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98" w:rsidRDefault="00294B98" w:rsidP="00D3185A">
      <w:pPr>
        <w:pStyle w:val="ConsPlusTitlePage"/>
      </w:pPr>
      <w:r>
        <w:t xml:space="preserve">Документ </w:t>
      </w:r>
      <w:proofErr w:type="gramStart"/>
      <w:r>
        <w:t xml:space="preserve">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  <w:t>Зарегистрировано</w:t>
      </w:r>
      <w:proofErr w:type="gramEnd"/>
      <w:r>
        <w:t xml:space="preserve"> в Минюсте России 8 мая 2015 г. N 37217</w:t>
      </w:r>
    </w:p>
    <w:p w:rsidR="00294B98" w:rsidRDefault="00294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Title"/>
        <w:jc w:val="center"/>
      </w:pPr>
      <w:r>
        <w:t>МИНИСТЕРСТВО СТРОИТЕЛЬСТВА И ЖИЛИЩНО-КОММУНАЛЬНОГО</w:t>
      </w:r>
    </w:p>
    <w:p w:rsidR="00294B98" w:rsidRDefault="00294B98">
      <w:pPr>
        <w:pStyle w:val="ConsPlusTitle"/>
        <w:jc w:val="center"/>
      </w:pPr>
      <w:r>
        <w:t>ХОЗЯЙСТВА РОССИЙСКОЙ ФЕДЕРАЦИИ</w:t>
      </w:r>
    </w:p>
    <w:p w:rsidR="00294B98" w:rsidRDefault="00294B98">
      <w:pPr>
        <w:pStyle w:val="ConsPlusTitle"/>
        <w:jc w:val="center"/>
      </w:pPr>
    </w:p>
    <w:p w:rsidR="00294B98" w:rsidRDefault="00294B98">
      <w:pPr>
        <w:pStyle w:val="ConsPlusTitle"/>
        <w:jc w:val="center"/>
      </w:pPr>
      <w:r>
        <w:t>ПРИКАЗ</w:t>
      </w:r>
    </w:p>
    <w:p w:rsidR="00294B98" w:rsidRDefault="00294B98">
      <w:pPr>
        <w:pStyle w:val="ConsPlusTitle"/>
        <w:jc w:val="center"/>
      </w:pPr>
      <w:r>
        <w:t>от 22 декабря 2014 г. N 882/</w:t>
      </w:r>
      <w:proofErr w:type="spellStart"/>
      <w:proofErr w:type="gramStart"/>
      <w:r>
        <w:t>пр</w:t>
      </w:r>
      <w:proofErr w:type="spellEnd"/>
      <w:proofErr w:type="gramEnd"/>
    </w:p>
    <w:p w:rsidR="00294B98" w:rsidRDefault="00294B98">
      <w:pPr>
        <w:pStyle w:val="ConsPlusTitle"/>
        <w:jc w:val="center"/>
      </w:pPr>
      <w:r>
        <w:t>ОБ УТВЕРЖДЕНИИ ФОРМ РАСКРЫТИЯ ИНФОРМАЦИИ</w:t>
      </w:r>
    </w:p>
    <w:p w:rsidR="00294B98" w:rsidRDefault="00294B98">
      <w:pPr>
        <w:pStyle w:val="ConsPlusTitle"/>
        <w:jc w:val="center"/>
      </w:pPr>
      <w:r>
        <w:t>ОРГАНИЗАЦИЯМИ, ОСУЩЕСТВЛЯЮЩИМИ ДЕЯТЕЛЬНОСТЬ В СФЕРЕ</w:t>
      </w:r>
    </w:p>
    <w:p w:rsidR="00294B98" w:rsidRDefault="00294B98">
      <w:pPr>
        <w:pStyle w:val="ConsPlusTitle"/>
        <w:jc w:val="center"/>
      </w:pPr>
      <w:r>
        <w:t>УПРАВЛЕНИЯ МНОГОКВАРТИРНЫМИ ДОМАМИ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27 сентября 2014 года N 988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 приказываю:</w:t>
      </w:r>
    </w:p>
    <w:p w:rsidR="00294B98" w:rsidRDefault="00294B9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 (далее - формы).</w:t>
      </w:r>
    </w:p>
    <w:p w:rsidR="00294B98" w:rsidRDefault="00294B98">
      <w:pPr>
        <w:pStyle w:val="ConsPlusNormal"/>
        <w:ind w:firstLine="540"/>
        <w:jc w:val="both"/>
      </w:pPr>
      <w:r>
        <w:t xml:space="preserve">2. Государственной корпорации - Фонду содействия реформированию жилищно-коммунального хозяйства в 30-дневный срок </w:t>
      </w:r>
      <w:proofErr w:type="gramStart"/>
      <w:r>
        <w:t>с даты вступления</w:t>
      </w:r>
      <w:proofErr w:type="gramEnd"/>
      <w:r>
        <w:t xml:space="preserve"> в силу настоящего приказа доработать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домами, - </w:t>
      </w:r>
      <w:proofErr w:type="spellStart"/>
      <w:r>
        <w:t>reformagkh.ru</w:t>
      </w:r>
      <w:proofErr w:type="spellEnd"/>
      <w:r>
        <w:t xml:space="preserve">, согласно </w:t>
      </w:r>
      <w:hyperlink w:anchor="P32" w:history="1">
        <w:r>
          <w:rPr>
            <w:color w:val="0000FF"/>
          </w:rPr>
          <w:t>формам</w:t>
        </w:r>
      </w:hyperlink>
      <w:r>
        <w:t>.</w:t>
      </w:r>
    </w:p>
    <w:p w:rsidR="00294B98" w:rsidRDefault="00294B9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right"/>
      </w:pPr>
      <w:r>
        <w:t>Министр</w:t>
      </w:r>
    </w:p>
    <w:p w:rsidR="00294B98" w:rsidRDefault="00294B98">
      <w:pPr>
        <w:pStyle w:val="ConsPlusNormal"/>
        <w:jc w:val="right"/>
      </w:pPr>
      <w:r>
        <w:t>М.А.МЕНЬ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right"/>
      </w:pPr>
      <w:r>
        <w:t>Утверждены</w:t>
      </w:r>
    </w:p>
    <w:p w:rsidR="00294B98" w:rsidRDefault="00294B98">
      <w:pPr>
        <w:pStyle w:val="ConsPlusNormal"/>
        <w:jc w:val="right"/>
      </w:pPr>
      <w:r>
        <w:t>приказом Министерства строительства</w:t>
      </w:r>
    </w:p>
    <w:p w:rsidR="00294B98" w:rsidRDefault="00294B98">
      <w:pPr>
        <w:pStyle w:val="ConsPlusNormal"/>
        <w:jc w:val="right"/>
      </w:pPr>
      <w:r>
        <w:t>и жилищно-коммунального хозяйства</w:t>
      </w:r>
    </w:p>
    <w:p w:rsidR="00294B98" w:rsidRDefault="00294B98">
      <w:pPr>
        <w:pStyle w:val="ConsPlusNormal"/>
        <w:jc w:val="right"/>
      </w:pPr>
      <w:r>
        <w:t>Российской Федерации</w:t>
      </w:r>
    </w:p>
    <w:p w:rsidR="00294B98" w:rsidRDefault="00294B98">
      <w:pPr>
        <w:pStyle w:val="ConsPlusNormal"/>
        <w:jc w:val="right"/>
      </w:pPr>
      <w:r>
        <w:t>от 22 декабря 2014 г. N 882/</w:t>
      </w:r>
      <w:proofErr w:type="spellStart"/>
      <w:proofErr w:type="gramStart"/>
      <w:r>
        <w:t>пр</w:t>
      </w:r>
      <w:proofErr w:type="spellEnd"/>
      <w:proofErr w:type="gramEnd"/>
    </w:p>
    <w:p w:rsidR="00294B98" w:rsidRDefault="00294B98">
      <w:pPr>
        <w:pStyle w:val="ConsPlusTitle"/>
        <w:jc w:val="center"/>
      </w:pPr>
      <w:bookmarkStart w:id="0" w:name="P32"/>
      <w:bookmarkEnd w:id="0"/>
      <w:r>
        <w:t>ФОРМЫ РАСКРЫТИЯ ИНФОРМАЦИИ</w:t>
      </w:r>
    </w:p>
    <w:p w:rsidR="00294B98" w:rsidRDefault="00294B98">
      <w:pPr>
        <w:pStyle w:val="ConsPlusTitle"/>
        <w:jc w:val="center"/>
      </w:pPr>
      <w:r>
        <w:t>ОРГАНИЗАЦИЯМИ, ОСУЩЕСТВЛЯЮЩИМИ ДЕЯТЕЛЬНОСТЬ В СФЕРЕ</w:t>
      </w:r>
    </w:p>
    <w:p w:rsidR="00294B98" w:rsidRDefault="00294B98">
      <w:pPr>
        <w:pStyle w:val="ConsPlusTitle"/>
        <w:jc w:val="center"/>
      </w:pPr>
      <w:r>
        <w:t>УПРАВЛЕНИЯ МНОГОКВАРТИРНЫМИ ДОМАМИ</w:t>
      </w:r>
    </w:p>
    <w:p w:rsidR="00294B98" w:rsidRDefault="00294B98">
      <w:pPr>
        <w:pStyle w:val="ConsPlusNormal"/>
        <w:ind w:firstLine="540"/>
        <w:jc w:val="both"/>
      </w:pPr>
      <w:proofErr w:type="gramStart"/>
      <w:r>
        <w:t xml:space="preserve">Формы раскрытия информации организациями, осуществляющими деятельность в сфере управления многоквартирными домами (далее - формы) предусматривают детализацию видов информации, предусмотренных </w:t>
      </w:r>
      <w:hyperlink r:id="rId6" w:history="1">
        <w:r>
          <w:rPr>
            <w:color w:val="0000FF"/>
          </w:rPr>
          <w:t>пунктом 3</w:t>
        </w:r>
      </w:hyperlink>
      <w:r>
        <w:t xml:space="preserve">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lastRenderedPageBreak/>
        <w:t>2010, N 40, ст. 5064; 2011, N 25, ст. 3595; 2012, N 7, ст. 875; N 35, ст. 4834; 2013, N 31, ст. 4216; 2014, N 9, ст. 919; N 14, ст. 1627, N 40, ст. 5437) (далее - Стандарт), обеспечивающую реализацию собственниками помещений в многоквартирном доме правомочий собственников в полном объеме.</w:t>
      </w:r>
      <w:proofErr w:type="gramEnd"/>
    </w:p>
    <w:p w:rsidR="00294B98" w:rsidRDefault="00294B98">
      <w:pPr>
        <w:pStyle w:val="ConsPlusNormal"/>
        <w:ind w:firstLine="540"/>
        <w:jc w:val="both"/>
      </w:pPr>
      <w:proofErr w:type="gramStart"/>
      <w:r>
        <w:t>Информация размещается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- управляющая организация, товарищество, кооператив) на официальном сайте в сети Интернет, определенном уполномоченным федеральным органом исполнительной власти, а также на сайте, выбранном управляющей организацией, товариществом или</w:t>
      </w:r>
      <w:proofErr w:type="gramEnd"/>
      <w:r>
        <w:t xml:space="preserve"> кооперативом из числа сайтов, указанных в </w:t>
      </w:r>
      <w:hyperlink r:id="rId7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подпункте "а" пункта 5(1)</w:t>
        </w:r>
      </w:hyperlink>
      <w:r>
        <w:t xml:space="preserve"> Стандарта, в соответствии с параметрами настоящих форм.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>Форма 1. Информация об управляющей организации, товариществе, кооперативе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>Форма 1.1. Общая информация об управляющей организации, товариществе, кооперативе</w:t>
      </w:r>
    </w:p>
    <w:p w:rsidR="00294B98" w:rsidRDefault="00294B98">
      <w:pPr>
        <w:sectPr w:rsidR="00294B98" w:rsidSect="003508EB">
          <w:pgSz w:w="16838" w:h="11906" w:orient="landscape"/>
          <w:pgMar w:top="850" w:right="142" w:bottom="567" w:left="426" w:header="708" w:footer="708" w:gutter="0"/>
          <w:cols w:space="708"/>
          <w:docGrid w:linePitch="360"/>
        </w:sect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79"/>
        <w:gridCol w:w="907"/>
        <w:gridCol w:w="2323"/>
        <w:gridCol w:w="2967"/>
        <w:gridCol w:w="4111"/>
        <w:gridCol w:w="2268"/>
      </w:tblGrid>
      <w:tr w:rsidR="00294B98" w:rsidTr="000149DB">
        <w:tc>
          <w:tcPr>
            <w:tcW w:w="8930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0149DB">
        <w:tc>
          <w:tcPr>
            <w:tcW w:w="55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7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967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0149DB">
        <w:tc>
          <w:tcPr>
            <w:tcW w:w="554" w:type="dxa"/>
          </w:tcPr>
          <w:p w:rsidR="00294B98" w:rsidRDefault="00294B9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79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07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2967" w:type="dxa"/>
          </w:tcPr>
          <w:p w:rsidR="00294B98" w:rsidRDefault="00295FF4" w:rsidP="00295FF4">
            <w:pPr>
              <w:pStyle w:val="ConsPlusNormal"/>
            </w:pPr>
            <w:r>
              <w:t>13</w:t>
            </w:r>
            <w:r w:rsidR="00AF74BB">
              <w:t>.0</w:t>
            </w:r>
            <w:r>
              <w:t>3.2017</w:t>
            </w:r>
            <w:r w:rsidR="00AF74BB">
              <w:t xml:space="preserve"> г.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15309" w:type="dxa"/>
            <w:gridSpan w:val="7"/>
          </w:tcPr>
          <w:p w:rsidR="00294B98" w:rsidRDefault="00294B98">
            <w:pPr>
              <w:pStyle w:val="ConsPlusNormal"/>
            </w:pPr>
            <w:r>
              <w:t>Общая информация об организации</w:t>
            </w:r>
          </w:p>
        </w:tc>
      </w:tr>
      <w:tr w:rsidR="00294B98" w:rsidTr="000149DB">
        <w:tc>
          <w:tcPr>
            <w:tcW w:w="554" w:type="dxa"/>
            <w:vMerge w:val="restart"/>
          </w:tcPr>
          <w:p w:rsidR="00294B98" w:rsidRDefault="00294B9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79" w:type="dxa"/>
            <w:vMerge w:val="restart"/>
          </w:tcPr>
          <w:p w:rsidR="00294B98" w:rsidRDefault="00294B98">
            <w:pPr>
              <w:pStyle w:val="ConsPlusNormal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967" w:type="dxa"/>
          </w:tcPr>
          <w:p w:rsidR="00294B98" w:rsidRDefault="009F4D76">
            <w:pPr>
              <w:pStyle w:val="ConsPlusNormal"/>
            </w:pPr>
            <w:r>
              <w:t>Жилищно-коммунальные службы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 xml:space="preserve">Указывается организационно-правовая форма на базе общероссийского </w:t>
            </w:r>
            <w:hyperlink r:id="rId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Фирменное наименование юридического лица</w:t>
            </w:r>
          </w:p>
        </w:tc>
        <w:tc>
          <w:tcPr>
            <w:tcW w:w="2967" w:type="dxa"/>
          </w:tcPr>
          <w:p w:rsidR="00294B98" w:rsidRDefault="00AF74BB">
            <w:pPr>
              <w:pStyle w:val="ConsPlusNormal"/>
            </w:pPr>
            <w:r>
              <w:t>Товарищество Собственников Жилья «Школьный»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294B98" w:rsidTr="000149DB">
        <w:tc>
          <w:tcPr>
            <w:tcW w:w="554" w:type="dxa"/>
          </w:tcPr>
          <w:p w:rsidR="00294B98" w:rsidRDefault="00294B9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79" w:type="dxa"/>
          </w:tcPr>
          <w:p w:rsidR="00294B98" w:rsidRDefault="00294B98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907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2967" w:type="dxa"/>
          </w:tcPr>
          <w:p w:rsidR="00294B98" w:rsidRDefault="00355E87">
            <w:pPr>
              <w:pStyle w:val="ConsPlusNormal"/>
            </w:pPr>
            <w:r>
              <w:t>ТСЖ «Школьный»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294B98" w:rsidTr="000149DB">
        <w:tc>
          <w:tcPr>
            <w:tcW w:w="554" w:type="dxa"/>
            <w:vMerge w:val="restart"/>
          </w:tcPr>
          <w:p w:rsidR="00294B98" w:rsidRDefault="00294B9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79" w:type="dxa"/>
            <w:vMerge w:val="restart"/>
          </w:tcPr>
          <w:p w:rsidR="00294B98" w:rsidRDefault="00294B98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907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2967" w:type="dxa"/>
          </w:tcPr>
          <w:p w:rsidR="00294B98" w:rsidRDefault="00295FF4">
            <w:pPr>
              <w:pStyle w:val="ConsPlusNormal"/>
            </w:pPr>
            <w:r>
              <w:t>Филиппская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Имя руководителя</w:t>
            </w:r>
          </w:p>
        </w:tc>
        <w:tc>
          <w:tcPr>
            <w:tcW w:w="2967" w:type="dxa"/>
          </w:tcPr>
          <w:p w:rsidR="00294B98" w:rsidRDefault="00295FF4">
            <w:pPr>
              <w:pStyle w:val="ConsPlusNormal"/>
            </w:pPr>
            <w:r>
              <w:t>Людмила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 xml:space="preserve">Указывается имя руководителя управляющей организации (председателя </w:t>
            </w:r>
            <w:r>
              <w:lastRenderedPageBreak/>
              <w:t>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2967" w:type="dxa"/>
          </w:tcPr>
          <w:p w:rsidR="00294B98" w:rsidRDefault="00295FF4">
            <w:pPr>
              <w:pStyle w:val="ConsPlusNormal"/>
            </w:pPr>
            <w:r>
              <w:t>Васильевна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</w:tcPr>
          <w:p w:rsidR="00294B98" w:rsidRDefault="00294B9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79" w:type="dxa"/>
          </w:tcPr>
          <w:p w:rsidR="00294B98" w:rsidRDefault="00294B98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2967" w:type="dxa"/>
          </w:tcPr>
          <w:p w:rsidR="00294B98" w:rsidRPr="00355E87" w:rsidRDefault="00AF74BB">
            <w:pPr>
              <w:pStyle w:val="ConsPlusNormal"/>
              <w:rPr>
                <w:szCs w:val="22"/>
              </w:rPr>
            </w:pPr>
            <w:r w:rsidRPr="00355E87">
              <w:rPr>
                <w:szCs w:val="22"/>
              </w:rPr>
              <w:t>1098911000154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</w:tcPr>
          <w:p w:rsidR="00294B98" w:rsidRDefault="00294B98">
            <w:pPr>
              <w:pStyle w:val="ConsPlusNormal"/>
            </w:pPr>
            <w:r>
              <w:t>6.</w:t>
            </w:r>
          </w:p>
        </w:tc>
        <w:tc>
          <w:tcPr>
            <w:tcW w:w="2179" w:type="dxa"/>
          </w:tcPr>
          <w:p w:rsidR="00294B98" w:rsidRDefault="00294B98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07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967" w:type="dxa"/>
          </w:tcPr>
          <w:p w:rsidR="00294B98" w:rsidRPr="00355E87" w:rsidRDefault="00AF74BB">
            <w:pPr>
              <w:pStyle w:val="ConsPlusNormal"/>
              <w:rPr>
                <w:szCs w:val="22"/>
              </w:rPr>
            </w:pPr>
            <w:r w:rsidRPr="00355E87">
              <w:rPr>
                <w:szCs w:val="22"/>
              </w:rPr>
              <w:t>8911023945</w:t>
            </w:r>
          </w:p>
        </w:tc>
        <w:tc>
          <w:tcPr>
            <w:tcW w:w="4111" w:type="dxa"/>
          </w:tcPr>
          <w:p w:rsidR="00294B98" w:rsidRDefault="00294B98">
            <w:pPr>
              <w:pStyle w:val="ConsPlusNormal"/>
            </w:pPr>
            <w: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 w:val="restart"/>
          </w:tcPr>
          <w:p w:rsidR="00294B98" w:rsidRDefault="00294B98">
            <w:pPr>
              <w:pStyle w:val="ConsPlusNormal"/>
            </w:pPr>
            <w:r>
              <w:t>7.</w:t>
            </w:r>
          </w:p>
        </w:tc>
        <w:tc>
          <w:tcPr>
            <w:tcW w:w="2179" w:type="dxa"/>
            <w:vMerge w:val="restart"/>
          </w:tcPr>
          <w:p w:rsidR="00294B98" w:rsidRDefault="00294B98">
            <w:pPr>
              <w:pStyle w:val="ConsPlusNormal"/>
            </w:pPr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967" w:type="dxa"/>
          </w:tcPr>
          <w:p w:rsidR="00294B98" w:rsidRDefault="00AF74B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111" w:type="dxa"/>
            <w:vMerge w:val="restart"/>
          </w:tcPr>
          <w:p w:rsidR="00294B98" w:rsidRDefault="00294B98">
            <w:pPr>
              <w:pStyle w:val="ConsPlusNormal"/>
            </w:pPr>
            <w: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</w:t>
            </w:r>
            <w:r>
              <w:lastRenderedPageBreak/>
              <w:t>индивидуальных предпринимателей указывается адрес места жительства.</w:t>
            </w:r>
          </w:p>
        </w:tc>
        <w:tc>
          <w:tcPr>
            <w:tcW w:w="2268" w:type="dxa"/>
          </w:tcPr>
          <w:p w:rsidR="00294B98" w:rsidRDefault="00294B98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967" w:type="dxa"/>
          </w:tcPr>
          <w:p w:rsidR="00294B98" w:rsidRDefault="00AF74BB">
            <w:pPr>
              <w:pStyle w:val="ConsPlusNormal"/>
            </w:pPr>
            <w:r>
              <w:t>Пуровский район</w:t>
            </w: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 xml:space="preserve">Населенный пункт (наименование города, поселка городского типа, населенного пункта регионального, окружного или </w:t>
            </w:r>
            <w:r>
              <w:lastRenderedPageBreak/>
              <w:t>районного подчинения)</w:t>
            </w:r>
          </w:p>
        </w:tc>
        <w:tc>
          <w:tcPr>
            <w:tcW w:w="2967" w:type="dxa"/>
          </w:tcPr>
          <w:p w:rsidR="00294B98" w:rsidRDefault="00AF74BB">
            <w:pPr>
              <w:pStyle w:val="ConsPlusNormal"/>
            </w:pPr>
            <w:r>
              <w:lastRenderedPageBreak/>
              <w:t>Поселок Ханымей</w:t>
            </w: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967" w:type="dxa"/>
          </w:tcPr>
          <w:p w:rsidR="00294B98" w:rsidRDefault="00294B98">
            <w:pPr>
              <w:pStyle w:val="ConsPlusNormal"/>
            </w:pP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967" w:type="dxa"/>
          </w:tcPr>
          <w:p w:rsidR="00294B98" w:rsidRDefault="00294B98">
            <w:pPr>
              <w:pStyle w:val="ConsPlusNormal"/>
            </w:pP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Улица</w:t>
            </w:r>
          </w:p>
        </w:tc>
        <w:tc>
          <w:tcPr>
            <w:tcW w:w="2967" w:type="dxa"/>
          </w:tcPr>
          <w:p w:rsidR="00294B98" w:rsidRDefault="00AF74BB">
            <w:pPr>
              <w:pStyle w:val="ConsPlusNormal"/>
            </w:pPr>
            <w:r>
              <w:t>Квартал Школьный</w:t>
            </w: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Номер дома</w:t>
            </w:r>
          </w:p>
        </w:tc>
        <w:tc>
          <w:tcPr>
            <w:tcW w:w="2967" w:type="dxa"/>
          </w:tcPr>
          <w:p w:rsidR="00294B98" w:rsidRDefault="00AF74BB">
            <w:pPr>
              <w:pStyle w:val="ConsPlusNormal"/>
            </w:pPr>
            <w:r>
              <w:t>8</w:t>
            </w: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Корпус</w:t>
            </w:r>
          </w:p>
        </w:tc>
        <w:tc>
          <w:tcPr>
            <w:tcW w:w="2967" w:type="dxa"/>
          </w:tcPr>
          <w:p w:rsidR="00294B98" w:rsidRDefault="00294B98">
            <w:pPr>
              <w:pStyle w:val="ConsPlusNormal"/>
            </w:pP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Строение</w:t>
            </w:r>
          </w:p>
        </w:tc>
        <w:tc>
          <w:tcPr>
            <w:tcW w:w="2967" w:type="dxa"/>
          </w:tcPr>
          <w:p w:rsidR="00294B98" w:rsidRDefault="00294B98">
            <w:pPr>
              <w:pStyle w:val="ConsPlusNormal"/>
            </w:pP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Литера</w:t>
            </w:r>
          </w:p>
        </w:tc>
        <w:tc>
          <w:tcPr>
            <w:tcW w:w="2967" w:type="dxa"/>
          </w:tcPr>
          <w:p w:rsidR="00294B98" w:rsidRDefault="00294B98">
            <w:pPr>
              <w:pStyle w:val="ConsPlusNormal"/>
            </w:pP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Номер помещения</w:t>
            </w:r>
          </w:p>
        </w:tc>
        <w:tc>
          <w:tcPr>
            <w:tcW w:w="2967" w:type="dxa"/>
          </w:tcPr>
          <w:p w:rsidR="00294B98" w:rsidRDefault="00AF74BB">
            <w:pPr>
              <w:pStyle w:val="ConsPlusNormal"/>
            </w:pPr>
            <w:r>
              <w:t>7</w:t>
            </w: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54" w:type="dxa"/>
            <w:vMerge/>
          </w:tcPr>
          <w:p w:rsidR="00294B98" w:rsidRDefault="00294B98"/>
        </w:tc>
        <w:tc>
          <w:tcPr>
            <w:tcW w:w="2179" w:type="dxa"/>
            <w:vMerge/>
          </w:tcPr>
          <w:p w:rsidR="00294B98" w:rsidRDefault="00294B98"/>
        </w:tc>
        <w:tc>
          <w:tcPr>
            <w:tcW w:w="907" w:type="dxa"/>
            <w:vMerge/>
          </w:tcPr>
          <w:p w:rsidR="00294B98" w:rsidRDefault="00294B98"/>
        </w:tc>
        <w:tc>
          <w:tcPr>
            <w:tcW w:w="2323" w:type="dxa"/>
          </w:tcPr>
          <w:p w:rsidR="00294B98" w:rsidRDefault="00294B98">
            <w:pPr>
              <w:pStyle w:val="ConsPlusNormal"/>
            </w:pPr>
            <w:r>
              <w:t>Комментарий</w:t>
            </w:r>
          </w:p>
        </w:tc>
        <w:tc>
          <w:tcPr>
            <w:tcW w:w="2967" w:type="dxa"/>
          </w:tcPr>
          <w:p w:rsidR="00294B98" w:rsidRDefault="00294B98">
            <w:pPr>
              <w:pStyle w:val="ConsPlusNormal"/>
            </w:pPr>
          </w:p>
        </w:tc>
        <w:tc>
          <w:tcPr>
            <w:tcW w:w="4111" w:type="dxa"/>
            <w:vMerge/>
          </w:tcPr>
          <w:p w:rsidR="00294B98" w:rsidRDefault="00294B98"/>
        </w:tc>
        <w:tc>
          <w:tcPr>
            <w:tcW w:w="2268" w:type="dxa"/>
          </w:tcPr>
          <w:p w:rsidR="00294B98" w:rsidRDefault="00294B98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 w:val="restart"/>
          </w:tcPr>
          <w:p w:rsidR="00AF74BB" w:rsidRDefault="00AF74BB">
            <w:pPr>
              <w:pStyle w:val="ConsPlusNormal"/>
            </w:pPr>
            <w:r>
              <w:t>8.</w:t>
            </w:r>
          </w:p>
        </w:tc>
        <w:tc>
          <w:tcPr>
            <w:tcW w:w="2179" w:type="dxa"/>
            <w:vMerge w:val="restart"/>
          </w:tcPr>
          <w:p w:rsidR="00AF74BB" w:rsidRDefault="00AF74BB">
            <w:pPr>
              <w:pStyle w:val="ConsPlusNormal"/>
            </w:pPr>
            <w:r>
              <w:t>Почтовый адрес</w:t>
            </w:r>
          </w:p>
        </w:tc>
        <w:tc>
          <w:tcPr>
            <w:tcW w:w="907" w:type="dxa"/>
            <w:vMerge w:val="restart"/>
          </w:tcPr>
          <w:p w:rsidR="00AF74BB" w:rsidRDefault="00AF74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111" w:type="dxa"/>
            <w:vMerge w:val="restart"/>
          </w:tcPr>
          <w:p w:rsidR="00AF74BB" w:rsidRDefault="00AF74BB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  <w:r>
              <w:t>Пуровский район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  <w:r>
              <w:t>Поселок Ханымей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 xml:space="preserve">Населенный пункт (городского </w:t>
            </w:r>
            <w:r>
              <w:lastRenderedPageBreak/>
              <w:t>подчинения)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Улица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  <w:r>
              <w:t>Центральная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Номер дома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  <w:r>
              <w:t>3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Корпус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Строение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Литера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Номер помещения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Комментарий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9.</w:t>
            </w:r>
          </w:p>
        </w:tc>
        <w:tc>
          <w:tcPr>
            <w:tcW w:w="2179" w:type="dxa"/>
          </w:tcPr>
          <w:p w:rsidR="00AF74BB" w:rsidRDefault="00AF74BB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AF74BB" w:rsidRDefault="00AF74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  <w:r>
              <w:rPr>
                <w:rStyle w:val="js-messages-title-dropdown-name"/>
              </w:rPr>
              <w:t>TSJ.SCHOOL.HANIMEI@yandex.ru</w:t>
            </w:r>
          </w:p>
        </w:tc>
        <w:tc>
          <w:tcPr>
            <w:tcW w:w="4111" w:type="dxa"/>
          </w:tcPr>
          <w:p w:rsidR="00AF74BB" w:rsidRDefault="00AF74BB">
            <w:pPr>
              <w:pStyle w:val="ConsPlusNormal"/>
            </w:pPr>
            <w: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Заполняется при наличии адреса электронной почты</w:t>
            </w: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10.</w:t>
            </w:r>
          </w:p>
        </w:tc>
        <w:tc>
          <w:tcPr>
            <w:tcW w:w="2179" w:type="dxa"/>
          </w:tcPr>
          <w:p w:rsidR="00AF74BB" w:rsidRDefault="00AF74BB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907" w:type="dxa"/>
          </w:tcPr>
          <w:p w:rsidR="00AF74BB" w:rsidRDefault="00AF74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</w:tcPr>
          <w:p w:rsidR="00AF74BB" w:rsidRDefault="00AF74BB">
            <w:pPr>
              <w:pStyle w:val="ConsPlusNormal"/>
            </w:pPr>
            <w: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Заполняется при наличии официального сайта в сети Интернет</w:t>
            </w:r>
          </w:p>
        </w:tc>
      </w:tr>
      <w:tr w:rsidR="00AF74BB" w:rsidTr="000149DB">
        <w:tc>
          <w:tcPr>
            <w:tcW w:w="554" w:type="dxa"/>
            <w:vMerge w:val="restart"/>
          </w:tcPr>
          <w:p w:rsidR="00AF74BB" w:rsidRDefault="00AF74BB">
            <w:pPr>
              <w:pStyle w:val="ConsPlusNormal"/>
            </w:pPr>
            <w:r>
              <w:t>11.</w:t>
            </w:r>
          </w:p>
        </w:tc>
        <w:tc>
          <w:tcPr>
            <w:tcW w:w="2179" w:type="dxa"/>
            <w:vMerge w:val="restart"/>
          </w:tcPr>
          <w:p w:rsidR="00AF74BB" w:rsidRDefault="00AF74BB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907" w:type="dxa"/>
            <w:vMerge w:val="restart"/>
          </w:tcPr>
          <w:p w:rsidR="00AF74BB" w:rsidRDefault="00AF74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111" w:type="dxa"/>
            <w:vMerge w:val="restart"/>
          </w:tcPr>
          <w:p w:rsidR="00AF74BB" w:rsidRDefault="00AF74BB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  <w:r>
              <w:t>Пуровский район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 xml:space="preserve">Населенный пункт (наименование города, поселка городского типа, населенного пункта регионального, окружного или районного </w:t>
            </w:r>
            <w:r>
              <w:lastRenderedPageBreak/>
              <w:t>подчинения)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  <w:r>
              <w:lastRenderedPageBreak/>
              <w:t>Поселок Ханымей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Улица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  <w:r>
              <w:t>Центральная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Номер дома</w:t>
            </w:r>
          </w:p>
        </w:tc>
        <w:tc>
          <w:tcPr>
            <w:tcW w:w="2967" w:type="dxa"/>
          </w:tcPr>
          <w:p w:rsidR="00AF74BB" w:rsidRDefault="00AF74BB" w:rsidP="00355E87">
            <w:pPr>
              <w:pStyle w:val="ConsPlusNormal"/>
            </w:pPr>
            <w:r>
              <w:t>3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Корпус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Строение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Литера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Номер помещения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Комментарий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 w:val="restart"/>
          </w:tcPr>
          <w:p w:rsidR="00AF74BB" w:rsidRDefault="00AF74BB">
            <w:pPr>
              <w:pStyle w:val="ConsPlusNormal"/>
            </w:pPr>
            <w:r>
              <w:t>12.</w:t>
            </w:r>
          </w:p>
        </w:tc>
        <w:tc>
          <w:tcPr>
            <w:tcW w:w="2179" w:type="dxa"/>
            <w:vMerge w:val="restart"/>
          </w:tcPr>
          <w:p w:rsidR="00AF74BB" w:rsidRDefault="00AF74BB">
            <w:pPr>
              <w:pStyle w:val="ConsPlusNormal"/>
            </w:pPr>
            <w:r>
              <w:t>Контактные телефоны, факс</w:t>
            </w:r>
          </w:p>
        </w:tc>
        <w:tc>
          <w:tcPr>
            <w:tcW w:w="907" w:type="dxa"/>
            <w:vMerge w:val="restart"/>
          </w:tcPr>
          <w:p w:rsidR="00AF74BB" w:rsidRDefault="00AF74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967" w:type="dxa"/>
          </w:tcPr>
          <w:p w:rsidR="00AF74BB" w:rsidRDefault="00AF74BB" w:rsidP="00295FF4">
            <w:pPr>
              <w:pStyle w:val="ConsPlusNormal"/>
            </w:pPr>
            <w:r>
              <w:t>+7922</w:t>
            </w:r>
            <w:r w:rsidR="00295FF4">
              <w:t>4516390</w:t>
            </w:r>
          </w:p>
        </w:tc>
        <w:tc>
          <w:tcPr>
            <w:tcW w:w="4111" w:type="dxa"/>
          </w:tcPr>
          <w:p w:rsidR="00AF74BB" w:rsidRDefault="00AF74BB">
            <w:pPr>
              <w:pStyle w:val="ConsPlusNormal"/>
            </w:pPr>
            <w: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  <w:vMerge/>
          </w:tcPr>
          <w:p w:rsidR="00AF74BB" w:rsidRDefault="00AF74BB"/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Факс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</w:tcPr>
          <w:p w:rsidR="00AF74BB" w:rsidRDefault="00AF74BB">
            <w:pPr>
              <w:pStyle w:val="ConsPlusNormal"/>
            </w:pPr>
            <w:r>
              <w:t>Указывается номер факса.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Заполняется при наличии факса</w:t>
            </w:r>
          </w:p>
        </w:tc>
      </w:tr>
      <w:tr w:rsidR="00AF74BB" w:rsidTr="000149DB">
        <w:trPr>
          <w:trHeight w:val="3930"/>
        </w:trPr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79" w:type="dxa"/>
          </w:tcPr>
          <w:p w:rsidR="00AF74BB" w:rsidRDefault="00AF74BB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907" w:type="dxa"/>
          </w:tcPr>
          <w:p w:rsidR="00AF74BB" w:rsidRDefault="00AF74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2967" w:type="dxa"/>
          </w:tcPr>
          <w:tbl>
            <w:tblPr>
              <w:tblW w:w="287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1"/>
            </w:tblGrid>
            <w:tr w:rsidR="005D6B73" w:rsidRPr="00E023F6" w:rsidTr="005D6B73">
              <w:trPr>
                <w:trHeight w:val="2307"/>
                <w:tblCellSpacing w:w="15" w:type="dxa"/>
              </w:trPr>
              <w:tc>
                <w:tcPr>
                  <w:tcW w:w="2811" w:type="dxa"/>
                  <w:vAlign w:val="center"/>
                  <w:hideMark/>
                </w:tcPr>
                <w:p w:rsidR="005D6B73" w:rsidRPr="00E023F6" w:rsidRDefault="005D6B73" w:rsidP="00AF74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C17BB7">
                    <w:rPr>
                      <w:b/>
                    </w:rPr>
                    <w:t>Режим работы</w:t>
                  </w:r>
                  <w:r w:rsidRPr="00355E87">
                    <w:rPr>
                      <w:b/>
                    </w:rPr>
                    <w:t>:</w:t>
                  </w:r>
                  <w:r w:rsidR="00E023F6">
                    <w:t xml:space="preserve"> 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Понедельник: 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08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0 - 1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:00</w:t>
                  </w:r>
                </w:p>
                <w:p w:rsidR="005D6B73" w:rsidRPr="00E023F6" w:rsidRDefault="005D6B73" w:rsidP="00AF74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Вторник: 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08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0 - 1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:00</w:t>
                  </w:r>
                </w:p>
                <w:p w:rsidR="005D6B73" w:rsidRPr="00E023F6" w:rsidRDefault="005D6B73" w:rsidP="00AF74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Среда: 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08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0 - 1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:00</w:t>
                  </w:r>
                </w:p>
                <w:p w:rsidR="005D6B73" w:rsidRPr="00E023F6" w:rsidRDefault="005D6B73" w:rsidP="00AF74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Четверг: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 xml:space="preserve"> 08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0 - 1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:00</w:t>
                  </w:r>
                </w:p>
                <w:p w:rsidR="005D6B73" w:rsidRDefault="005D6B73" w:rsidP="00AF74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Пятница: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 xml:space="preserve"> 08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0 - 1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:00</w:t>
                  </w:r>
                </w:p>
                <w:p w:rsidR="00C17BB7" w:rsidRPr="00C17BB7" w:rsidRDefault="00C17BB7" w:rsidP="00AF74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Перерыв</w:t>
                  </w:r>
                  <w:r w:rsidRPr="00C17BB7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 xml:space="preserve"> 12</w:t>
                  </w:r>
                  <w:r w:rsidRPr="00C17BB7">
                    <w:rPr>
                      <w:rFonts w:ascii="Calibri" w:eastAsia="Times New Roman" w:hAnsi="Calibri" w:cs="Calibri"/>
                      <w:lang w:eastAsia="ru-RU"/>
                    </w:rPr>
                    <w:t>:30- 14:00</w:t>
                  </w:r>
                </w:p>
                <w:p w:rsidR="005D6B73" w:rsidRPr="00C17BB7" w:rsidRDefault="005D6B73" w:rsidP="00AF74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Суббота: 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выходной</w:t>
                  </w:r>
                  <w:r w:rsidR="00C17BB7" w:rsidRPr="00C17BB7">
                    <w:rPr>
                      <w:rFonts w:ascii="Calibri" w:eastAsia="Times New Roman" w:hAnsi="Calibri" w:cs="Calibri"/>
                      <w:lang w:eastAsia="ru-RU"/>
                    </w:rPr>
                    <w:t xml:space="preserve"> </w:t>
                  </w:r>
                  <w:r w:rsidR="00C17BB7">
                    <w:rPr>
                      <w:rFonts w:ascii="Calibri" w:eastAsia="Times New Roman" w:hAnsi="Calibri" w:cs="Calibri"/>
                      <w:lang w:eastAsia="ru-RU"/>
                    </w:rPr>
                    <w:t>день</w:t>
                  </w:r>
                </w:p>
                <w:p w:rsidR="005D6B73" w:rsidRDefault="005D6B73" w:rsidP="005D6B7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Воскресенье: 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выходной</w:t>
                  </w:r>
                  <w:r w:rsidR="00C17BB7">
                    <w:rPr>
                      <w:rFonts w:ascii="Calibri" w:eastAsia="Times New Roman" w:hAnsi="Calibri" w:cs="Calibri"/>
                      <w:lang w:eastAsia="ru-RU"/>
                    </w:rPr>
                    <w:t xml:space="preserve"> день</w:t>
                  </w:r>
                </w:p>
                <w:p w:rsidR="00E023F6" w:rsidRDefault="00E023F6" w:rsidP="005D6B7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  <w:p w:rsidR="00E023F6" w:rsidRPr="00C17BB7" w:rsidRDefault="00E023F6" w:rsidP="005D6B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lang w:eastAsia="ru-RU"/>
                    </w:rPr>
                  </w:pPr>
                  <w:r w:rsidRPr="00C17BB7">
                    <w:rPr>
                      <w:rFonts w:ascii="Calibri" w:eastAsia="Times New Roman" w:hAnsi="Calibri" w:cs="Calibri"/>
                      <w:b/>
                      <w:lang w:eastAsia="ru-RU"/>
                    </w:rPr>
                    <w:t>Часы приема</w:t>
                  </w:r>
                  <w:r w:rsidRPr="00355E87">
                    <w:rPr>
                      <w:rFonts w:ascii="Calibri" w:eastAsia="Times New Roman" w:hAnsi="Calibri" w:cs="Calibri"/>
                      <w:b/>
                      <w:lang w:eastAsia="ru-RU"/>
                    </w:rPr>
                    <w:t>:</w:t>
                  </w:r>
                  <w:r w:rsidRPr="00C17BB7">
                    <w:rPr>
                      <w:rFonts w:ascii="Calibri" w:eastAsia="Times New Roman" w:hAnsi="Calibri" w:cs="Calibri"/>
                      <w:b/>
                      <w:lang w:eastAsia="ru-RU"/>
                    </w:rPr>
                    <w:t xml:space="preserve"> </w:t>
                  </w:r>
                </w:p>
                <w:p w:rsidR="00C17BB7" w:rsidRPr="00E023F6" w:rsidRDefault="00C17BB7" w:rsidP="00C17BB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Понедельник: 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10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0 - 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:30</w:t>
                  </w:r>
                </w:p>
                <w:p w:rsidR="00C17BB7" w:rsidRDefault="00C17BB7" w:rsidP="00C17BB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Вторник: 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10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0 - 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:30</w:t>
                  </w:r>
                </w:p>
                <w:p w:rsidR="00C17BB7" w:rsidRPr="00E023F6" w:rsidRDefault="00C17BB7" w:rsidP="00C17BB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Среда: 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10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>:</w:t>
                  </w:r>
                  <w:r w:rsidRPr="00E023F6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  <w:r w:rsidRPr="00AF74BB">
                    <w:rPr>
                      <w:rFonts w:ascii="Calibri" w:eastAsia="Times New Roman" w:hAnsi="Calibri" w:cs="Calibri"/>
                      <w:lang w:eastAsia="ru-RU"/>
                    </w:rPr>
                    <w:t xml:space="preserve">0 - 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:30</w:t>
                  </w:r>
                </w:p>
                <w:p w:rsidR="00E023F6" w:rsidRPr="00AF74BB" w:rsidRDefault="00E023F6" w:rsidP="005D6B7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</w:tbl>
          <w:p w:rsidR="00AF74BB" w:rsidRDefault="00AF74BB">
            <w:pPr>
              <w:pStyle w:val="ConsPlusNormal"/>
            </w:pPr>
          </w:p>
        </w:tc>
        <w:tc>
          <w:tcPr>
            <w:tcW w:w="4111" w:type="dxa"/>
          </w:tcPr>
          <w:p w:rsidR="00AF74BB" w:rsidRDefault="00AF74BB">
            <w:pPr>
              <w:pStyle w:val="ConsPlusNormal"/>
            </w:pPr>
            <w: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14.</w:t>
            </w:r>
          </w:p>
        </w:tc>
        <w:tc>
          <w:tcPr>
            <w:tcW w:w="2179" w:type="dxa"/>
          </w:tcPr>
          <w:p w:rsidR="00AF74BB" w:rsidRDefault="00AF74BB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907" w:type="dxa"/>
          </w:tcPr>
          <w:p w:rsidR="00AF74BB" w:rsidRDefault="00AF74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-</w:t>
            </w:r>
          </w:p>
        </w:tc>
        <w:tc>
          <w:tcPr>
            <w:tcW w:w="2967" w:type="dxa"/>
          </w:tcPr>
          <w:p w:rsidR="00AF74BB" w:rsidRDefault="00C17BB7">
            <w:pPr>
              <w:pStyle w:val="ConsPlusNormal"/>
            </w:pPr>
            <w:r>
              <w:t>Круглосуточно</w:t>
            </w:r>
          </w:p>
        </w:tc>
        <w:tc>
          <w:tcPr>
            <w:tcW w:w="4111" w:type="dxa"/>
          </w:tcPr>
          <w:p w:rsidR="00AF74BB" w:rsidRDefault="00AF74BB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Заполняются при наличии диспетчерской службы</w:t>
            </w: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15.</w:t>
            </w:r>
          </w:p>
        </w:tc>
        <w:tc>
          <w:tcPr>
            <w:tcW w:w="2179" w:type="dxa"/>
            <w:vMerge w:val="restart"/>
          </w:tcPr>
          <w:p w:rsidR="00AF74BB" w:rsidRDefault="00AF74BB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AF74BB" w:rsidRDefault="00AF74BB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AF74BB" w:rsidRDefault="00AF74BB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907" w:type="dxa"/>
            <w:vMerge w:val="restart"/>
          </w:tcPr>
          <w:p w:rsidR="00AF74BB" w:rsidRDefault="00AF74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967" w:type="dxa"/>
          </w:tcPr>
          <w:p w:rsidR="00355E87" w:rsidRDefault="00355E87" w:rsidP="00355E87">
            <w:pPr>
              <w:pStyle w:val="ConsPlusNormal"/>
            </w:pPr>
            <w:r>
              <w:t>Ямало-Ненецкий автономный округ</w:t>
            </w:r>
          </w:p>
          <w:p w:rsidR="00355E87" w:rsidRDefault="00355E87" w:rsidP="00355E87">
            <w:pPr>
              <w:pStyle w:val="ConsPlusNormal"/>
            </w:pPr>
          </w:p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 w:val="restart"/>
          </w:tcPr>
          <w:p w:rsidR="00AF74BB" w:rsidRDefault="00AF74BB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16.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967" w:type="dxa"/>
          </w:tcPr>
          <w:p w:rsidR="00355E87" w:rsidRDefault="00355E87" w:rsidP="00355E87">
            <w:pPr>
              <w:pStyle w:val="ConsPlusNormal"/>
            </w:pPr>
            <w:r>
              <w:t>Пуровский район</w:t>
            </w:r>
          </w:p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17.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67" w:type="dxa"/>
          </w:tcPr>
          <w:p w:rsidR="00AF74BB" w:rsidRDefault="00355E87">
            <w:pPr>
              <w:pStyle w:val="ConsPlusNormal"/>
            </w:pPr>
            <w:r>
              <w:t>Поселок Ханымей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18.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(городского подчинения)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20.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Улица</w:t>
            </w:r>
          </w:p>
        </w:tc>
        <w:tc>
          <w:tcPr>
            <w:tcW w:w="2967" w:type="dxa"/>
          </w:tcPr>
          <w:p w:rsidR="00355E87" w:rsidRDefault="00355E87" w:rsidP="00355E87">
            <w:pPr>
              <w:pStyle w:val="ConsPlusNormal"/>
            </w:pPr>
            <w:r>
              <w:t>Центральная</w:t>
            </w:r>
          </w:p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  <w:r>
              <w:t>Данные ФИАС</w:t>
            </w: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21.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Номер дома</w:t>
            </w:r>
          </w:p>
        </w:tc>
        <w:tc>
          <w:tcPr>
            <w:tcW w:w="2967" w:type="dxa"/>
          </w:tcPr>
          <w:p w:rsidR="00AF74BB" w:rsidRDefault="00355E87">
            <w:pPr>
              <w:pStyle w:val="ConsPlusNormal"/>
            </w:pPr>
            <w:r>
              <w:t>3</w:t>
            </w: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22.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Корпус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23.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Строение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24.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Литера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25.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Номер помещения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AF74BB" w:rsidTr="000149DB">
        <w:tc>
          <w:tcPr>
            <w:tcW w:w="554" w:type="dxa"/>
          </w:tcPr>
          <w:p w:rsidR="00AF74BB" w:rsidRDefault="00AF74BB">
            <w:pPr>
              <w:pStyle w:val="ConsPlusNormal"/>
            </w:pPr>
            <w:r>
              <w:t>26.</w:t>
            </w:r>
          </w:p>
        </w:tc>
        <w:tc>
          <w:tcPr>
            <w:tcW w:w="2179" w:type="dxa"/>
            <w:vMerge/>
          </w:tcPr>
          <w:p w:rsidR="00AF74BB" w:rsidRDefault="00AF74BB"/>
        </w:tc>
        <w:tc>
          <w:tcPr>
            <w:tcW w:w="907" w:type="dxa"/>
            <w:vMerge/>
          </w:tcPr>
          <w:p w:rsidR="00AF74BB" w:rsidRDefault="00AF74BB"/>
        </w:tc>
        <w:tc>
          <w:tcPr>
            <w:tcW w:w="2323" w:type="dxa"/>
          </w:tcPr>
          <w:p w:rsidR="00AF74BB" w:rsidRDefault="00AF74BB">
            <w:pPr>
              <w:pStyle w:val="ConsPlusNormal"/>
            </w:pPr>
            <w:r>
              <w:t>Комментарий</w:t>
            </w:r>
          </w:p>
        </w:tc>
        <w:tc>
          <w:tcPr>
            <w:tcW w:w="2967" w:type="dxa"/>
          </w:tcPr>
          <w:p w:rsidR="00AF74BB" w:rsidRDefault="00AF74BB">
            <w:pPr>
              <w:pStyle w:val="ConsPlusNormal"/>
            </w:pPr>
          </w:p>
        </w:tc>
        <w:tc>
          <w:tcPr>
            <w:tcW w:w="4111" w:type="dxa"/>
            <w:vMerge/>
          </w:tcPr>
          <w:p w:rsidR="00AF74BB" w:rsidRDefault="00AF74BB"/>
        </w:tc>
        <w:tc>
          <w:tcPr>
            <w:tcW w:w="2268" w:type="dxa"/>
          </w:tcPr>
          <w:p w:rsidR="00AF74BB" w:rsidRDefault="00AF74BB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27.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C17BB7" w:rsidRDefault="00C17BB7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Контактные телефоны диспетчерской службы</w:t>
            </w:r>
          </w:p>
        </w:tc>
        <w:tc>
          <w:tcPr>
            <w:tcW w:w="2967" w:type="dxa"/>
          </w:tcPr>
          <w:p w:rsidR="00C17BB7" w:rsidRDefault="00C17BB7" w:rsidP="00355E87">
            <w:pPr>
              <w:pStyle w:val="ConsPlusNormal"/>
            </w:pPr>
            <w:r>
              <w:t>+7922</w:t>
            </w:r>
            <w:r w:rsidR="00295FF4">
              <w:t>4516390</w:t>
            </w:r>
          </w:p>
          <w:p w:rsidR="00C17BB7" w:rsidRDefault="00C17BB7" w:rsidP="00355E87">
            <w:pPr>
              <w:pStyle w:val="ConsPlusNormal"/>
            </w:pPr>
            <w:r>
              <w:t>+79824023245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номер телефона диспетчерской службы и иные телефоны.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28.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Режим работы диспетчерской службы</w:t>
            </w:r>
          </w:p>
        </w:tc>
        <w:tc>
          <w:tcPr>
            <w:tcW w:w="2967" w:type="dxa"/>
          </w:tcPr>
          <w:p w:rsidR="00C17BB7" w:rsidRDefault="00C17BB7">
            <w:pPr>
              <w:pStyle w:val="ConsPlusNormal"/>
            </w:pPr>
            <w:r>
              <w:t>Круглосуточно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Указываются режим работы, часы приема граждан.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29.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2967" w:type="dxa"/>
          </w:tcPr>
          <w:p w:rsidR="00C17BB7" w:rsidRDefault="00C17BB7">
            <w:pPr>
              <w:pStyle w:val="ConsPlusNormal"/>
            </w:pP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30.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2967" w:type="dxa"/>
          </w:tcPr>
          <w:p w:rsidR="00C17BB7" w:rsidRDefault="00C17BB7">
            <w:pPr>
              <w:pStyle w:val="ConsPlusNormal"/>
            </w:pP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2967" w:type="dxa"/>
          </w:tcPr>
          <w:p w:rsidR="00C17BB7" w:rsidRDefault="009F4D76">
            <w:pPr>
              <w:pStyle w:val="ConsPlusNormal"/>
            </w:pPr>
            <w:r>
              <w:t>6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текущее количество домов, находящихся в управлении.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32.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2967" w:type="dxa"/>
          </w:tcPr>
          <w:p w:rsidR="00C17BB7" w:rsidRDefault="00C17BB7" w:rsidP="00295FF4">
            <w:pPr>
              <w:pStyle w:val="ConsPlusNormal"/>
            </w:pPr>
            <w:r>
              <w:t>10</w:t>
            </w:r>
            <w:r w:rsidR="00295FF4">
              <w:t>508,84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общая площадь домов, находящихся в управлении.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  <w:vMerge w:val="restart"/>
          </w:tcPr>
          <w:p w:rsidR="00C17BB7" w:rsidRDefault="00C17BB7">
            <w:pPr>
              <w:pStyle w:val="ConsPlusNormal"/>
            </w:pPr>
            <w:r>
              <w:t>33.</w:t>
            </w:r>
          </w:p>
        </w:tc>
        <w:tc>
          <w:tcPr>
            <w:tcW w:w="2179" w:type="dxa"/>
            <w:vMerge w:val="restart"/>
          </w:tcPr>
          <w:p w:rsidR="00C17BB7" w:rsidRDefault="00C17BB7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</w:tcPr>
          <w:p w:rsidR="00C17BB7" w:rsidRDefault="00C17BB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2967" w:type="dxa"/>
          </w:tcPr>
          <w:p w:rsidR="00C17BB7" w:rsidRDefault="00295FF4">
            <w:pPr>
              <w:pStyle w:val="ConsPlusNormal"/>
            </w:pPr>
            <w:r>
              <w:t>8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  <w:jc w:val="both"/>
            </w:pPr>
            <w: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  <w:vMerge/>
          </w:tcPr>
          <w:p w:rsidR="00C17BB7" w:rsidRDefault="00C17BB7"/>
        </w:tc>
        <w:tc>
          <w:tcPr>
            <w:tcW w:w="2179" w:type="dxa"/>
            <w:vMerge/>
          </w:tcPr>
          <w:p w:rsidR="00C17BB7" w:rsidRDefault="00C17BB7"/>
        </w:tc>
        <w:tc>
          <w:tcPr>
            <w:tcW w:w="907" w:type="dxa"/>
            <w:vMerge/>
          </w:tcPr>
          <w:p w:rsidR="00C17BB7" w:rsidRDefault="00C17BB7"/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2967" w:type="dxa"/>
          </w:tcPr>
          <w:p w:rsidR="00C17BB7" w:rsidRDefault="00295FF4">
            <w:pPr>
              <w:pStyle w:val="ConsPlusNormal"/>
            </w:pPr>
            <w:r>
              <w:t>3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  <w:vMerge/>
          </w:tcPr>
          <w:p w:rsidR="00C17BB7" w:rsidRDefault="00C17BB7"/>
        </w:tc>
        <w:tc>
          <w:tcPr>
            <w:tcW w:w="2179" w:type="dxa"/>
            <w:vMerge/>
          </w:tcPr>
          <w:p w:rsidR="00C17BB7" w:rsidRDefault="00C17BB7"/>
        </w:tc>
        <w:tc>
          <w:tcPr>
            <w:tcW w:w="907" w:type="dxa"/>
            <w:vMerge/>
          </w:tcPr>
          <w:p w:rsidR="00C17BB7" w:rsidRDefault="00C17BB7"/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2967" w:type="dxa"/>
          </w:tcPr>
          <w:p w:rsidR="00C17BB7" w:rsidRDefault="00295FF4">
            <w:pPr>
              <w:pStyle w:val="ConsPlusNormal"/>
            </w:pPr>
            <w:r>
              <w:t>0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  <w:vMerge/>
          </w:tcPr>
          <w:p w:rsidR="00C17BB7" w:rsidRDefault="00C17BB7"/>
        </w:tc>
        <w:tc>
          <w:tcPr>
            <w:tcW w:w="2179" w:type="dxa"/>
            <w:vMerge/>
          </w:tcPr>
          <w:p w:rsidR="00C17BB7" w:rsidRDefault="00C17BB7"/>
        </w:tc>
        <w:tc>
          <w:tcPr>
            <w:tcW w:w="907" w:type="dxa"/>
            <w:vMerge/>
          </w:tcPr>
          <w:p w:rsidR="00C17BB7" w:rsidRDefault="00C17BB7"/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2967" w:type="dxa"/>
          </w:tcPr>
          <w:p w:rsidR="00C17BB7" w:rsidRDefault="00295FF4">
            <w:pPr>
              <w:pStyle w:val="ConsPlusNormal"/>
            </w:pPr>
            <w:r>
              <w:t>5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34.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 xml:space="preserve">Устав товарищества или кооператива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2967" w:type="dxa"/>
          </w:tcPr>
          <w:p w:rsidR="00C17BB7" w:rsidRDefault="00C17BB7">
            <w:pPr>
              <w:pStyle w:val="ConsPlusNormal"/>
            </w:pP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35.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</w:t>
            </w:r>
          </w:p>
        </w:tc>
        <w:tc>
          <w:tcPr>
            <w:tcW w:w="2967" w:type="dxa"/>
          </w:tcPr>
          <w:p w:rsidR="00C17BB7" w:rsidRDefault="00514CED" w:rsidP="00355E87">
            <w:pPr>
              <w:pStyle w:val="ConsPlusNormal"/>
            </w:pPr>
            <w:r>
              <w:t>19.03.2009 г. ТСЖ «Школьный»</w:t>
            </w:r>
            <w:r w:rsidR="00355E87">
              <w:t xml:space="preserve">, </w:t>
            </w:r>
            <w:proofErr w:type="spellStart"/>
            <w:r w:rsidR="00355E87">
              <w:t>п</w:t>
            </w:r>
            <w:proofErr w:type="gramStart"/>
            <w:r w:rsidR="00355E87">
              <w:t>.Х</w:t>
            </w:r>
            <w:proofErr w:type="gramEnd"/>
            <w:r w:rsidR="00355E87">
              <w:t>анымей</w:t>
            </w:r>
            <w:proofErr w:type="spellEnd"/>
            <w:r w:rsidR="00355E87">
              <w:t>, ул.Центральная, д.3</w:t>
            </w:r>
          </w:p>
        </w:tc>
        <w:tc>
          <w:tcPr>
            <w:tcW w:w="4111" w:type="dxa"/>
          </w:tcPr>
          <w:p w:rsidR="00C17BB7" w:rsidRDefault="00C17BB7">
            <w:pPr>
              <w:pStyle w:val="ConsPlusNormal"/>
              <w:jc w:val="both"/>
            </w:pPr>
            <w:r>
              <w:t xml:space="preserve">Указывается дата вступления в </w:t>
            </w:r>
            <w:proofErr w:type="spellStart"/>
            <w:r>
              <w:t>саморегулируемую</w:t>
            </w:r>
            <w:proofErr w:type="spellEnd"/>
            <w:r>
              <w:t xml:space="preserve"> организацию, ее наименование, место нахождения, официальный сайт в сети Интернет.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  <w:r>
              <w:t xml:space="preserve">Заполняется при наличии членства управляющей организации, товарищества или кооператива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</w:t>
            </w:r>
          </w:p>
        </w:tc>
      </w:tr>
      <w:tr w:rsidR="00C17BB7" w:rsidTr="000149DB">
        <w:tc>
          <w:tcPr>
            <w:tcW w:w="15309" w:type="dxa"/>
            <w:gridSpan w:val="7"/>
          </w:tcPr>
          <w:p w:rsidR="00C17BB7" w:rsidRDefault="00C17BB7">
            <w:pPr>
              <w:pStyle w:val="ConsPlusNormal"/>
            </w:pPr>
            <w:r>
              <w:lastRenderedPageBreak/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36.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>Номер лицензии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Номер лицензии</w:t>
            </w:r>
          </w:p>
        </w:tc>
        <w:tc>
          <w:tcPr>
            <w:tcW w:w="2967" w:type="dxa"/>
          </w:tcPr>
          <w:p w:rsidR="00C17BB7" w:rsidRDefault="00C17BB7">
            <w:pPr>
              <w:pStyle w:val="ConsPlusNormal"/>
            </w:pP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37.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2967" w:type="dxa"/>
          </w:tcPr>
          <w:p w:rsidR="00C17BB7" w:rsidRDefault="00C17BB7">
            <w:pPr>
              <w:pStyle w:val="ConsPlusNormal"/>
            </w:pP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календарная дата получения лицензии.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38.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2967" w:type="dxa"/>
          </w:tcPr>
          <w:p w:rsidR="00C17BB7" w:rsidRDefault="00C17BB7">
            <w:pPr>
              <w:pStyle w:val="ConsPlusNormal"/>
            </w:pP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Указывается полное наименование органа, выдавшего лицензию.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C17BB7" w:rsidTr="000149DB">
        <w:tc>
          <w:tcPr>
            <w:tcW w:w="554" w:type="dxa"/>
          </w:tcPr>
          <w:p w:rsidR="00C17BB7" w:rsidRDefault="00C17BB7">
            <w:pPr>
              <w:pStyle w:val="ConsPlusNormal"/>
            </w:pPr>
            <w:r>
              <w:t>39.</w:t>
            </w:r>
          </w:p>
        </w:tc>
        <w:tc>
          <w:tcPr>
            <w:tcW w:w="2179" w:type="dxa"/>
          </w:tcPr>
          <w:p w:rsidR="00C17BB7" w:rsidRDefault="00C17BB7">
            <w:pPr>
              <w:pStyle w:val="ConsPlusNormal"/>
            </w:pPr>
            <w:r>
              <w:t>Документ лицензии</w:t>
            </w:r>
          </w:p>
        </w:tc>
        <w:tc>
          <w:tcPr>
            <w:tcW w:w="907" w:type="dxa"/>
          </w:tcPr>
          <w:p w:rsidR="00C17BB7" w:rsidRDefault="00C17B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C17BB7" w:rsidRDefault="00C17BB7">
            <w:pPr>
              <w:pStyle w:val="ConsPlusNormal"/>
            </w:pPr>
            <w:r>
              <w:t>Копия лицензии</w:t>
            </w:r>
          </w:p>
        </w:tc>
        <w:tc>
          <w:tcPr>
            <w:tcW w:w="2967" w:type="dxa"/>
          </w:tcPr>
          <w:p w:rsidR="00C17BB7" w:rsidRDefault="00C17BB7">
            <w:pPr>
              <w:pStyle w:val="ConsPlusNormal"/>
            </w:pPr>
          </w:p>
        </w:tc>
        <w:tc>
          <w:tcPr>
            <w:tcW w:w="4111" w:type="dxa"/>
          </w:tcPr>
          <w:p w:rsidR="00C17BB7" w:rsidRDefault="00C17BB7">
            <w:pPr>
              <w:pStyle w:val="ConsPlusNormal"/>
            </w:pPr>
            <w: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2268" w:type="dxa"/>
          </w:tcPr>
          <w:p w:rsidR="00C17BB7" w:rsidRDefault="00C17BB7">
            <w:pPr>
              <w:pStyle w:val="ConsPlusNormal"/>
            </w:pPr>
            <w:r>
              <w:t>Заполняется при наличии лицензии</w:t>
            </w: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ind w:firstLine="540"/>
        <w:jc w:val="both"/>
      </w:pPr>
      <w:r>
        <w:t>--------------------------------</w:t>
      </w:r>
    </w:p>
    <w:p w:rsidR="00294B98" w:rsidRDefault="00294B98">
      <w:pPr>
        <w:pStyle w:val="ConsPlusNormal"/>
        <w:ind w:firstLine="540"/>
        <w:jc w:val="both"/>
      </w:pPr>
      <w:bookmarkStart w:id="1" w:name="P426"/>
      <w:bookmarkEnd w:id="1"/>
      <w:r>
        <w:t>&lt;*&gt; Информация, подлежащая раскрытию для товариществ и кооперативов.</w:t>
      </w:r>
    </w:p>
    <w:p w:rsidR="00294B98" w:rsidRDefault="00294B98">
      <w:pPr>
        <w:pStyle w:val="ConsPlusNormal"/>
        <w:ind w:firstLine="540"/>
        <w:jc w:val="both"/>
      </w:pPr>
      <w:bookmarkStart w:id="2" w:name="P427"/>
      <w:bookmarkEnd w:id="2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294B98" w:rsidRDefault="00294B98">
      <w:pPr>
        <w:pStyle w:val="ConsPlusNormal"/>
        <w:jc w:val="both"/>
      </w:pPr>
      <w:r w:rsidRPr="00972A5D"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580" w:history="1">
        <w:r w:rsidRPr="00972A5D">
          <w:rPr>
            <w:color w:val="0000FF"/>
          </w:rPr>
          <w:t>&lt;*&gt;</w:t>
        </w:r>
      </w:hyperlink>
    </w:p>
    <w:p w:rsidR="00294B98" w:rsidRDefault="00294B98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189"/>
        <w:gridCol w:w="918"/>
        <w:gridCol w:w="2296"/>
        <w:gridCol w:w="1218"/>
        <w:gridCol w:w="160"/>
        <w:gridCol w:w="5811"/>
        <w:gridCol w:w="1701"/>
      </w:tblGrid>
      <w:tr w:rsidR="00294B98" w:rsidTr="000149DB">
        <w:tc>
          <w:tcPr>
            <w:tcW w:w="7292" w:type="dxa"/>
            <w:gridSpan w:val="6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512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0149DB">
        <w:tc>
          <w:tcPr>
            <w:tcW w:w="511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8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811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0149DB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378" w:type="dxa"/>
            <w:gridSpan w:val="2"/>
          </w:tcPr>
          <w:p w:rsidR="00294B98" w:rsidRDefault="00295FF4" w:rsidP="00295FF4">
            <w:pPr>
              <w:pStyle w:val="ConsPlusNormal"/>
            </w:pPr>
            <w:r>
              <w:t>13</w:t>
            </w:r>
            <w:r w:rsidR="000149DB">
              <w:t>.0</w:t>
            </w:r>
            <w:r>
              <w:t>3</w:t>
            </w:r>
            <w:r w:rsidR="000149DB">
              <w:t>.201</w:t>
            </w:r>
            <w:r>
              <w:t>7</w:t>
            </w:r>
            <w:r w:rsidR="000149DB">
              <w:t xml:space="preserve"> г.</w:t>
            </w:r>
          </w:p>
        </w:tc>
        <w:tc>
          <w:tcPr>
            <w:tcW w:w="5811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>Дата начала отчетного периода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918" w:type="dxa"/>
          </w:tcPr>
          <w:p w:rsidR="00294B98" w:rsidRDefault="007A440B" w:rsidP="007A44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Дата начала отчетного периода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1378" w:type="dxa"/>
            <w:gridSpan w:val="2"/>
          </w:tcPr>
          <w:p w:rsidR="00294B98" w:rsidRDefault="007A440B">
            <w:pPr>
              <w:pStyle w:val="ConsPlusNormal"/>
            </w:pPr>
            <w:r>
              <w:t>01.01.2016г.</w:t>
            </w:r>
          </w:p>
        </w:tc>
        <w:tc>
          <w:tcPr>
            <w:tcW w:w="5811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0149DB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3.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378" w:type="dxa"/>
            <w:gridSpan w:val="2"/>
          </w:tcPr>
          <w:p w:rsidR="00294B98" w:rsidRDefault="007A440B">
            <w:pPr>
              <w:pStyle w:val="ConsPlusNormal"/>
            </w:pPr>
            <w:r>
              <w:t>31.01.2016г.</w:t>
            </w:r>
          </w:p>
        </w:tc>
        <w:tc>
          <w:tcPr>
            <w:tcW w:w="5811" w:type="dxa"/>
          </w:tcPr>
          <w:p w:rsidR="00294B98" w:rsidRDefault="00294B98">
            <w:pPr>
              <w:pStyle w:val="ConsPlusNormal"/>
            </w:pPr>
            <w:r>
              <w:t xml:space="preserve"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</w:t>
            </w:r>
            <w:r>
              <w:lastRenderedPageBreak/>
              <w:t>управляющей организации, товарищества, кооператива.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4804" w:type="dxa"/>
            <w:gridSpan w:val="8"/>
          </w:tcPr>
          <w:p w:rsidR="00294B98" w:rsidRDefault="00294B98">
            <w:pPr>
              <w:pStyle w:val="ConsPlusNormal"/>
            </w:pPr>
            <w:r>
              <w:lastRenderedPageBreak/>
              <w:t>Сведения об основных показателях финансово-хозяйственной деятельности</w:t>
            </w: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4.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1218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5.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294B98" w:rsidRDefault="00342EAD">
            <w:pPr>
              <w:pStyle w:val="ConsPlusNormal"/>
            </w:pPr>
            <w:r>
              <w:t>3665700</w:t>
            </w: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6.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294B98" w:rsidRDefault="001D6F0A">
            <w:pPr>
              <w:pStyle w:val="ConsPlusNormal"/>
            </w:pPr>
            <w:r>
              <w:t>2765557</w:t>
            </w: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7.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1218" w:type="dxa"/>
          </w:tcPr>
          <w:p w:rsidR="00294B98" w:rsidRDefault="00342EAD">
            <w:pPr>
              <w:pStyle w:val="ConsPlusNormal"/>
            </w:pPr>
            <w:r>
              <w:t>86773</w:t>
            </w: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8.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тепловая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r>
              <w:t>энергия, в том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</w:tcPr>
          <w:p w:rsidR="00294B98" w:rsidRDefault="007A440B">
            <w:pPr>
              <w:pStyle w:val="ConsPlusNormal"/>
            </w:pPr>
            <w:r>
              <w:t>0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</w:t>
            </w:r>
            <w:r>
              <w:lastRenderedPageBreak/>
              <w:t>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</w:tcPr>
          <w:p w:rsidR="00294B98" w:rsidRDefault="007A440B">
            <w:pPr>
              <w:pStyle w:val="ConsPlusNormal"/>
            </w:pPr>
            <w:r>
              <w:t>0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10.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r>
              <w:t>горячего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</w:tcPr>
          <w:p w:rsidR="00294B98" w:rsidRDefault="007A440B">
            <w:pPr>
              <w:pStyle w:val="ConsPlusNormal"/>
            </w:pPr>
            <w:r>
              <w:t>0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11.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горячей воде</w:t>
            </w:r>
          </w:p>
        </w:tc>
        <w:tc>
          <w:tcPr>
            <w:tcW w:w="1218" w:type="dxa"/>
          </w:tcPr>
          <w:p w:rsidR="00294B98" w:rsidRDefault="007A440B">
            <w:pPr>
              <w:pStyle w:val="ConsPlusNormal"/>
            </w:pPr>
            <w:r>
              <w:t>0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12.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холодной воде</w:t>
            </w:r>
          </w:p>
        </w:tc>
        <w:tc>
          <w:tcPr>
            <w:tcW w:w="1218" w:type="dxa"/>
          </w:tcPr>
          <w:p w:rsidR="00294B98" w:rsidRDefault="007A440B">
            <w:pPr>
              <w:pStyle w:val="ConsPlusNormal"/>
            </w:pPr>
            <w:r>
              <w:t>0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13.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водоотведению</w:t>
            </w:r>
          </w:p>
        </w:tc>
        <w:tc>
          <w:tcPr>
            <w:tcW w:w="1218" w:type="dxa"/>
          </w:tcPr>
          <w:p w:rsidR="00294B98" w:rsidRDefault="007A440B">
            <w:pPr>
              <w:pStyle w:val="ConsPlusNormal"/>
            </w:pPr>
            <w:r>
              <w:t>0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14.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поставке газа</w:t>
            </w:r>
          </w:p>
        </w:tc>
        <w:tc>
          <w:tcPr>
            <w:tcW w:w="1218" w:type="dxa"/>
          </w:tcPr>
          <w:p w:rsidR="00294B98" w:rsidRDefault="007A440B">
            <w:pPr>
              <w:pStyle w:val="ConsPlusNormal"/>
            </w:pPr>
            <w:r>
              <w:t>0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</w:t>
            </w:r>
            <w:r>
              <w:lastRenderedPageBreak/>
              <w:t>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</w:tcPr>
          <w:p w:rsidR="00294B98" w:rsidRDefault="001D6F0A">
            <w:pPr>
              <w:pStyle w:val="ConsPlusNormal"/>
            </w:pPr>
            <w:r>
              <w:t>86773</w:t>
            </w: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16.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294B98" w:rsidRDefault="00294B98">
            <w:pPr>
              <w:pStyle w:val="ConsPlusNormal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</w:tcPr>
          <w:p w:rsidR="00294B98" w:rsidRDefault="007A440B">
            <w:pPr>
              <w:pStyle w:val="ConsPlusNormal"/>
            </w:pPr>
            <w:r>
              <w:t>0</w:t>
            </w:r>
          </w:p>
          <w:p w:rsidR="007A440B" w:rsidRDefault="007A440B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17.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 xml:space="preserve">Смета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218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511" w:type="dxa"/>
          </w:tcPr>
          <w:p w:rsidR="00294B98" w:rsidRDefault="00294B98">
            <w:pPr>
              <w:pStyle w:val="ConsPlusNormal"/>
            </w:pPr>
            <w:r>
              <w:t>18.</w:t>
            </w:r>
          </w:p>
        </w:tc>
        <w:tc>
          <w:tcPr>
            <w:tcW w:w="2189" w:type="dxa"/>
          </w:tcPr>
          <w:p w:rsidR="00294B98" w:rsidRDefault="00294B98">
            <w:pPr>
              <w:pStyle w:val="ConsPlusNormal"/>
            </w:pPr>
            <w:r>
              <w:t xml:space="preserve">Отчет о выполнении сметы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294B98" w:rsidRDefault="00294B98">
            <w:pPr>
              <w:pStyle w:val="ConsPlusNormal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218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971" w:type="dxa"/>
            <w:gridSpan w:val="2"/>
          </w:tcPr>
          <w:p w:rsidR="00294B98" w:rsidRDefault="00294B98">
            <w:pPr>
              <w:pStyle w:val="ConsPlusNormal"/>
            </w:pPr>
            <w: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ind w:firstLine="540"/>
        <w:jc w:val="both"/>
      </w:pPr>
      <w:r>
        <w:t>--------------------------------</w:t>
      </w:r>
    </w:p>
    <w:p w:rsidR="00294B98" w:rsidRDefault="00294B98">
      <w:pPr>
        <w:pStyle w:val="ConsPlusNormal"/>
        <w:ind w:firstLine="540"/>
        <w:jc w:val="both"/>
      </w:pPr>
      <w:bookmarkStart w:id="3" w:name="P580"/>
      <w:bookmarkEnd w:id="3"/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294B98" w:rsidRDefault="00294B98">
      <w:pPr>
        <w:pStyle w:val="ConsPlusNormal"/>
        <w:ind w:firstLine="540"/>
        <w:jc w:val="both"/>
      </w:pPr>
      <w:bookmarkStart w:id="4" w:name="P581"/>
      <w:bookmarkEnd w:id="4"/>
      <w:r>
        <w:t>&lt;**&gt; Информация, подлежащая раскрытию для товариществ и кооперативов.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0"/>
        <w:gridCol w:w="938"/>
        <w:gridCol w:w="2295"/>
        <w:gridCol w:w="1204"/>
        <w:gridCol w:w="6272"/>
        <w:gridCol w:w="1701"/>
      </w:tblGrid>
      <w:tr w:rsidR="00294B98" w:rsidTr="00D3185A">
        <w:tc>
          <w:tcPr>
            <w:tcW w:w="7115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7973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D3185A">
        <w:tc>
          <w:tcPr>
            <w:tcW w:w="508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70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38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272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355E87" w:rsidTr="00D3185A">
        <w:tc>
          <w:tcPr>
            <w:tcW w:w="508" w:type="dxa"/>
          </w:tcPr>
          <w:p w:rsidR="00355E87" w:rsidRDefault="00355E87">
            <w:pPr>
              <w:pStyle w:val="ConsPlusNormal"/>
            </w:pPr>
            <w:r>
              <w:t>1.</w:t>
            </w:r>
          </w:p>
        </w:tc>
        <w:tc>
          <w:tcPr>
            <w:tcW w:w="2170" w:type="dxa"/>
          </w:tcPr>
          <w:p w:rsidR="00355E87" w:rsidRDefault="00355E87">
            <w:pPr>
              <w:pStyle w:val="ConsPlusNormal"/>
            </w:pPr>
            <w:r>
              <w:t>Дата заполнения /внесения изменений</w:t>
            </w:r>
          </w:p>
        </w:tc>
        <w:tc>
          <w:tcPr>
            <w:tcW w:w="938" w:type="dxa"/>
          </w:tcPr>
          <w:p w:rsidR="00355E87" w:rsidRDefault="00355E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04" w:type="dxa"/>
          </w:tcPr>
          <w:p w:rsidR="00355E87" w:rsidRDefault="004F3F78" w:rsidP="004F3F78">
            <w:pPr>
              <w:pStyle w:val="ConsPlusNormal"/>
            </w:pPr>
            <w:r>
              <w:t>13.03</w:t>
            </w:r>
            <w:r w:rsidR="00355E87">
              <w:t>.201</w:t>
            </w:r>
            <w:r>
              <w:t>7</w:t>
            </w:r>
            <w:r w:rsidR="00355E87">
              <w:t>г</w:t>
            </w: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</w:tcPr>
          <w:p w:rsidR="00355E87" w:rsidRDefault="00355E87">
            <w:pPr>
              <w:pStyle w:val="ConsPlusNormal"/>
            </w:pPr>
            <w:r>
              <w:t>2.</w:t>
            </w:r>
          </w:p>
        </w:tc>
        <w:tc>
          <w:tcPr>
            <w:tcW w:w="2170" w:type="dxa"/>
          </w:tcPr>
          <w:p w:rsidR="00355E87" w:rsidRDefault="00355E87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938" w:type="dxa"/>
          </w:tcPr>
          <w:p w:rsidR="00355E87" w:rsidRDefault="00355E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1204" w:type="dxa"/>
          </w:tcPr>
          <w:p w:rsidR="00355E87" w:rsidRPr="00355E87" w:rsidRDefault="00355E87" w:rsidP="00355E87">
            <w:pPr>
              <w:pStyle w:val="ConsPlusNormal"/>
              <w:jc w:val="center"/>
              <w:rPr>
                <w:b/>
              </w:rPr>
            </w:pPr>
            <w:r w:rsidRPr="00355E87">
              <w:rPr>
                <w:b/>
              </w:rPr>
              <w:t>-</w:t>
            </w: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  <w:vMerge w:val="restart"/>
          </w:tcPr>
          <w:p w:rsidR="00355E87" w:rsidRDefault="00355E87">
            <w:pPr>
              <w:pStyle w:val="ConsPlusNormal"/>
            </w:pPr>
            <w:r>
              <w:t>3.</w:t>
            </w:r>
          </w:p>
        </w:tc>
        <w:tc>
          <w:tcPr>
            <w:tcW w:w="2170" w:type="dxa"/>
            <w:vMerge w:val="restart"/>
          </w:tcPr>
          <w:p w:rsidR="00355E87" w:rsidRDefault="00355E87">
            <w:pPr>
              <w:pStyle w:val="ConsPlusNormal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</w:tcPr>
          <w:p w:rsidR="00355E87" w:rsidRDefault="00355E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тип лица, привлеченного к административной ответственности (</w:t>
            </w:r>
            <w:proofErr w:type="gramStart"/>
            <w:r>
              <w:t>юридическое</w:t>
            </w:r>
            <w:proofErr w:type="gramEnd"/>
            <w:r>
              <w:t xml:space="preserve"> или должностное).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  <w:vMerge/>
          </w:tcPr>
          <w:p w:rsidR="00355E87" w:rsidRDefault="00355E87"/>
        </w:tc>
        <w:tc>
          <w:tcPr>
            <w:tcW w:w="2170" w:type="dxa"/>
            <w:vMerge/>
          </w:tcPr>
          <w:p w:rsidR="00355E87" w:rsidRDefault="00355E87"/>
        </w:tc>
        <w:tc>
          <w:tcPr>
            <w:tcW w:w="938" w:type="dxa"/>
            <w:vMerge/>
          </w:tcPr>
          <w:p w:rsidR="00355E87" w:rsidRDefault="00355E87"/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Ф.И.О. должностного лица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  <w:vMerge/>
          </w:tcPr>
          <w:p w:rsidR="00355E87" w:rsidRDefault="00355E87"/>
        </w:tc>
        <w:tc>
          <w:tcPr>
            <w:tcW w:w="2170" w:type="dxa"/>
            <w:vMerge/>
          </w:tcPr>
          <w:p w:rsidR="00355E87" w:rsidRDefault="00355E87"/>
        </w:tc>
        <w:tc>
          <w:tcPr>
            <w:tcW w:w="938" w:type="dxa"/>
            <w:vMerge/>
          </w:tcPr>
          <w:p w:rsidR="00355E87" w:rsidRDefault="00355E87"/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</w:tcPr>
          <w:p w:rsidR="00355E87" w:rsidRDefault="00355E87">
            <w:pPr>
              <w:pStyle w:val="ConsPlusNormal"/>
            </w:pPr>
            <w:r>
              <w:t>4.</w:t>
            </w:r>
          </w:p>
        </w:tc>
        <w:tc>
          <w:tcPr>
            <w:tcW w:w="2170" w:type="dxa"/>
          </w:tcPr>
          <w:p w:rsidR="00355E87" w:rsidRDefault="00355E87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938" w:type="dxa"/>
          </w:tcPr>
          <w:p w:rsidR="00355E87" w:rsidRDefault="00355E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 xml:space="preserve">Указывается предмет административного нарушения, выявленные нарушения, положения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</w:tcPr>
          <w:p w:rsidR="00355E87" w:rsidRDefault="00355E87">
            <w:pPr>
              <w:pStyle w:val="ConsPlusNormal"/>
            </w:pPr>
            <w:r>
              <w:t>5.</w:t>
            </w:r>
          </w:p>
        </w:tc>
        <w:tc>
          <w:tcPr>
            <w:tcW w:w="2170" w:type="dxa"/>
          </w:tcPr>
          <w:p w:rsidR="00355E87" w:rsidRDefault="00355E87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38" w:type="dxa"/>
          </w:tcPr>
          <w:p w:rsidR="00355E87" w:rsidRDefault="00355E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</w:tcPr>
          <w:p w:rsidR="00355E87" w:rsidRDefault="00355E87">
            <w:pPr>
              <w:pStyle w:val="ConsPlusNormal"/>
            </w:pPr>
            <w:r>
              <w:t>6.</w:t>
            </w:r>
          </w:p>
        </w:tc>
        <w:tc>
          <w:tcPr>
            <w:tcW w:w="2170" w:type="dxa"/>
          </w:tcPr>
          <w:p w:rsidR="00355E87" w:rsidRDefault="00355E87">
            <w:pPr>
              <w:pStyle w:val="ConsPlusNormal"/>
            </w:pPr>
            <w:r>
              <w:t xml:space="preserve">Количество </w:t>
            </w:r>
            <w:r>
              <w:lastRenderedPageBreak/>
              <w:t>выявленных нарушений</w:t>
            </w:r>
          </w:p>
        </w:tc>
        <w:tc>
          <w:tcPr>
            <w:tcW w:w="938" w:type="dxa"/>
          </w:tcPr>
          <w:p w:rsidR="00355E87" w:rsidRDefault="00355E8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 xml:space="preserve">Количество </w:t>
            </w:r>
            <w:r>
              <w:lastRenderedPageBreak/>
              <w:t>выявленных нарушений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 xml:space="preserve">Указывается общее количество выявленных нарушений в рамках </w:t>
            </w:r>
            <w:r>
              <w:lastRenderedPageBreak/>
              <w:t>факта привлечения к административной ответственности.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</w:tcPr>
          <w:p w:rsidR="00355E87" w:rsidRDefault="00355E8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170" w:type="dxa"/>
          </w:tcPr>
          <w:p w:rsidR="00355E87" w:rsidRDefault="00355E87">
            <w:pPr>
              <w:pStyle w:val="ConsPlusNormal"/>
            </w:pPr>
            <w:r>
              <w:t>Размер штрафа</w:t>
            </w:r>
          </w:p>
        </w:tc>
        <w:tc>
          <w:tcPr>
            <w:tcW w:w="938" w:type="dxa"/>
          </w:tcPr>
          <w:p w:rsidR="00355E87" w:rsidRDefault="00355E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Размер штрафа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размер административного штрафа.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  <w:vMerge w:val="restart"/>
          </w:tcPr>
          <w:p w:rsidR="00355E87" w:rsidRDefault="00355E87">
            <w:pPr>
              <w:pStyle w:val="ConsPlusNormal"/>
            </w:pPr>
            <w:r>
              <w:t>8.</w:t>
            </w:r>
          </w:p>
        </w:tc>
        <w:tc>
          <w:tcPr>
            <w:tcW w:w="2170" w:type="dxa"/>
            <w:vMerge w:val="restart"/>
          </w:tcPr>
          <w:p w:rsidR="00355E87" w:rsidRDefault="00355E87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38" w:type="dxa"/>
            <w:vMerge w:val="restart"/>
          </w:tcPr>
          <w:p w:rsidR="00355E87" w:rsidRDefault="00355E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  <w:vMerge/>
          </w:tcPr>
          <w:p w:rsidR="00355E87" w:rsidRDefault="00355E87"/>
        </w:tc>
        <w:tc>
          <w:tcPr>
            <w:tcW w:w="2170" w:type="dxa"/>
            <w:vMerge/>
          </w:tcPr>
          <w:p w:rsidR="00355E87" w:rsidRDefault="00355E87"/>
        </w:tc>
        <w:tc>
          <w:tcPr>
            <w:tcW w:w="938" w:type="dxa"/>
            <w:vMerge/>
          </w:tcPr>
          <w:p w:rsidR="00355E87" w:rsidRDefault="00355E87"/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  <w:vMerge/>
          </w:tcPr>
          <w:p w:rsidR="00355E87" w:rsidRDefault="00355E87"/>
        </w:tc>
        <w:tc>
          <w:tcPr>
            <w:tcW w:w="2170" w:type="dxa"/>
            <w:vMerge/>
          </w:tcPr>
          <w:p w:rsidR="00355E87" w:rsidRDefault="00355E87"/>
        </w:tc>
        <w:tc>
          <w:tcPr>
            <w:tcW w:w="938" w:type="dxa"/>
            <w:vMerge/>
          </w:tcPr>
          <w:p w:rsidR="00355E87" w:rsidRDefault="00355E87"/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  <w:vMerge/>
          </w:tcPr>
          <w:p w:rsidR="00355E87" w:rsidRDefault="00355E87"/>
        </w:tc>
        <w:tc>
          <w:tcPr>
            <w:tcW w:w="2170" w:type="dxa"/>
            <w:vMerge/>
          </w:tcPr>
          <w:p w:rsidR="00355E87" w:rsidRDefault="00355E87"/>
        </w:tc>
        <w:tc>
          <w:tcPr>
            <w:tcW w:w="938" w:type="dxa"/>
            <w:vMerge/>
          </w:tcPr>
          <w:p w:rsidR="00355E87" w:rsidRDefault="00355E87"/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  <w:tr w:rsidR="00355E87" w:rsidTr="00D3185A">
        <w:tc>
          <w:tcPr>
            <w:tcW w:w="508" w:type="dxa"/>
          </w:tcPr>
          <w:p w:rsidR="00355E87" w:rsidRDefault="00355E87">
            <w:pPr>
              <w:pStyle w:val="ConsPlusNormal"/>
            </w:pPr>
            <w:r>
              <w:t>9.</w:t>
            </w:r>
          </w:p>
        </w:tc>
        <w:tc>
          <w:tcPr>
            <w:tcW w:w="2170" w:type="dxa"/>
          </w:tcPr>
          <w:p w:rsidR="00355E87" w:rsidRDefault="00355E87">
            <w:pPr>
              <w:pStyle w:val="ConsPlusNormal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</w:tcPr>
          <w:p w:rsidR="00355E87" w:rsidRDefault="00355E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355E87" w:rsidRDefault="00355E87">
            <w:pPr>
              <w:pStyle w:val="ConsPlusNormal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1204" w:type="dxa"/>
          </w:tcPr>
          <w:p w:rsidR="00355E87" w:rsidRDefault="00355E87">
            <w:pPr>
              <w:pStyle w:val="ConsPlusNormal"/>
            </w:pPr>
          </w:p>
        </w:tc>
        <w:tc>
          <w:tcPr>
            <w:tcW w:w="6272" w:type="dxa"/>
          </w:tcPr>
          <w:p w:rsidR="00355E87" w:rsidRDefault="00355E87">
            <w:pPr>
              <w:pStyle w:val="ConsPlusNormal"/>
            </w:pPr>
            <w: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701" w:type="dxa"/>
          </w:tcPr>
          <w:p w:rsidR="00355E87" w:rsidRDefault="00355E87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2309"/>
        <w:gridCol w:w="2359"/>
        <w:gridCol w:w="5103"/>
        <w:gridCol w:w="1701"/>
      </w:tblGrid>
      <w:tr w:rsidR="00294B98" w:rsidTr="009F4D76">
        <w:tc>
          <w:tcPr>
            <w:tcW w:w="8284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804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9F4D76">
        <w:tc>
          <w:tcPr>
            <w:tcW w:w="508" w:type="dxa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42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59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103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9F4D76">
        <w:tc>
          <w:tcPr>
            <w:tcW w:w="508" w:type="dxa"/>
            <w:vMerge w:val="restart"/>
          </w:tcPr>
          <w:p w:rsidR="00294B98" w:rsidRDefault="00294B9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42" w:type="dxa"/>
            <w:vMerge w:val="restart"/>
          </w:tcPr>
          <w:p w:rsidR="00294B98" w:rsidRDefault="00294B98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59" w:type="dxa"/>
          </w:tcPr>
          <w:p w:rsidR="00294B98" w:rsidRDefault="009F4D7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103" w:type="dxa"/>
            <w:vMerge w:val="restart"/>
          </w:tcPr>
          <w:p w:rsidR="00294B98" w:rsidRDefault="00294B98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59" w:type="dxa"/>
          </w:tcPr>
          <w:p w:rsidR="00294B98" w:rsidRDefault="009F4D76">
            <w:pPr>
              <w:pStyle w:val="ConsPlusNormal"/>
            </w:pPr>
            <w:r>
              <w:t>Пуровский</w:t>
            </w: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59" w:type="dxa"/>
          </w:tcPr>
          <w:p w:rsidR="00294B98" w:rsidRDefault="009F4D76">
            <w:pPr>
              <w:pStyle w:val="ConsPlusNormal"/>
            </w:pPr>
            <w:r>
              <w:t>Поселок Ханымей</w:t>
            </w: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59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59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Улица</w:t>
            </w:r>
          </w:p>
        </w:tc>
        <w:tc>
          <w:tcPr>
            <w:tcW w:w="2359" w:type="dxa"/>
          </w:tcPr>
          <w:p w:rsidR="00294B98" w:rsidRDefault="009F4D76" w:rsidP="00840D75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дома</w:t>
            </w:r>
          </w:p>
        </w:tc>
        <w:tc>
          <w:tcPr>
            <w:tcW w:w="2359" w:type="dxa"/>
          </w:tcPr>
          <w:p w:rsidR="00294B98" w:rsidRDefault="009F4D76" w:rsidP="00840D75">
            <w:pPr>
              <w:pStyle w:val="ConsPlusNormal"/>
            </w:pPr>
            <w:r>
              <w:t>д.2</w:t>
            </w: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Корпус</w:t>
            </w:r>
          </w:p>
        </w:tc>
        <w:tc>
          <w:tcPr>
            <w:tcW w:w="2359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Строение</w:t>
            </w:r>
          </w:p>
        </w:tc>
        <w:tc>
          <w:tcPr>
            <w:tcW w:w="2359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9F4D76">
        <w:tc>
          <w:tcPr>
            <w:tcW w:w="508" w:type="dxa"/>
            <w:vMerge/>
          </w:tcPr>
          <w:p w:rsidR="00294B98" w:rsidRDefault="00294B98"/>
        </w:tc>
        <w:tc>
          <w:tcPr>
            <w:tcW w:w="2142" w:type="dxa"/>
            <w:vMerge/>
          </w:tcPr>
          <w:p w:rsidR="00294B98" w:rsidRDefault="00294B98"/>
        </w:tc>
        <w:tc>
          <w:tcPr>
            <w:tcW w:w="966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Литера</w:t>
            </w:r>
          </w:p>
        </w:tc>
        <w:tc>
          <w:tcPr>
            <w:tcW w:w="2359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103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9F4D76">
        <w:tc>
          <w:tcPr>
            <w:tcW w:w="508" w:type="dxa"/>
          </w:tcPr>
          <w:p w:rsidR="00294B98" w:rsidRDefault="00294B9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294B98" w:rsidRDefault="00294B98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59" w:type="dxa"/>
          </w:tcPr>
          <w:p w:rsidR="00294B98" w:rsidRDefault="009F4D76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103" w:type="dxa"/>
          </w:tcPr>
          <w:p w:rsidR="00294B98" w:rsidRDefault="00294B98">
            <w:pPr>
              <w:pStyle w:val="ConsPlusNormal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9F4D76">
        <w:tc>
          <w:tcPr>
            <w:tcW w:w="508" w:type="dxa"/>
          </w:tcPr>
          <w:p w:rsidR="00294B98" w:rsidRDefault="00294B98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142" w:type="dxa"/>
          </w:tcPr>
          <w:p w:rsidR="00294B98" w:rsidRDefault="00294B98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59" w:type="dxa"/>
          </w:tcPr>
          <w:p w:rsidR="00294B98" w:rsidRDefault="00840D75">
            <w:pPr>
              <w:pStyle w:val="ConsPlusNormal"/>
            </w:pPr>
            <w:r>
              <w:t>18.03.2011 г.</w:t>
            </w:r>
          </w:p>
        </w:tc>
        <w:tc>
          <w:tcPr>
            <w:tcW w:w="5103" w:type="dxa"/>
          </w:tcPr>
          <w:p w:rsidR="00294B98" w:rsidRDefault="00294B98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840D75" w:rsidRDefault="00840D75" w:rsidP="00840D75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2309"/>
        <w:gridCol w:w="2359"/>
        <w:gridCol w:w="5103"/>
        <w:gridCol w:w="1701"/>
      </w:tblGrid>
      <w:tr w:rsidR="00840D75" w:rsidTr="002D6CA2">
        <w:tc>
          <w:tcPr>
            <w:tcW w:w="8284" w:type="dxa"/>
            <w:gridSpan w:val="5"/>
          </w:tcPr>
          <w:p w:rsidR="00840D75" w:rsidRDefault="00840D75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804" w:type="dxa"/>
            <w:gridSpan w:val="2"/>
          </w:tcPr>
          <w:p w:rsidR="00840D75" w:rsidRDefault="00840D75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840D75" w:rsidTr="002D6CA2">
        <w:tc>
          <w:tcPr>
            <w:tcW w:w="508" w:type="dxa"/>
            <w:vMerge w:val="restart"/>
          </w:tcPr>
          <w:p w:rsidR="00840D75" w:rsidRDefault="00840D75" w:rsidP="002D6CA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42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103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Пуровский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Поселок Ханымей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Улица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д.4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Корпус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Литера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01.12.2010 г.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</w:tbl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840D75" w:rsidRDefault="00840D75" w:rsidP="00840D75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2309"/>
        <w:gridCol w:w="2359"/>
        <w:gridCol w:w="5103"/>
        <w:gridCol w:w="1701"/>
      </w:tblGrid>
      <w:tr w:rsidR="00840D75" w:rsidTr="002D6CA2">
        <w:tc>
          <w:tcPr>
            <w:tcW w:w="8284" w:type="dxa"/>
            <w:gridSpan w:val="5"/>
          </w:tcPr>
          <w:p w:rsidR="00840D75" w:rsidRDefault="00840D75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804" w:type="dxa"/>
            <w:gridSpan w:val="2"/>
          </w:tcPr>
          <w:p w:rsidR="00840D75" w:rsidRDefault="00840D75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840D75" w:rsidTr="002D6CA2">
        <w:tc>
          <w:tcPr>
            <w:tcW w:w="508" w:type="dxa"/>
            <w:vMerge w:val="restart"/>
          </w:tcPr>
          <w:p w:rsidR="00840D75" w:rsidRDefault="00840D75" w:rsidP="002D6CA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42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103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Пуровский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Поселок Ханымей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Улица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д.5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Корпус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Литера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01.04.2010 г.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</w:tbl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840D75" w:rsidRDefault="00840D75" w:rsidP="00840D75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2309"/>
        <w:gridCol w:w="2359"/>
        <w:gridCol w:w="5103"/>
        <w:gridCol w:w="1701"/>
      </w:tblGrid>
      <w:tr w:rsidR="00840D75" w:rsidTr="002D6CA2">
        <w:tc>
          <w:tcPr>
            <w:tcW w:w="8284" w:type="dxa"/>
            <w:gridSpan w:val="5"/>
          </w:tcPr>
          <w:p w:rsidR="00840D75" w:rsidRDefault="00840D75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804" w:type="dxa"/>
            <w:gridSpan w:val="2"/>
          </w:tcPr>
          <w:p w:rsidR="00840D75" w:rsidRDefault="00840D75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840D75" w:rsidTr="002D6CA2">
        <w:tc>
          <w:tcPr>
            <w:tcW w:w="508" w:type="dxa"/>
            <w:vMerge w:val="restart"/>
          </w:tcPr>
          <w:p w:rsidR="00840D75" w:rsidRDefault="00840D75" w:rsidP="002D6CA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42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103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Пуровский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 xml:space="preserve">Населенный пункт (наименование города, поселка городского типа, </w:t>
            </w:r>
            <w:r>
              <w:lastRenderedPageBreak/>
              <w:t>населенного пункта регионального, окружного или районного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lastRenderedPageBreak/>
              <w:t>Поселок Ханымей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Улица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д.6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Корпус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Литера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01.03.2010 г.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</w:tbl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840D75" w:rsidRDefault="00840D75" w:rsidP="00840D75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2309"/>
        <w:gridCol w:w="2359"/>
        <w:gridCol w:w="5103"/>
        <w:gridCol w:w="1701"/>
      </w:tblGrid>
      <w:tr w:rsidR="00840D75" w:rsidTr="002D6CA2">
        <w:tc>
          <w:tcPr>
            <w:tcW w:w="8284" w:type="dxa"/>
            <w:gridSpan w:val="5"/>
          </w:tcPr>
          <w:p w:rsidR="00840D75" w:rsidRDefault="00840D75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804" w:type="dxa"/>
            <w:gridSpan w:val="2"/>
          </w:tcPr>
          <w:p w:rsidR="00840D75" w:rsidRDefault="00840D75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840D75" w:rsidTr="002D6CA2">
        <w:tc>
          <w:tcPr>
            <w:tcW w:w="508" w:type="dxa"/>
            <w:vMerge w:val="restart"/>
          </w:tcPr>
          <w:p w:rsidR="00840D75" w:rsidRDefault="00840D75" w:rsidP="002D6CA2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142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103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Пуровский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Поселок Ханымей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Улица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д.8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Корпус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Литера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19.03.2009 г.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</w:tbl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840D75" w:rsidRDefault="00840D75" w:rsidP="00840D75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2309"/>
        <w:gridCol w:w="2359"/>
        <w:gridCol w:w="5103"/>
        <w:gridCol w:w="1701"/>
      </w:tblGrid>
      <w:tr w:rsidR="00840D75" w:rsidTr="002D6CA2">
        <w:tc>
          <w:tcPr>
            <w:tcW w:w="8284" w:type="dxa"/>
            <w:gridSpan w:val="5"/>
          </w:tcPr>
          <w:p w:rsidR="00840D75" w:rsidRDefault="00840D75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804" w:type="dxa"/>
            <w:gridSpan w:val="2"/>
          </w:tcPr>
          <w:p w:rsidR="00840D75" w:rsidRDefault="00840D75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840D75" w:rsidTr="002D6CA2">
        <w:tc>
          <w:tcPr>
            <w:tcW w:w="508" w:type="dxa"/>
            <w:vMerge w:val="restart"/>
          </w:tcPr>
          <w:p w:rsidR="00840D75" w:rsidRDefault="00840D75" w:rsidP="002D6CA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42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103" w:type="dxa"/>
            <w:vMerge w:val="restart"/>
          </w:tcPr>
          <w:p w:rsidR="00840D75" w:rsidRDefault="00840D75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Пуровский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Поселок Ханымей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Улица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кв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  <w:r>
              <w:t>Данные ФИАС</w:t>
            </w: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д.8</w:t>
            </w: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Корпус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  <w:vMerge/>
          </w:tcPr>
          <w:p w:rsidR="00840D75" w:rsidRDefault="00840D75" w:rsidP="002D6CA2"/>
        </w:tc>
        <w:tc>
          <w:tcPr>
            <w:tcW w:w="2142" w:type="dxa"/>
            <w:vMerge/>
          </w:tcPr>
          <w:p w:rsidR="00840D75" w:rsidRDefault="00840D75" w:rsidP="002D6CA2"/>
        </w:tc>
        <w:tc>
          <w:tcPr>
            <w:tcW w:w="966" w:type="dxa"/>
            <w:vMerge/>
          </w:tcPr>
          <w:p w:rsidR="00840D75" w:rsidRDefault="00840D75" w:rsidP="002D6CA2"/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Литера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</w:p>
        </w:tc>
        <w:tc>
          <w:tcPr>
            <w:tcW w:w="5103" w:type="dxa"/>
            <w:vMerge/>
          </w:tcPr>
          <w:p w:rsidR="00840D75" w:rsidRDefault="00840D75" w:rsidP="002D6CA2"/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59" w:type="dxa"/>
          </w:tcPr>
          <w:p w:rsidR="00840D75" w:rsidRDefault="00840D75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  <w:tr w:rsidR="00840D75" w:rsidTr="002D6CA2">
        <w:tc>
          <w:tcPr>
            <w:tcW w:w="508" w:type="dxa"/>
          </w:tcPr>
          <w:p w:rsidR="00840D75" w:rsidRDefault="00840D75" w:rsidP="002D6CA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42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840D75" w:rsidRDefault="00840D75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840D75" w:rsidRDefault="00840D75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59" w:type="dxa"/>
          </w:tcPr>
          <w:p w:rsidR="00840D75" w:rsidRDefault="00840D75" w:rsidP="00840D75">
            <w:pPr>
              <w:pStyle w:val="ConsPlusNormal"/>
            </w:pPr>
            <w:r>
              <w:t>06.11.2010 г.</w:t>
            </w:r>
          </w:p>
        </w:tc>
        <w:tc>
          <w:tcPr>
            <w:tcW w:w="5103" w:type="dxa"/>
          </w:tcPr>
          <w:p w:rsidR="00840D75" w:rsidRDefault="00840D75" w:rsidP="002D6CA2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</w:tcPr>
          <w:p w:rsidR="00840D75" w:rsidRDefault="00840D75" w:rsidP="002D6CA2">
            <w:pPr>
              <w:pStyle w:val="ConsPlusNormal"/>
            </w:pPr>
          </w:p>
        </w:tc>
      </w:tr>
    </w:tbl>
    <w:p w:rsidR="00840D75" w:rsidRDefault="00840D75" w:rsidP="00840D75">
      <w:pPr>
        <w:pStyle w:val="ConsPlusNormal"/>
        <w:jc w:val="both"/>
      </w:pPr>
    </w:p>
    <w:p w:rsidR="00840D75" w:rsidRDefault="00840D75" w:rsidP="00840D75">
      <w:pPr>
        <w:pStyle w:val="ConsPlusNormal"/>
        <w:jc w:val="both"/>
      </w:pP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14"/>
        <w:gridCol w:w="966"/>
        <w:gridCol w:w="2323"/>
        <w:gridCol w:w="1806"/>
        <w:gridCol w:w="5670"/>
        <w:gridCol w:w="1701"/>
      </w:tblGrid>
      <w:tr w:rsidR="00294B98" w:rsidTr="003E293A">
        <w:tc>
          <w:tcPr>
            <w:tcW w:w="7717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371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3E293A">
        <w:tc>
          <w:tcPr>
            <w:tcW w:w="508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06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3E293A" w:rsidTr="003E293A">
        <w:tc>
          <w:tcPr>
            <w:tcW w:w="508" w:type="dxa"/>
            <w:vMerge w:val="restart"/>
          </w:tcPr>
          <w:p w:rsidR="003E293A" w:rsidRDefault="003E293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vMerge w:val="restart"/>
          </w:tcPr>
          <w:p w:rsidR="003E293A" w:rsidRDefault="003E293A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3E293A" w:rsidRDefault="003E29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 w:val="restart"/>
          </w:tcPr>
          <w:p w:rsidR="003E293A" w:rsidRDefault="003E293A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3E293A" w:rsidRDefault="003E293A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(городского подчинения)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Улица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Номер дома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Корпус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Строение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/>
        </w:tc>
        <w:tc>
          <w:tcPr>
            <w:tcW w:w="2114" w:type="dxa"/>
            <w:vMerge/>
          </w:tcPr>
          <w:p w:rsidR="003E293A" w:rsidRDefault="003E293A"/>
        </w:tc>
        <w:tc>
          <w:tcPr>
            <w:tcW w:w="966" w:type="dxa"/>
            <w:vMerge/>
          </w:tcPr>
          <w:p w:rsidR="003E293A" w:rsidRDefault="003E293A"/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Литера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/>
        </w:tc>
        <w:tc>
          <w:tcPr>
            <w:tcW w:w="1701" w:type="dxa"/>
          </w:tcPr>
          <w:p w:rsidR="003E293A" w:rsidRDefault="003E293A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</w:tcPr>
          <w:p w:rsidR="003E293A" w:rsidRDefault="003E293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3E293A" w:rsidRDefault="003E293A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3E293A" w:rsidRDefault="003E29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</w:tcPr>
          <w:p w:rsidR="003E293A" w:rsidRDefault="003E293A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</w:tcPr>
          <w:p w:rsidR="003E293A" w:rsidRDefault="003E293A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</w:tcPr>
          <w:p w:rsidR="003E293A" w:rsidRDefault="003E293A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3E293A" w:rsidRDefault="003E293A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966" w:type="dxa"/>
          </w:tcPr>
          <w:p w:rsidR="003E293A" w:rsidRDefault="003E29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1806" w:type="dxa"/>
          </w:tcPr>
          <w:p w:rsidR="003E293A" w:rsidRDefault="003E293A">
            <w:pPr>
              <w:pStyle w:val="ConsPlusNormal"/>
            </w:pPr>
          </w:p>
        </w:tc>
        <w:tc>
          <w:tcPr>
            <w:tcW w:w="5670" w:type="dxa"/>
          </w:tcPr>
          <w:p w:rsidR="003E293A" w:rsidRDefault="003E293A">
            <w:pPr>
              <w:pStyle w:val="ConsPlusNormal"/>
            </w:pPr>
            <w:r>
              <w:t>Указывается календарная дата, с которой прекращено управление.</w:t>
            </w:r>
          </w:p>
        </w:tc>
        <w:tc>
          <w:tcPr>
            <w:tcW w:w="1701" w:type="dxa"/>
          </w:tcPr>
          <w:p w:rsidR="003E293A" w:rsidRDefault="003E293A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</w:tcPr>
          <w:p w:rsidR="003E293A" w:rsidRDefault="003E293A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3E293A" w:rsidRDefault="003E293A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966" w:type="dxa"/>
          </w:tcPr>
          <w:p w:rsidR="003E293A" w:rsidRDefault="003E29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3E293A" w:rsidRDefault="003E293A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1806" w:type="dxa"/>
          </w:tcPr>
          <w:p w:rsidR="003E293A" w:rsidRDefault="003E293A" w:rsidP="003E293A">
            <w:pPr>
              <w:spacing w:before="160"/>
            </w:pPr>
          </w:p>
        </w:tc>
        <w:tc>
          <w:tcPr>
            <w:tcW w:w="5670" w:type="dxa"/>
          </w:tcPr>
          <w:p w:rsidR="003E293A" w:rsidRDefault="003E293A">
            <w:pPr>
              <w:pStyle w:val="ConsPlusNormal"/>
            </w:pPr>
            <w:r>
              <w:t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701" w:type="dxa"/>
          </w:tcPr>
          <w:p w:rsidR="003E293A" w:rsidRDefault="003E293A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3E293A" w:rsidRDefault="003E293A" w:rsidP="003E293A">
      <w:pPr>
        <w:pStyle w:val="ConsPlusNormal"/>
        <w:jc w:val="both"/>
      </w:pPr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3E293A" w:rsidRDefault="003E293A" w:rsidP="003E293A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14"/>
        <w:gridCol w:w="966"/>
        <w:gridCol w:w="2323"/>
        <w:gridCol w:w="1806"/>
        <w:gridCol w:w="5670"/>
        <w:gridCol w:w="1701"/>
      </w:tblGrid>
      <w:tr w:rsidR="003E293A" w:rsidTr="003E293A">
        <w:tc>
          <w:tcPr>
            <w:tcW w:w="7717" w:type="dxa"/>
            <w:gridSpan w:val="5"/>
          </w:tcPr>
          <w:p w:rsidR="003E293A" w:rsidRDefault="003E293A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371" w:type="dxa"/>
            <w:gridSpan w:val="2"/>
          </w:tcPr>
          <w:p w:rsidR="003E293A" w:rsidRDefault="003E293A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3E293A" w:rsidTr="003E293A">
        <w:tc>
          <w:tcPr>
            <w:tcW w:w="508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>Единица измерен</w:t>
            </w:r>
            <w:r>
              <w:lastRenderedPageBreak/>
              <w:t>ия</w:t>
            </w:r>
          </w:p>
        </w:tc>
        <w:tc>
          <w:tcPr>
            <w:tcW w:w="2323" w:type="dxa"/>
          </w:tcPr>
          <w:p w:rsidR="003E293A" w:rsidRDefault="003E293A" w:rsidP="002D6CA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3E293A" w:rsidTr="003E293A">
        <w:tc>
          <w:tcPr>
            <w:tcW w:w="508" w:type="dxa"/>
            <w:vMerge w:val="restart"/>
          </w:tcPr>
          <w:p w:rsidR="003E293A" w:rsidRDefault="003E293A" w:rsidP="002D6CA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14" w:type="dxa"/>
            <w:vMerge w:val="restart"/>
          </w:tcPr>
          <w:p w:rsidR="003E293A" w:rsidRDefault="003E293A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3E293A" w:rsidRDefault="003E293A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 w:val="restart"/>
          </w:tcPr>
          <w:p w:rsidR="003E293A" w:rsidRDefault="003E293A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Улица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  <w:r>
              <w:t>Данные ФИАС</w:t>
            </w: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1806" w:type="dxa"/>
          </w:tcPr>
          <w:p w:rsidR="003E293A" w:rsidRDefault="003E293A" w:rsidP="003E293A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Корпус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  <w:vMerge/>
          </w:tcPr>
          <w:p w:rsidR="003E293A" w:rsidRDefault="003E293A" w:rsidP="002D6CA2"/>
        </w:tc>
        <w:tc>
          <w:tcPr>
            <w:tcW w:w="2114" w:type="dxa"/>
            <w:vMerge/>
          </w:tcPr>
          <w:p w:rsidR="003E293A" w:rsidRDefault="003E293A" w:rsidP="002D6CA2"/>
        </w:tc>
        <w:tc>
          <w:tcPr>
            <w:tcW w:w="966" w:type="dxa"/>
            <w:vMerge/>
          </w:tcPr>
          <w:p w:rsidR="003E293A" w:rsidRDefault="003E293A" w:rsidP="002D6CA2"/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Литера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  <w:vMerge/>
          </w:tcPr>
          <w:p w:rsidR="003E293A" w:rsidRDefault="003E293A" w:rsidP="002D6CA2"/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</w:tcPr>
          <w:p w:rsidR="003E293A" w:rsidRDefault="003E293A" w:rsidP="002D6CA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3E293A" w:rsidRDefault="003E293A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806" w:type="dxa"/>
          </w:tcPr>
          <w:p w:rsidR="003E293A" w:rsidRDefault="003E293A" w:rsidP="003E293A">
            <w:pPr>
              <w:pStyle w:val="ConsPlusNormal"/>
            </w:pPr>
          </w:p>
        </w:tc>
        <w:tc>
          <w:tcPr>
            <w:tcW w:w="5670" w:type="dxa"/>
          </w:tcPr>
          <w:p w:rsidR="003E293A" w:rsidRDefault="003E293A" w:rsidP="002D6CA2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</w:tcPr>
          <w:p w:rsidR="003E293A" w:rsidRDefault="003E293A" w:rsidP="002D6CA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3E293A" w:rsidRDefault="003E293A" w:rsidP="002D6CA2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966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1806" w:type="dxa"/>
          </w:tcPr>
          <w:p w:rsidR="003E293A" w:rsidRDefault="003E293A" w:rsidP="002D6CA2">
            <w:pPr>
              <w:pStyle w:val="ConsPlusNormal"/>
            </w:pPr>
          </w:p>
        </w:tc>
        <w:tc>
          <w:tcPr>
            <w:tcW w:w="5670" w:type="dxa"/>
          </w:tcPr>
          <w:p w:rsidR="003E293A" w:rsidRDefault="003E293A" w:rsidP="002D6CA2">
            <w:pPr>
              <w:pStyle w:val="ConsPlusNormal"/>
            </w:pPr>
            <w:r>
              <w:t>Указывается календарная дата, с которой прекращено управление.</w:t>
            </w:r>
          </w:p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</w:p>
        </w:tc>
      </w:tr>
      <w:tr w:rsidR="003E293A" w:rsidTr="003E293A">
        <w:tc>
          <w:tcPr>
            <w:tcW w:w="508" w:type="dxa"/>
          </w:tcPr>
          <w:p w:rsidR="003E293A" w:rsidRDefault="003E293A" w:rsidP="002D6CA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</w:tcPr>
          <w:p w:rsidR="003E293A" w:rsidRDefault="003E293A" w:rsidP="002D6CA2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966" w:type="dxa"/>
          </w:tcPr>
          <w:p w:rsidR="003E293A" w:rsidRDefault="003E293A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3E293A" w:rsidRDefault="003E293A" w:rsidP="002D6CA2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1806" w:type="dxa"/>
          </w:tcPr>
          <w:p w:rsidR="003E293A" w:rsidRDefault="003E293A" w:rsidP="002D6CA2">
            <w:pPr>
              <w:spacing w:before="160"/>
            </w:pPr>
          </w:p>
        </w:tc>
        <w:tc>
          <w:tcPr>
            <w:tcW w:w="5670" w:type="dxa"/>
          </w:tcPr>
          <w:p w:rsidR="003E293A" w:rsidRDefault="003E293A" w:rsidP="002D6CA2">
            <w:pPr>
              <w:pStyle w:val="ConsPlusNormal"/>
            </w:pPr>
            <w:r>
              <w:t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701" w:type="dxa"/>
          </w:tcPr>
          <w:p w:rsidR="003E293A" w:rsidRDefault="003E293A" w:rsidP="002D6CA2">
            <w:pPr>
              <w:pStyle w:val="ConsPlusNormal"/>
            </w:pPr>
          </w:p>
        </w:tc>
      </w:tr>
    </w:tbl>
    <w:p w:rsidR="003E293A" w:rsidRDefault="003E293A" w:rsidP="003E293A">
      <w:pPr>
        <w:pStyle w:val="ConsPlusNormal"/>
        <w:jc w:val="both"/>
      </w:pPr>
    </w:p>
    <w:p w:rsidR="003E293A" w:rsidRDefault="003E293A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>Форма 2.1. Общие сведения о многоквартирном доме</w:t>
      </w:r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820"/>
        <w:gridCol w:w="142"/>
        <w:gridCol w:w="5528"/>
        <w:gridCol w:w="1701"/>
      </w:tblGrid>
      <w:tr w:rsidR="00294B98" w:rsidTr="003E293A">
        <w:tc>
          <w:tcPr>
            <w:tcW w:w="7717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371" w:type="dxa"/>
            <w:gridSpan w:val="3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3E293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3E293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820" w:type="dxa"/>
          </w:tcPr>
          <w:p w:rsidR="00294B98" w:rsidRDefault="00972A5D" w:rsidP="00972A5D">
            <w:pPr>
              <w:pStyle w:val="ConsPlusNormal"/>
            </w:pPr>
            <w:r>
              <w:t>13</w:t>
            </w:r>
            <w:r w:rsidR="00ED68AB">
              <w:t>.0</w:t>
            </w:r>
            <w:r>
              <w:t>3.2017</w:t>
            </w:r>
            <w:r w:rsidR="00ED68AB">
              <w:t xml:space="preserve"> г.</w:t>
            </w: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8"/>
          </w:tcPr>
          <w:p w:rsidR="00294B98" w:rsidRDefault="00294B98">
            <w:pPr>
              <w:pStyle w:val="ConsPlusNormal"/>
            </w:pPr>
            <w:r>
              <w:t>Сведения о способе управления многоквартирным домом</w:t>
            </w:r>
          </w:p>
        </w:tc>
      </w:tr>
      <w:tr w:rsidR="00294B98" w:rsidTr="003E293A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94B98" w:rsidRDefault="00ED68AB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3E293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94B98" w:rsidRDefault="00ED68AB">
            <w:pPr>
              <w:pStyle w:val="ConsPlusNormal"/>
            </w:pPr>
            <w:r>
              <w:t>18.03.2011 г.</w:t>
            </w: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3E293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94B98" w:rsidRDefault="00195DA1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3E293A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820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94B98" w:rsidTr="003E293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820" w:type="dxa"/>
          </w:tcPr>
          <w:p w:rsidR="00294B98" w:rsidRDefault="00195DA1">
            <w:pPr>
              <w:pStyle w:val="ConsPlusNormal"/>
            </w:pPr>
            <w:r>
              <w:t>18.03.2011 г.</w:t>
            </w: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94B98" w:rsidTr="003E293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820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94B98" w:rsidTr="00D3185A">
        <w:tc>
          <w:tcPr>
            <w:tcW w:w="15088" w:type="dxa"/>
            <w:gridSpan w:val="8"/>
          </w:tcPr>
          <w:p w:rsidR="00294B98" w:rsidRDefault="00294B98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294B98" w:rsidTr="003E293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820" w:type="dxa"/>
          </w:tcPr>
          <w:p w:rsidR="00294B98" w:rsidRDefault="00195DA1">
            <w:pPr>
              <w:pStyle w:val="ConsPlusNormal"/>
            </w:pPr>
            <w:r>
              <w:t>Региональный оператор</w:t>
            </w: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1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294B98" w:rsidTr="00D3185A">
        <w:tc>
          <w:tcPr>
            <w:tcW w:w="15088" w:type="dxa"/>
            <w:gridSpan w:val="8"/>
          </w:tcPr>
          <w:p w:rsidR="00294B98" w:rsidRDefault="00294B98">
            <w:pPr>
              <w:pStyle w:val="ConsPlusNormal"/>
            </w:pPr>
            <w:r>
              <w:t>Общая характеристика многоквартирного дома</w:t>
            </w:r>
          </w:p>
        </w:tc>
      </w:tr>
      <w:tr w:rsidR="00294B98" w:rsidTr="002D6CA2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962" w:type="dxa"/>
            <w:gridSpan w:val="2"/>
          </w:tcPr>
          <w:p w:rsidR="00294B98" w:rsidRDefault="00195DA1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528" w:type="dxa"/>
            <w:vMerge w:val="restart"/>
          </w:tcPr>
          <w:p w:rsidR="00294B98" w:rsidRDefault="00294B98">
            <w:pPr>
              <w:pStyle w:val="ConsPlusNormal"/>
            </w:pPr>
            <w: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</w:t>
            </w:r>
            <w:r>
              <w:lastRenderedPageBreak/>
              <w:t>(ФИАС).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962" w:type="dxa"/>
            <w:gridSpan w:val="2"/>
          </w:tcPr>
          <w:p w:rsidR="00294B98" w:rsidRDefault="00195DA1">
            <w:pPr>
              <w:pStyle w:val="ConsPlusNormal"/>
            </w:pPr>
            <w:r>
              <w:t>Пуровский район</w:t>
            </w: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Населенный пункт (наименование </w:t>
            </w:r>
            <w: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62" w:type="dxa"/>
            <w:gridSpan w:val="2"/>
          </w:tcPr>
          <w:p w:rsidR="00294B98" w:rsidRDefault="00195DA1">
            <w:pPr>
              <w:pStyle w:val="ConsPlusNormal"/>
            </w:pPr>
            <w:r>
              <w:lastRenderedPageBreak/>
              <w:t>Поселок Ханымей</w:t>
            </w: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Улица</w:t>
            </w:r>
          </w:p>
        </w:tc>
        <w:tc>
          <w:tcPr>
            <w:tcW w:w="1962" w:type="dxa"/>
            <w:gridSpan w:val="2"/>
          </w:tcPr>
          <w:p w:rsidR="00294B98" w:rsidRDefault="002075E6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Данные ФИАС</w:t>
            </w: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дома</w:t>
            </w:r>
          </w:p>
        </w:tc>
        <w:tc>
          <w:tcPr>
            <w:tcW w:w="1962" w:type="dxa"/>
            <w:gridSpan w:val="2"/>
          </w:tcPr>
          <w:p w:rsidR="00294B98" w:rsidRDefault="002075E6">
            <w:pPr>
              <w:pStyle w:val="ConsPlusNormal"/>
            </w:pPr>
            <w:r>
              <w:t>2</w:t>
            </w: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Корпус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Строение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Литера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  <w:vMerge/>
          </w:tcPr>
          <w:p w:rsidR="00294B98" w:rsidRDefault="00294B98"/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Год постройки</w:t>
            </w:r>
          </w:p>
        </w:tc>
        <w:tc>
          <w:tcPr>
            <w:tcW w:w="1962" w:type="dxa"/>
            <w:gridSpan w:val="2"/>
          </w:tcPr>
          <w:p w:rsidR="00294B98" w:rsidRDefault="002075E6">
            <w:pPr>
              <w:pStyle w:val="ConsPlusNormal"/>
            </w:pPr>
            <w:r>
              <w:t>1995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962" w:type="dxa"/>
            <w:gridSpan w:val="2"/>
          </w:tcPr>
          <w:p w:rsidR="00294B98" w:rsidRDefault="002075E6">
            <w:pPr>
              <w:pStyle w:val="ConsPlusNormal"/>
            </w:pPr>
            <w:r>
              <w:t>1995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дома</w:t>
            </w:r>
          </w:p>
        </w:tc>
        <w:tc>
          <w:tcPr>
            <w:tcW w:w="1962" w:type="dxa"/>
            <w:gridSpan w:val="2"/>
          </w:tcPr>
          <w:p w:rsidR="00294B98" w:rsidRDefault="002075E6">
            <w:pPr>
              <w:pStyle w:val="ConsPlusNormal"/>
            </w:pPr>
            <w:r>
              <w:t>Панельный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-</w:t>
            </w:r>
          </w:p>
        </w:tc>
        <w:tc>
          <w:tcPr>
            <w:tcW w:w="1962" w:type="dxa"/>
            <w:gridSpan w:val="2"/>
          </w:tcPr>
          <w:p w:rsidR="00294B98" w:rsidRDefault="002075E6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>
              <w:t>1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>
              <w:t>4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>
              <w:t>36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>
              <w:t>36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 w:rsidRPr="002D6CA2">
              <w:t>2139.9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962" w:type="dxa"/>
            <w:gridSpan w:val="2"/>
          </w:tcPr>
          <w:p w:rsidR="00294B98" w:rsidRDefault="004F3F78">
            <w:pPr>
              <w:pStyle w:val="ConsPlusNormal"/>
            </w:pPr>
            <w:r>
              <w:t>1961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962" w:type="dxa"/>
            <w:gridSpan w:val="2"/>
          </w:tcPr>
          <w:p w:rsidR="00294B98" w:rsidRDefault="004F3F78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962" w:type="dxa"/>
            <w:gridSpan w:val="2"/>
          </w:tcPr>
          <w:p w:rsidR="00294B98" w:rsidRDefault="004F3F78">
            <w:pPr>
              <w:pStyle w:val="ConsPlusNormal"/>
            </w:pPr>
            <w:r>
              <w:t>206,5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 w:rsidRPr="002D6CA2">
              <w:t>89:05:030201:1397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кадастрового номера</w:t>
            </w: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 w:rsidRPr="002D6CA2">
              <w:t>1025.2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</w:t>
            </w: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94B98" w:rsidRDefault="002D6CA2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294B98" w:rsidTr="002D6CA2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документа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94B98" w:rsidTr="002D6CA2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документа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 xml:space="preserve">Класс </w:t>
            </w:r>
            <w:r>
              <w:lastRenderedPageBreak/>
              <w:t>энергетической эффективности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Класс энергетической </w:t>
            </w:r>
            <w:r>
              <w:lastRenderedPageBreak/>
              <w:t>эффективности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 xml:space="preserve">Указывается класс энергетической эффективности </w:t>
            </w:r>
            <w:r>
              <w:lastRenderedPageBreak/>
              <w:t xml:space="preserve">многоквартирного дома согласно </w:t>
            </w:r>
            <w:hyperlink r:id="rId12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lastRenderedPageBreak/>
              <w:t xml:space="preserve">Заполняется при </w:t>
            </w:r>
            <w:r>
              <w:lastRenderedPageBreak/>
              <w:t>наличии класса энергетической эффективности</w:t>
            </w:r>
          </w:p>
        </w:tc>
      </w:tr>
      <w:tr w:rsidR="00294B98" w:rsidTr="002D6CA2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962" w:type="dxa"/>
            <w:gridSpan w:val="2"/>
          </w:tcPr>
          <w:p w:rsidR="00294B98" w:rsidRDefault="00294B98">
            <w:pPr>
              <w:pStyle w:val="ConsPlusNormal"/>
            </w:pPr>
          </w:p>
        </w:tc>
        <w:tc>
          <w:tcPr>
            <w:tcW w:w="5528" w:type="dxa"/>
          </w:tcPr>
          <w:p w:rsidR="00294B98" w:rsidRDefault="00294B98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294B98" w:rsidTr="00D3185A">
        <w:tc>
          <w:tcPr>
            <w:tcW w:w="15088" w:type="dxa"/>
            <w:gridSpan w:val="8"/>
          </w:tcPr>
          <w:p w:rsidR="00294B98" w:rsidRDefault="00294B98">
            <w:pPr>
              <w:pStyle w:val="ConsPlusNormal"/>
            </w:pPr>
            <w:r>
              <w:t>Элементы благоустройства</w:t>
            </w:r>
          </w:p>
        </w:tc>
      </w:tr>
      <w:tr w:rsidR="00294B98" w:rsidTr="003E293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Детская площадка</w:t>
            </w:r>
          </w:p>
        </w:tc>
        <w:tc>
          <w:tcPr>
            <w:tcW w:w="1820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3E293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820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3E293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Другое</w:t>
            </w:r>
          </w:p>
        </w:tc>
        <w:tc>
          <w:tcPr>
            <w:tcW w:w="1820" w:type="dxa"/>
          </w:tcPr>
          <w:p w:rsidR="00294B98" w:rsidRDefault="00294B98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94B98" w:rsidRDefault="00294B98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294B98" w:rsidRDefault="00294B98">
      <w:pPr>
        <w:pStyle w:val="ConsPlusNormal"/>
        <w:jc w:val="both"/>
      </w:pPr>
    </w:p>
    <w:p w:rsidR="002D6CA2" w:rsidRDefault="002D6CA2" w:rsidP="002D6CA2">
      <w:pPr>
        <w:pStyle w:val="ConsPlusNormal"/>
        <w:jc w:val="both"/>
      </w:pPr>
      <w:r>
        <w:t>Форма 2.1. Общие сведения о многоквартирном доме</w:t>
      </w:r>
    </w:p>
    <w:p w:rsidR="002D6CA2" w:rsidRDefault="002D6CA2" w:rsidP="002D6CA2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820"/>
        <w:gridCol w:w="142"/>
        <w:gridCol w:w="5528"/>
        <w:gridCol w:w="1701"/>
      </w:tblGrid>
      <w:tr w:rsidR="002D6CA2" w:rsidTr="002D6CA2">
        <w:tc>
          <w:tcPr>
            <w:tcW w:w="7717" w:type="dxa"/>
            <w:gridSpan w:val="5"/>
          </w:tcPr>
          <w:p w:rsidR="002D6CA2" w:rsidRDefault="002D6CA2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371" w:type="dxa"/>
            <w:gridSpan w:val="3"/>
          </w:tcPr>
          <w:p w:rsidR="002D6CA2" w:rsidRDefault="002D6CA2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820" w:type="dxa"/>
          </w:tcPr>
          <w:p w:rsidR="002D6CA2" w:rsidRDefault="004F3F78" w:rsidP="004F3F78">
            <w:pPr>
              <w:pStyle w:val="ConsPlusNormal"/>
            </w:pPr>
            <w:r>
              <w:t>13</w:t>
            </w:r>
            <w:r w:rsidR="002D6CA2">
              <w:t>.0</w:t>
            </w:r>
            <w:r>
              <w:t>3</w:t>
            </w:r>
            <w:r w:rsidR="002D6CA2">
              <w:t>.201</w:t>
            </w:r>
            <w:r>
              <w:t>7</w:t>
            </w:r>
            <w:r w:rsidR="002D6CA2">
              <w:t xml:space="preserve">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lastRenderedPageBreak/>
              <w:t>Сведения о способе управления многоквартирным домом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01.12.2010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01.12.2010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Региональный оператор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3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</w:t>
            </w:r>
            <w:r>
              <w:lastRenderedPageBreak/>
              <w:t>14; 2015, N 1, ст. 52).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 xml:space="preserve">Заполняется при наличии выбранного способа формирования </w:t>
            </w:r>
            <w:r>
              <w:lastRenderedPageBreak/>
              <w:t>фонда капитального ремонта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lastRenderedPageBreak/>
              <w:t>Общая характеристика многоквартирного дома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528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Пуровский район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Поселок Ханымей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Улица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4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Корпус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Литера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Год постройки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1996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Год ввода дома в </w:t>
            </w:r>
            <w:r>
              <w:lastRenderedPageBreak/>
              <w:t>эксплуатацию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календарный год ввода дома в </w:t>
            </w:r>
            <w:r>
              <w:lastRenderedPageBreak/>
              <w:t>эксплуатацию.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Панельный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1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 w:rsidRPr="002D6CA2">
              <w:t>2132.6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1943,09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 xml:space="preserve">- общая площадь </w:t>
            </w:r>
            <w:r>
              <w:lastRenderedPageBreak/>
              <w:t>нежилых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Общая площадь </w:t>
            </w:r>
            <w:r>
              <w:lastRenderedPageBreak/>
              <w:t>нежилых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общая площадь нежилых помещений, не </w:t>
            </w:r>
            <w:r>
              <w:lastRenderedPageBreak/>
              <w:t>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253,7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962" w:type="dxa"/>
            <w:gridSpan w:val="2"/>
          </w:tcPr>
          <w:p w:rsidR="002D6CA2" w:rsidRDefault="00876DE9" w:rsidP="002D6CA2">
            <w:pPr>
              <w:pStyle w:val="ConsPlusNormal"/>
            </w:pPr>
            <w:r w:rsidRPr="00876DE9">
              <w:t>89:05:030201:955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кадастрового номера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62" w:type="dxa"/>
            <w:gridSpan w:val="2"/>
          </w:tcPr>
          <w:p w:rsidR="002D6CA2" w:rsidRDefault="00876DE9" w:rsidP="002D6CA2">
            <w:pPr>
              <w:pStyle w:val="ConsPlusNormal"/>
            </w:pPr>
            <w:r w:rsidRPr="00876DE9">
              <w:t>1243.2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lastRenderedPageBreak/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 xml:space="preserve">В случае если </w:t>
            </w:r>
            <w:r>
              <w:lastRenderedPageBreak/>
              <w:t>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14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класса энергетической эффективности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Элементы благоустройства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Детская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Другое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 xml:space="preserve">Заполняется при наличии иных элементов </w:t>
            </w:r>
            <w:r>
              <w:lastRenderedPageBreak/>
              <w:t>благоустройства</w:t>
            </w:r>
          </w:p>
        </w:tc>
      </w:tr>
    </w:tbl>
    <w:p w:rsidR="002D6CA2" w:rsidRDefault="002D6CA2" w:rsidP="002D6CA2">
      <w:pPr>
        <w:pStyle w:val="ConsPlusNormal"/>
        <w:jc w:val="both"/>
      </w:pPr>
    </w:p>
    <w:p w:rsidR="002D6CA2" w:rsidRDefault="002D6CA2" w:rsidP="002D6CA2">
      <w:pPr>
        <w:pStyle w:val="ConsPlusNormal"/>
        <w:jc w:val="both"/>
      </w:pPr>
      <w:r>
        <w:t>Форма 2.1. Общие сведения о многоквартирном доме</w:t>
      </w:r>
    </w:p>
    <w:p w:rsidR="002D6CA2" w:rsidRDefault="002D6CA2" w:rsidP="002D6CA2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820"/>
        <w:gridCol w:w="142"/>
        <w:gridCol w:w="5528"/>
        <w:gridCol w:w="1701"/>
      </w:tblGrid>
      <w:tr w:rsidR="002D6CA2" w:rsidTr="002D6CA2">
        <w:tc>
          <w:tcPr>
            <w:tcW w:w="7717" w:type="dxa"/>
            <w:gridSpan w:val="5"/>
          </w:tcPr>
          <w:p w:rsidR="002D6CA2" w:rsidRDefault="002D6CA2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371" w:type="dxa"/>
            <w:gridSpan w:val="3"/>
          </w:tcPr>
          <w:p w:rsidR="002D6CA2" w:rsidRDefault="002D6CA2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820" w:type="dxa"/>
          </w:tcPr>
          <w:p w:rsidR="002D6CA2" w:rsidRDefault="00547CBB" w:rsidP="00547CBB">
            <w:pPr>
              <w:pStyle w:val="ConsPlusNormal"/>
            </w:pPr>
            <w:r>
              <w:t>13</w:t>
            </w:r>
            <w:r w:rsidR="002D6CA2">
              <w:t>.0</w:t>
            </w:r>
            <w:r>
              <w:t>3.2017</w:t>
            </w:r>
            <w:r w:rsidR="002D6CA2">
              <w:t xml:space="preserve">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Сведения о способе управления многоквартирным домом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7B342F" w:rsidP="007B342F">
            <w:pPr>
              <w:pStyle w:val="ConsPlusNormal"/>
            </w:pPr>
            <w:r>
              <w:t>01</w:t>
            </w:r>
            <w:r w:rsidR="002D6CA2">
              <w:t>.0</w:t>
            </w:r>
            <w:r>
              <w:t>4</w:t>
            </w:r>
            <w:r w:rsidR="002D6CA2">
              <w:t>.201</w:t>
            </w:r>
            <w:r>
              <w:t>0</w:t>
            </w:r>
            <w:r w:rsidR="002D6CA2">
              <w:t xml:space="preserve">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7B342F" w:rsidTr="002D6CA2">
        <w:tc>
          <w:tcPr>
            <w:tcW w:w="494" w:type="dxa"/>
            <w:vMerge/>
          </w:tcPr>
          <w:p w:rsidR="007B342F" w:rsidRDefault="007B342F" w:rsidP="002D6CA2"/>
        </w:tc>
        <w:tc>
          <w:tcPr>
            <w:tcW w:w="2114" w:type="dxa"/>
            <w:vMerge/>
          </w:tcPr>
          <w:p w:rsidR="007B342F" w:rsidRDefault="007B342F" w:rsidP="002D6CA2"/>
        </w:tc>
        <w:tc>
          <w:tcPr>
            <w:tcW w:w="980" w:type="dxa"/>
            <w:vMerge/>
          </w:tcPr>
          <w:p w:rsidR="007B342F" w:rsidRDefault="007B342F" w:rsidP="002D6CA2"/>
        </w:tc>
        <w:tc>
          <w:tcPr>
            <w:tcW w:w="2309" w:type="dxa"/>
          </w:tcPr>
          <w:p w:rsidR="007B342F" w:rsidRDefault="007B342F" w:rsidP="002D6CA2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820" w:type="dxa"/>
          </w:tcPr>
          <w:p w:rsidR="007B342F" w:rsidRDefault="007B342F" w:rsidP="000149DB">
            <w:pPr>
              <w:pStyle w:val="ConsPlusNormal"/>
            </w:pPr>
            <w:r>
              <w:t>01.04.2010 г.</w:t>
            </w:r>
          </w:p>
        </w:tc>
        <w:tc>
          <w:tcPr>
            <w:tcW w:w="5670" w:type="dxa"/>
            <w:gridSpan w:val="2"/>
          </w:tcPr>
          <w:p w:rsidR="007B342F" w:rsidRDefault="007B342F" w:rsidP="002D6CA2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701" w:type="dxa"/>
          </w:tcPr>
          <w:p w:rsidR="007B342F" w:rsidRDefault="007B342F" w:rsidP="002D6CA2">
            <w:pPr>
              <w:pStyle w:val="ConsPlusNormal"/>
            </w:pPr>
            <w:r>
              <w:t xml:space="preserve">Заполняется при наличии </w:t>
            </w:r>
            <w:r>
              <w:lastRenderedPageBreak/>
              <w:t>договора управления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Региональный оператор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5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Общая характеристика многоквартирного дома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528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Пуровский район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Поселок Ханымей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Улица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1962" w:type="dxa"/>
            <w:gridSpan w:val="2"/>
          </w:tcPr>
          <w:p w:rsidR="002D6CA2" w:rsidRDefault="007B342F" w:rsidP="002D6CA2">
            <w:pPr>
              <w:pStyle w:val="ConsPlusNormal"/>
            </w:pPr>
            <w:r>
              <w:t>5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Корпус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Литера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Год постройки</w:t>
            </w:r>
          </w:p>
        </w:tc>
        <w:tc>
          <w:tcPr>
            <w:tcW w:w="1962" w:type="dxa"/>
            <w:gridSpan w:val="2"/>
          </w:tcPr>
          <w:p w:rsidR="002D6CA2" w:rsidRDefault="007B342F" w:rsidP="002D6CA2">
            <w:pPr>
              <w:pStyle w:val="ConsPlusNormal"/>
            </w:pPr>
            <w:r>
              <w:t>2002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962" w:type="dxa"/>
            <w:gridSpan w:val="2"/>
          </w:tcPr>
          <w:p w:rsidR="002D6CA2" w:rsidRDefault="007B342F" w:rsidP="002D6CA2">
            <w:pPr>
              <w:pStyle w:val="ConsPlusNormal"/>
            </w:pPr>
            <w:r>
              <w:t>2002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Панельный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1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962" w:type="dxa"/>
            <w:gridSpan w:val="2"/>
          </w:tcPr>
          <w:p w:rsidR="002D6CA2" w:rsidRDefault="007B342F" w:rsidP="002D6CA2">
            <w:pPr>
              <w:pStyle w:val="ConsPlusNormal"/>
            </w:pPr>
            <w:r w:rsidRPr="007B342F">
              <w:t>2203.6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1910,00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200,4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 w:rsidRPr="009E58CA">
              <w:t>89:05:030201:780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кадастрового номера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 w:rsidRPr="009E58CA">
              <w:t>1073.2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16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класса энергетической эффективности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Элементы благоустройства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Детская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Другое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2D6CA2" w:rsidRDefault="002D6CA2" w:rsidP="002D6CA2">
      <w:pPr>
        <w:pStyle w:val="ConsPlusNormal"/>
        <w:jc w:val="both"/>
      </w:pPr>
    </w:p>
    <w:p w:rsidR="002D6CA2" w:rsidRDefault="002D6CA2" w:rsidP="002D6CA2">
      <w:pPr>
        <w:pStyle w:val="ConsPlusNormal"/>
        <w:jc w:val="both"/>
      </w:pPr>
      <w:r>
        <w:t>Форма 2.1. Общие сведения о многоквартирном доме</w:t>
      </w:r>
    </w:p>
    <w:p w:rsidR="002D6CA2" w:rsidRDefault="002D6CA2" w:rsidP="002D6CA2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820"/>
        <w:gridCol w:w="142"/>
        <w:gridCol w:w="5528"/>
        <w:gridCol w:w="1701"/>
      </w:tblGrid>
      <w:tr w:rsidR="002D6CA2" w:rsidTr="002D6CA2">
        <w:tc>
          <w:tcPr>
            <w:tcW w:w="7717" w:type="dxa"/>
            <w:gridSpan w:val="5"/>
          </w:tcPr>
          <w:p w:rsidR="002D6CA2" w:rsidRDefault="002D6CA2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371" w:type="dxa"/>
            <w:gridSpan w:val="3"/>
          </w:tcPr>
          <w:p w:rsidR="002D6CA2" w:rsidRDefault="002D6CA2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820" w:type="dxa"/>
          </w:tcPr>
          <w:p w:rsidR="002D6CA2" w:rsidRDefault="00547CBB" w:rsidP="00547CBB">
            <w:pPr>
              <w:pStyle w:val="ConsPlusNormal"/>
            </w:pPr>
            <w:r>
              <w:t>13</w:t>
            </w:r>
            <w:r w:rsidR="002D6CA2">
              <w:t>.0</w:t>
            </w:r>
            <w:r>
              <w:t>3</w:t>
            </w:r>
            <w:r w:rsidR="002D6CA2">
              <w:t>.201</w:t>
            </w:r>
            <w:r>
              <w:t>7</w:t>
            </w:r>
            <w:r w:rsidR="002D6CA2">
              <w:t xml:space="preserve">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Сведения о способе управления многоквартирным домом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9E58CA" w:rsidP="009E58CA">
            <w:pPr>
              <w:pStyle w:val="ConsPlusNormal"/>
            </w:pPr>
            <w:r>
              <w:t>01</w:t>
            </w:r>
            <w:r w:rsidR="002D6CA2">
              <w:t>.03.201</w:t>
            </w:r>
            <w:r>
              <w:t>0</w:t>
            </w:r>
            <w:r w:rsidR="002D6CA2">
              <w:t xml:space="preserve">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9E58CA" w:rsidTr="002D6CA2">
        <w:tc>
          <w:tcPr>
            <w:tcW w:w="494" w:type="dxa"/>
            <w:vMerge/>
          </w:tcPr>
          <w:p w:rsidR="009E58CA" w:rsidRDefault="009E58CA" w:rsidP="002D6CA2"/>
        </w:tc>
        <w:tc>
          <w:tcPr>
            <w:tcW w:w="2114" w:type="dxa"/>
            <w:vMerge/>
          </w:tcPr>
          <w:p w:rsidR="009E58CA" w:rsidRDefault="009E58CA" w:rsidP="002D6CA2"/>
        </w:tc>
        <w:tc>
          <w:tcPr>
            <w:tcW w:w="980" w:type="dxa"/>
            <w:vMerge/>
          </w:tcPr>
          <w:p w:rsidR="009E58CA" w:rsidRDefault="009E58CA" w:rsidP="002D6CA2"/>
        </w:tc>
        <w:tc>
          <w:tcPr>
            <w:tcW w:w="2309" w:type="dxa"/>
          </w:tcPr>
          <w:p w:rsidR="009E58CA" w:rsidRDefault="009E58CA" w:rsidP="002D6CA2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820" w:type="dxa"/>
          </w:tcPr>
          <w:p w:rsidR="009E58CA" w:rsidRDefault="009E58CA" w:rsidP="000149DB">
            <w:pPr>
              <w:pStyle w:val="ConsPlusNormal"/>
            </w:pPr>
            <w:r>
              <w:t>01.03.2010 г.</w:t>
            </w:r>
          </w:p>
        </w:tc>
        <w:tc>
          <w:tcPr>
            <w:tcW w:w="5670" w:type="dxa"/>
            <w:gridSpan w:val="2"/>
          </w:tcPr>
          <w:p w:rsidR="009E58CA" w:rsidRDefault="009E58CA" w:rsidP="002D6CA2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701" w:type="dxa"/>
          </w:tcPr>
          <w:p w:rsidR="009E58CA" w:rsidRDefault="009E58CA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Региональный оператор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7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Общая характеристика многоквартирного дома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528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</w:t>
            </w:r>
            <w:r>
              <w:lastRenderedPageBreak/>
              <w:t>(ФИАС).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Пуровский район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Населенный пункт (наименование </w:t>
            </w:r>
            <w: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lastRenderedPageBreak/>
              <w:t>Поселок Ханымей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Улица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>
              <w:t>6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Корпус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Литера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Год постройки</w:t>
            </w:r>
          </w:p>
        </w:tc>
        <w:tc>
          <w:tcPr>
            <w:tcW w:w="1962" w:type="dxa"/>
            <w:gridSpan w:val="2"/>
          </w:tcPr>
          <w:p w:rsidR="002D6CA2" w:rsidRDefault="002D6CA2" w:rsidP="009E58CA">
            <w:pPr>
              <w:pStyle w:val="ConsPlusNormal"/>
            </w:pPr>
            <w:r>
              <w:t>199</w:t>
            </w:r>
            <w:r w:rsidR="009E58CA">
              <w:t>8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962" w:type="dxa"/>
            <w:gridSpan w:val="2"/>
          </w:tcPr>
          <w:p w:rsidR="002D6CA2" w:rsidRDefault="002D6CA2" w:rsidP="009E58CA">
            <w:pPr>
              <w:pStyle w:val="ConsPlusNormal"/>
            </w:pPr>
            <w:r>
              <w:t>199</w:t>
            </w:r>
            <w:r w:rsidR="009E58CA">
              <w:t>8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Панельный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1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>
              <w:t>24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>
              <w:t>24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9E58CA" w:rsidTr="002D6CA2">
        <w:tc>
          <w:tcPr>
            <w:tcW w:w="494" w:type="dxa"/>
          </w:tcPr>
          <w:p w:rsidR="009E58CA" w:rsidRDefault="009E58CA" w:rsidP="002D6CA2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9E58CA" w:rsidRDefault="009E58CA" w:rsidP="002D6CA2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9E58CA" w:rsidRDefault="009E58CA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9E58CA" w:rsidRDefault="009E58CA" w:rsidP="002D6CA2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962" w:type="dxa"/>
            <w:gridSpan w:val="2"/>
          </w:tcPr>
          <w:p w:rsidR="009E58CA" w:rsidRDefault="009E58CA" w:rsidP="000149DB">
            <w:pPr>
              <w:pStyle w:val="ConsPlusNormal"/>
            </w:pPr>
            <w:r w:rsidRPr="009E58CA">
              <w:t>1490.3</w:t>
            </w:r>
          </w:p>
        </w:tc>
        <w:tc>
          <w:tcPr>
            <w:tcW w:w="5528" w:type="dxa"/>
          </w:tcPr>
          <w:p w:rsidR="009E58CA" w:rsidRDefault="009E58CA" w:rsidP="002D6CA2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9E58CA" w:rsidRDefault="009E58CA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1256,75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135,82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 w:rsidRPr="009E58CA">
              <w:t>89:05:030201:954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кадастрового номера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 w:rsidRPr="009E58CA">
              <w:t>635.9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Класс </w:t>
            </w:r>
            <w:r>
              <w:lastRenderedPageBreak/>
              <w:t>энергетической эффективности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Класс энергетической </w:t>
            </w:r>
            <w:r>
              <w:lastRenderedPageBreak/>
              <w:t>эффективности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класс энергетической эффективности </w:t>
            </w:r>
            <w:r>
              <w:lastRenderedPageBreak/>
              <w:t xml:space="preserve">многоквартирного дома согласно </w:t>
            </w:r>
            <w:hyperlink r:id="rId18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 xml:space="preserve">Заполняется при </w:t>
            </w:r>
            <w:r>
              <w:lastRenderedPageBreak/>
              <w:t>наличии класса энергетической эффективности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Элементы благоустройства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Детская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Другое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2D6CA2" w:rsidRDefault="002D6CA2" w:rsidP="002D6CA2">
      <w:pPr>
        <w:pStyle w:val="ConsPlusNormal"/>
        <w:jc w:val="both"/>
      </w:pPr>
    </w:p>
    <w:p w:rsidR="002D6CA2" w:rsidRDefault="002D6CA2" w:rsidP="002D6CA2">
      <w:pPr>
        <w:pStyle w:val="ConsPlusNormal"/>
        <w:jc w:val="both"/>
      </w:pPr>
      <w:r>
        <w:t>Форма 2.1. Общие сведения о многоквартирном доме</w:t>
      </w:r>
    </w:p>
    <w:p w:rsidR="002D6CA2" w:rsidRDefault="002D6CA2" w:rsidP="002D6CA2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820"/>
        <w:gridCol w:w="142"/>
        <w:gridCol w:w="5528"/>
        <w:gridCol w:w="1701"/>
      </w:tblGrid>
      <w:tr w:rsidR="002D6CA2" w:rsidTr="002D6CA2">
        <w:tc>
          <w:tcPr>
            <w:tcW w:w="7717" w:type="dxa"/>
            <w:gridSpan w:val="5"/>
          </w:tcPr>
          <w:p w:rsidR="002D6CA2" w:rsidRDefault="002D6CA2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371" w:type="dxa"/>
            <w:gridSpan w:val="3"/>
          </w:tcPr>
          <w:p w:rsidR="002D6CA2" w:rsidRDefault="002D6CA2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47CBB" w:rsidTr="002D6CA2">
        <w:tc>
          <w:tcPr>
            <w:tcW w:w="494" w:type="dxa"/>
          </w:tcPr>
          <w:p w:rsidR="00547CBB" w:rsidRDefault="00547CBB" w:rsidP="002D6CA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547CBB" w:rsidRDefault="00547CBB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547CBB" w:rsidRDefault="00547CBB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47CBB" w:rsidRDefault="00547CBB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820" w:type="dxa"/>
          </w:tcPr>
          <w:p w:rsidR="00547CBB" w:rsidRDefault="00547CBB" w:rsidP="007A440B">
            <w:pPr>
              <w:pStyle w:val="ConsPlusNormal"/>
            </w:pPr>
            <w:r>
              <w:t>13.03.2017 г.</w:t>
            </w:r>
          </w:p>
        </w:tc>
        <w:tc>
          <w:tcPr>
            <w:tcW w:w="5670" w:type="dxa"/>
            <w:gridSpan w:val="2"/>
          </w:tcPr>
          <w:p w:rsidR="00547CBB" w:rsidRDefault="00547CBB" w:rsidP="002D6CA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547CBB" w:rsidRDefault="00547CBB" w:rsidP="002D6CA2">
            <w:pPr>
              <w:pStyle w:val="ConsPlusNormal"/>
            </w:pP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lastRenderedPageBreak/>
              <w:t>Сведения о способе управления многоквартирным домом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9E58CA">
            <w:pPr>
              <w:pStyle w:val="ConsPlusNormal"/>
            </w:pPr>
            <w:r>
              <w:t>1</w:t>
            </w:r>
            <w:r w:rsidR="009E58CA">
              <w:t>9</w:t>
            </w:r>
            <w:r>
              <w:t>.03.20</w:t>
            </w:r>
            <w:r w:rsidR="009E58CA">
              <w:t>09</w:t>
            </w:r>
            <w:r>
              <w:t xml:space="preserve">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9E58CA" w:rsidTr="002D6CA2">
        <w:tc>
          <w:tcPr>
            <w:tcW w:w="494" w:type="dxa"/>
            <w:vMerge/>
          </w:tcPr>
          <w:p w:rsidR="009E58CA" w:rsidRDefault="009E58CA" w:rsidP="002D6CA2"/>
        </w:tc>
        <w:tc>
          <w:tcPr>
            <w:tcW w:w="2114" w:type="dxa"/>
            <w:vMerge/>
          </w:tcPr>
          <w:p w:rsidR="009E58CA" w:rsidRDefault="009E58CA" w:rsidP="002D6CA2"/>
        </w:tc>
        <w:tc>
          <w:tcPr>
            <w:tcW w:w="980" w:type="dxa"/>
            <w:vMerge/>
          </w:tcPr>
          <w:p w:rsidR="009E58CA" w:rsidRDefault="009E58CA" w:rsidP="002D6CA2"/>
        </w:tc>
        <w:tc>
          <w:tcPr>
            <w:tcW w:w="2309" w:type="dxa"/>
          </w:tcPr>
          <w:p w:rsidR="009E58CA" w:rsidRDefault="009E58CA" w:rsidP="002D6CA2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820" w:type="dxa"/>
          </w:tcPr>
          <w:p w:rsidR="009E58CA" w:rsidRDefault="009E58CA" w:rsidP="000149DB">
            <w:pPr>
              <w:pStyle w:val="ConsPlusNormal"/>
            </w:pPr>
            <w:r>
              <w:t>19.03.2009 г.</w:t>
            </w:r>
          </w:p>
        </w:tc>
        <w:tc>
          <w:tcPr>
            <w:tcW w:w="5670" w:type="dxa"/>
            <w:gridSpan w:val="2"/>
          </w:tcPr>
          <w:p w:rsidR="009E58CA" w:rsidRDefault="009E58CA" w:rsidP="002D6CA2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701" w:type="dxa"/>
          </w:tcPr>
          <w:p w:rsidR="009E58CA" w:rsidRDefault="009E58CA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Региональный оператор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9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</w:t>
            </w:r>
            <w:r>
              <w:lastRenderedPageBreak/>
              <w:t>14; 2015, N 1, ст. 52).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 xml:space="preserve">Заполняется при наличии выбранного способа формирования </w:t>
            </w:r>
            <w:r>
              <w:lastRenderedPageBreak/>
              <w:t>фонда капитального ремонта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lastRenderedPageBreak/>
              <w:t>Общая характеристика многоквартирного дома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528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Пуровский район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Поселок Ханымей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Улица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Кв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>
              <w:t>8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Корпус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Литера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Год постройки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>
              <w:t>2004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Год ввода дома в </w:t>
            </w:r>
            <w:r>
              <w:lastRenderedPageBreak/>
              <w:t>эксплуатацию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>
              <w:lastRenderedPageBreak/>
              <w:t>2004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календарный год ввода дома в </w:t>
            </w:r>
            <w:r>
              <w:lastRenderedPageBreak/>
              <w:t>эксплуатацию.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Панельный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1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36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9E58CA">
            <w:pPr>
              <w:pStyle w:val="ConsPlusNormal"/>
            </w:pPr>
            <w:r>
              <w:t>3</w:t>
            </w:r>
            <w:r w:rsidR="009E58CA">
              <w:t>5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>
              <w:t>1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962" w:type="dxa"/>
            <w:gridSpan w:val="2"/>
          </w:tcPr>
          <w:p w:rsidR="002D6CA2" w:rsidRDefault="009E58CA" w:rsidP="002D6CA2">
            <w:pPr>
              <w:pStyle w:val="ConsPlusNormal"/>
            </w:pPr>
            <w:r w:rsidRPr="009E58CA">
              <w:t>2917.4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1876,8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 xml:space="preserve">- общая площадь </w:t>
            </w:r>
            <w:r>
              <w:lastRenderedPageBreak/>
              <w:t>нежилых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Общая площадь </w:t>
            </w:r>
            <w:r>
              <w:lastRenderedPageBreak/>
              <w:t>нежилых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lastRenderedPageBreak/>
              <w:t>62,9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общая площадь нежилых помещений, не </w:t>
            </w:r>
            <w:r>
              <w:lastRenderedPageBreak/>
              <w:t>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248,9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962" w:type="dxa"/>
            <w:gridSpan w:val="2"/>
          </w:tcPr>
          <w:p w:rsidR="002D6CA2" w:rsidRDefault="0031561A" w:rsidP="002D6CA2">
            <w:pPr>
              <w:pStyle w:val="ConsPlusNormal"/>
            </w:pPr>
            <w:r w:rsidRPr="0031561A">
              <w:t>89:05:030201:1343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кадастрового номера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62" w:type="dxa"/>
            <w:gridSpan w:val="2"/>
          </w:tcPr>
          <w:p w:rsidR="002D6CA2" w:rsidRDefault="0031561A" w:rsidP="002D6CA2">
            <w:pPr>
              <w:pStyle w:val="ConsPlusNormal"/>
            </w:pPr>
            <w:r w:rsidRPr="0031561A">
              <w:t>1054.7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lastRenderedPageBreak/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 xml:space="preserve">В случае если </w:t>
            </w:r>
            <w:r>
              <w:lastRenderedPageBreak/>
              <w:t>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20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класса энергетической эффективности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Элементы благоустройства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Детская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Другое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 xml:space="preserve">Заполняется при наличии иных элементов </w:t>
            </w:r>
            <w:r>
              <w:lastRenderedPageBreak/>
              <w:t>благоустройства</w:t>
            </w:r>
          </w:p>
        </w:tc>
      </w:tr>
    </w:tbl>
    <w:p w:rsidR="002D6CA2" w:rsidRDefault="002D6CA2" w:rsidP="002D6CA2">
      <w:pPr>
        <w:pStyle w:val="ConsPlusNormal"/>
        <w:jc w:val="both"/>
      </w:pPr>
    </w:p>
    <w:p w:rsidR="002D6CA2" w:rsidRDefault="002D6CA2" w:rsidP="002D6CA2">
      <w:pPr>
        <w:pStyle w:val="ConsPlusNormal"/>
        <w:jc w:val="both"/>
      </w:pPr>
      <w:r>
        <w:t>Форма 2.1. Общие сведения о многоквартирном доме</w:t>
      </w:r>
    </w:p>
    <w:p w:rsidR="002D6CA2" w:rsidRDefault="002D6CA2" w:rsidP="002D6CA2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820"/>
        <w:gridCol w:w="142"/>
        <w:gridCol w:w="5528"/>
        <w:gridCol w:w="1701"/>
      </w:tblGrid>
      <w:tr w:rsidR="002D6CA2" w:rsidTr="002D6CA2">
        <w:tc>
          <w:tcPr>
            <w:tcW w:w="7717" w:type="dxa"/>
            <w:gridSpan w:val="5"/>
          </w:tcPr>
          <w:p w:rsidR="002D6CA2" w:rsidRDefault="002D6CA2" w:rsidP="002D6CA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7371" w:type="dxa"/>
            <w:gridSpan w:val="3"/>
          </w:tcPr>
          <w:p w:rsidR="002D6CA2" w:rsidRDefault="002D6CA2" w:rsidP="002D6CA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47CBB" w:rsidTr="002D6CA2">
        <w:tc>
          <w:tcPr>
            <w:tcW w:w="494" w:type="dxa"/>
          </w:tcPr>
          <w:p w:rsidR="00547CBB" w:rsidRDefault="00547CBB" w:rsidP="002D6CA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547CBB" w:rsidRDefault="00547CBB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547CBB" w:rsidRDefault="00547CBB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47CBB" w:rsidRDefault="00547CBB" w:rsidP="002D6CA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820" w:type="dxa"/>
          </w:tcPr>
          <w:p w:rsidR="00547CBB" w:rsidRDefault="00547CBB" w:rsidP="007A440B">
            <w:pPr>
              <w:pStyle w:val="ConsPlusNormal"/>
            </w:pPr>
            <w:r>
              <w:t>13.03.2017 г.</w:t>
            </w:r>
          </w:p>
        </w:tc>
        <w:tc>
          <w:tcPr>
            <w:tcW w:w="5670" w:type="dxa"/>
            <w:gridSpan w:val="2"/>
          </w:tcPr>
          <w:p w:rsidR="00547CBB" w:rsidRDefault="00547CBB" w:rsidP="002D6CA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547CBB" w:rsidRDefault="00547CBB" w:rsidP="002D6CA2">
            <w:pPr>
              <w:pStyle w:val="ConsPlusNormal"/>
            </w:pP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Сведения о способе управления многоквартирным домом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протокол общего собрания собственников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3508EB">
            <w:pPr>
              <w:pStyle w:val="ConsPlusNormal"/>
            </w:pPr>
            <w:r>
              <w:t>1</w:t>
            </w:r>
            <w:r w:rsidR="003508EB">
              <w:t>9</w:t>
            </w:r>
            <w:r>
              <w:t>.03.201</w:t>
            </w:r>
            <w:r w:rsidR="003508EB">
              <w:t>0</w:t>
            </w:r>
            <w:r>
              <w:t xml:space="preserve"> г.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3508EB" w:rsidTr="002D6CA2">
        <w:tc>
          <w:tcPr>
            <w:tcW w:w="494" w:type="dxa"/>
            <w:vMerge/>
          </w:tcPr>
          <w:p w:rsidR="003508EB" w:rsidRDefault="003508EB" w:rsidP="002D6CA2"/>
        </w:tc>
        <w:tc>
          <w:tcPr>
            <w:tcW w:w="2114" w:type="dxa"/>
            <w:vMerge/>
          </w:tcPr>
          <w:p w:rsidR="003508EB" w:rsidRDefault="003508EB" w:rsidP="002D6CA2"/>
        </w:tc>
        <w:tc>
          <w:tcPr>
            <w:tcW w:w="980" w:type="dxa"/>
            <w:vMerge/>
          </w:tcPr>
          <w:p w:rsidR="003508EB" w:rsidRDefault="003508EB" w:rsidP="002D6CA2"/>
        </w:tc>
        <w:tc>
          <w:tcPr>
            <w:tcW w:w="2309" w:type="dxa"/>
          </w:tcPr>
          <w:p w:rsidR="003508EB" w:rsidRDefault="003508EB" w:rsidP="002D6CA2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820" w:type="dxa"/>
          </w:tcPr>
          <w:p w:rsidR="003508EB" w:rsidRDefault="003508EB" w:rsidP="000149DB">
            <w:pPr>
              <w:pStyle w:val="ConsPlusNormal"/>
            </w:pPr>
            <w:r>
              <w:t>19.03.2010 г.</w:t>
            </w:r>
          </w:p>
        </w:tc>
        <w:tc>
          <w:tcPr>
            <w:tcW w:w="5670" w:type="dxa"/>
            <w:gridSpan w:val="2"/>
          </w:tcPr>
          <w:p w:rsidR="003508EB" w:rsidRDefault="003508EB" w:rsidP="002D6CA2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701" w:type="dxa"/>
          </w:tcPr>
          <w:p w:rsidR="003508EB" w:rsidRDefault="003508EB" w:rsidP="002D6CA2">
            <w:pPr>
              <w:pStyle w:val="ConsPlusNormal"/>
            </w:pPr>
            <w:r>
              <w:t xml:space="preserve">Заполняется при наличии </w:t>
            </w:r>
            <w:r>
              <w:lastRenderedPageBreak/>
              <w:t>договора управления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  <w:r>
              <w:t>Региональный оператор</w:t>
            </w: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21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Общая характеристика многоквартирного дома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528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Пуровский район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Поселок Ханымей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Улица</w:t>
            </w:r>
          </w:p>
        </w:tc>
        <w:tc>
          <w:tcPr>
            <w:tcW w:w="1962" w:type="dxa"/>
            <w:gridSpan w:val="2"/>
          </w:tcPr>
          <w:p w:rsidR="002D6CA2" w:rsidRDefault="002D6CA2" w:rsidP="003508EB">
            <w:pPr>
              <w:pStyle w:val="ConsPlusNormal"/>
            </w:pPr>
            <w:r>
              <w:t>Кв</w:t>
            </w:r>
            <w:proofErr w:type="gramStart"/>
            <w:r>
              <w:t>.</w:t>
            </w:r>
            <w:r w:rsidR="003508EB">
              <w:t>К</w:t>
            </w:r>
            <w:proofErr w:type="gramEnd"/>
            <w:r w:rsidR="003508EB">
              <w:t>омсомольский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Данные ФИАС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дома</w:t>
            </w:r>
          </w:p>
        </w:tc>
        <w:tc>
          <w:tcPr>
            <w:tcW w:w="1962" w:type="dxa"/>
            <w:gridSpan w:val="2"/>
          </w:tcPr>
          <w:p w:rsidR="002D6CA2" w:rsidRDefault="003508EB" w:rsidP="002D6CA2">
            <w:pPr>
              <w:pStyle w:val="ConsPlusNormal"/>
            </w:pPr>
            <w:r>
              <w:t>8</w:t>
            </w: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Корпус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Строение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Литера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  <w:vMerge/>
          </w:tcPr>
          <w:p w:rsidR="002D6CA2" w:rsidRDefault="002D6CA2" w:rsidP="002D6CA2"/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Год постройки</w:t>
            </w:r>
          </w:p>
        </w:tc>
        <w:tc>
          <w:tcPr>
            <w:tcW w:w="1962" w:type="dxa"/>
            <w:gridSpan w:val="2"/>
          </w:tcPr>
          <w:p w:rsidR="002D6CA2" w:rsidRDefault="003508EB" w:rsidP="002D6CA2">
            <w:pPr>
              <w:pStyle w:val="ConsPlusNormal"/>
            </w:pPr>
            <w:r>
              <w:t>2009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962" w:type="dxa"/>
            <w:gridSpan w:val="2"/>
          </w:tcPr>
          <w:p w:rsidR="002D6CA2" w:rsidRDefault="003508EB" w:rsidP="002D6CA2">
            <w:pPr>
              <w:pStyle w:val="ConsPlusNormal"/>
            </w:pPr>
            <w:r>
              <w:t>2009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Тип дома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Панельный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3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1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962" w:type="dxa"/>
            <w:gridSpan w:val="2"/>
          </w:tcPr>
          <w:p w:rsidR="002D6CA2" w:rsidRDefault="00086322" w:rsidP="002D6CA2">
            <w:pPr>
              <w:pStyle w:val="ConsPlusNormal"/>
            </w:pPr>
            <w:r>
              <w:t>2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962" w:type="dxa"/>
            <w:gridSpan w:val="2"/>
          </w:tcPr>
          <w:p w:rsidR="002D6CA2" w:rsidRDefault="00086322" w:rsidP="002D6CA2">
            <w:pPr>
              <w:pStyle w:val="ConsPlusNormal"/>
            </w:pPr>
            <w:r>
              <w:t>24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962" w:type="dxa"/>
            <w:gridSpan w:val="2"/>
          </w:tcPr>
          <w:p w:rsidR="002D6CA2" w:rsidRDefault="00086322" w:rsidP="002D6CA2">
            <w:pPr>
              <w:pStyle w:val="ConsPlusNormal"/>
            </w:pPr>
            <w:r>
              <w:t>24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962" w:type="dxa"/>
            <w:gridSpan w:val="2"/>
          </w:tcPr>
          <w:p w:rsidR="002D6CA2" w:rsidRDefault="00086322" w:rsidP="002D6CA2">
            <w:pPr>
              <w:pStyle w:val="ConsPlusNormal"/>
            </w:pPr>
            <w:r w:rsidRPr="00086322">
              <w:t>2293.8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1561,2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0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962" w:type="dxa"/>
            <w:gridSpan w:val="2"/>
          </w:tcPr>
          <w:p w:rsidR="002D6CA2" w:rsidRDefault="00547CBB" w:rsidP="002D6CA2">
            <w:pPr>
              <w:pStyle w:val="ConsPlusNormal"/>
            </w:pPr>
            <w:r>
              <w:t>163,9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962" w:type="dxa"/>
            <w:gridSpan w:val="2"/>
          </w:tcPr>
          <w:p w:rsidR="002D6CA2" w:rsidRDefault="00086322" w:rsidP="002D6CA2">
            <w:pPr>
              <w:pStyle w:val="ConsPlusNormal"/>
            </w:pPr>
            <w:r w:rsidRPr="00086322">
              <w:t>89:05:030201:1037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кадастрового номера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62" w:type="dxa"/>
            <w:gridSpan w:val="2"/>
          </w:tcPr>
          <w:p w:rsidR="002D6CA2" w:rsidRDefault="00086322" w:rsidP="002D6CA2">
            <w:pPr>
              <w:pStyle w:val="ConsPlusNormal"/>
            </w:pPr>
            <w:r w:rsidRPr="00086322">
              <w:t>740.7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2D6CA2" w:rsidTr="002D6CA2">
        <w:tc>
          <w:tcPr>
            <w:tcW w:w="49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2D6CA2" w:rsidRDefault="002D6CA2" w:rsidP="002D6CA2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Дата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  <w:vMerge/>
          </w:tcPr>
          <w:p w:rsidR="002D6CA2" w:rsidRDefault="002D6CA2" w:rsidP="002D6CA2"/>
        </w:tc>
        <w:tc>
          <w:tcPr>
            <w:tcW w:w="2114" w:type="dxa"/>
            <w:vMerge/>
          </w:tcPr>
          <w:p w:rsidR="002D6CA2" w:rsidRDefault="002D6CA2" w:rsidP="002D6CA2"/>
        </w:tc>
        <w:tc>
          <w:tcPr>
            <w:tcW w:w="980" w:type="dxa"/>
            <w:vMerge/>
          </w:tcPr>
          <w:p w:rsidR="002D6CA2" w:rsidRDefault="002D6CA2" w:rsidP="002D6CA2"/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Номер документа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22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класса энергетической эффективности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962" w:type="dxa"/>
            <w:gridSpan w:val="2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528" w:type="dxa"/>
          </w:tcPr>
          <w:p w:rsidR="002D6CA2" w:rsidRDefault="002D6CA2" w:rsidP="002D6CA2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2D6CA2" w:rsidTr="002D6CA2">
        <w:tc>
          <w:tcPr>
            <w:tcW w:w="15088" w:type="dxa"/>
            <w:gridSpan w:val="8"/>
          </w:tcPr>
          <w:p w:rsidR="002D6CA2" w:rsidRDefault="002D6CA2" w:rsidP="002D6CA2">
            <w:pPr>
              <w:pStyle w:val="ConsPlusNormal"/>
            </w:pPr>
            <w:r>
              <w:t>Элементы благоустройства</w:t>
            </w: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Детская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</w:p>
        </w:tc>
      </w:tr>
      <w:tr w:rsidR="002D6CA2" w:rsidTr="002D6CA2">
        <w:tc>
          <w:tcPr>
            <w:tcW w:w="494" w:type="dxa"/>
          </w:tcPr>
          <w:p w:rsidR="002D6CA2" w:rsidRDefault="002D6CA2" w:rsidP="002D6CA2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2D6CA2" w:rsidRDefault="002D6CA2" w:rsidP="002D6CA2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2D6CA2" w:rsidRDefault="002D6CA2" w:rsidP="002D6C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D6CA2" w:rsidRDefault="002D6CA2" w:rsidP="002D6CA2">
            <w:pPr>
              <w:pStyle w:val="ConsPlusNormal"/>
            </w:pPr>
            <w:r>
              <w:t>Другое</w:t>
            </w:r>
          </w:p>
        </w:tc>
        <w:tc>
          <w:tcPr>
            <w:tcW w:w="1820" w:type="dxa"/>
          </w:tcPr>
          <w:p w:rsidR="002D6CA2" w:rsidRDefault="002D6CA2" w:rsidP="002D6CA2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2D6CA2" w:rsidRDefault="002D6CA2" w:rsidP="002D6CA2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01" w:type="dxa"/>
          </w:tcPr>
          <w:p w:rsidR="002D6CA2" w:rsidRDefault="002D6CA2" w:rsidP="002D6CA2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2D6CA2" w:rsidRDefault="002D6CA2" w:rsidP="002D6CA2">
      <w:pPr>
        <w:pStyle w:val="ConsPlusNormal"/>
        <w:jc w:val="both"/>
      </w:pPr>
    </w:p>
    <w:p w:rsidR="002D6CA2" w:rsidRDefault="002D6CA2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6335"/>
        <w:gridCol w:w="1701"/>
      </w:tblGrid>
      <w:tr w:rsidR="00294B98" w:rsidTr="00D3185A">
        <w:tc>
          <w:tcPr>
            <w:tcW w:w="7052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8036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Фундамент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фундамента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фундамента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фундамента.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Стены и перекрытия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перекрытий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перекрытий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перекрытий.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материал несущих стен.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Фасады (заполняется по каждому типу фасада)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фасада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фасада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фасада.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Крыши (заполняется по каждому типу крыши)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крыши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крыши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крыши.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кровли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кровли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кровли.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Подвал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площадь подвала по полу.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Мусоропроводы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мусоропровода.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мусоропроводов</w:t>
            </w: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Лифты (заполняется для каждого лифта)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Номер подъезда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подъезда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номер подъезда, где расположен лифт.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лифта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лифта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лифта.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Общедомовые приборы учета (заполняется для каждого прибора учета)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вид коммунального ресурса.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прибора учета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прибора.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электроснабжения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электроснабжения.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теплоснабжения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теплоснабжения.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горячего водоснабжения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горячего водоснабжения.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холодного водоснабжения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холодного водоснабжения.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водоотведения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водоотведения.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выгребных ям</w:t>
            </w: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газоснабжения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газоснабжения.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вентиляции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вентиляции.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пожаротушения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пожаротушения.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Система водостоков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тип системы водостоков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294B98" w:rsidRDefault="00294B98">
      <w:pPr>
        <w:pStyle w:val="ConsPlusNormal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6335"/>
        <w:gridCol w:w="1701"/>
      </w:tblGrid>
      <w:tr w:rsidR="00294B98" w:rsidTr="00D3185A">
        <w:tc>
          <w:tcPr>
            <w:tcW w:w="7052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8036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наименование работ (услуг).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</w:tbl>
    <w:p w:rsidR="00294B98" w:rsidRDefault="00294B98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p w:rsidR="00294B98" w:rsidRDefault="00294B98">
      <w:pPr>
        <w:pStyle w:val="ConsPlusNormal"/>
        <w:jc w:val="both"/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253"/>
        <w:gridCol w:w="6335"/>
        <w:gridCol w:w="1701"/>
      </w:tblGrid>
      <w:tr w:rsidR="00294B98" w:rsidTr="00540531">
        <w:tc>
          <w:tcPr>
            <w:tcW w:w="7150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8036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540531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540531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253" w:type="dxa"/>
          </w:tcPr>
          <w:p w:rsidR="00294B98" w:rsidRDefault="00540531">
            <w:pPr>
              <w:pStyle w:val="ConsPlusNormal"/>
            </w:pPr>
            <w:r>
              <w:t>13.03.2017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253" w:type="dxa"/>
          </w:tcPr>
          <w:p w:rsidR="00294B98" w:rsidRDefault="00540531" w:rsidP="00540531">
            <w:pPr>
              <w:pStyle w:val="ConsPlusNormal"/>
            </w:pP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1253" w:type="dxa"/>
          </w:tcPr>
          <w:p w:rsidR="00294B98" w:rsidRDefault="00540531">
            <w:pPr>
              <w:pStyle w:val="ConsPlusNormal"/>
            </w:pPr>
            <w:r>
              <w:t>Договор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253" w:type="dxa"/>
          </w:tcPr>
          <w:p w:rsidR="00294B98" w:rsidRDefault="00540531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Тариф (цена)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Тариф (цена)</w:t>
            </w:r>
          </w:p>
        </w:tc>
        <w:tc>
          <w:tcPr>
            <w:tcW w:w="1253" w:type="dxa"/>
          </w:tcPr>
          <w:p w:rsidR="00294B98" w:rsidRDefault="00540531">
            <w:pPr>
              <w:pStyle w:val="ConsPlusNormal"/>
            </w:pPr>
            <w:r>
              <w:t>1,81</w:t>
            </w:r>
          </w:p>
          <w:p w:rsidR="00540531" w:rsidRDefault="00540531">
            <w:pPr>
              <w:pStyle w:val="ConsPlusNormal"/>
            </w:pPr>
            <w:r>
              <w:t>1,84</w:t>
            </w:r>
          </w:p>
          <w:p w:rsidR="00540531" w:rsidRDefault="00540531">
            <w:pPr>
              <w:pStyle w:val="ConsPlusNormal"/>
            </w:pPr>
            <w:r>
              <w:t>0,92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дифференциации тарифов</w:t>
            </w:r>
          </w:p>
        </w:tc>
      </w:tr>
      <w:tr w:rsidR="00294B98" w:rsidTr="00540531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1253" w:type="dxa"/>
          </w:tcPr>
          <w:p w:rsidR="00294B98" w:rsidRDefault="00540531">
            <w:pPr>
              <w:pStyle w:val="ConsPlusNormal"/>
            </w:pPr>
            <w:r>
              <w:t>АО «ТЭК»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1253" w:type="dxa"/>
          </w:tcPr>
          <w:p w:rsidR="00294B98" w:rsidRDefault="00540531">
            <w:pPr>
              <w:pStyle w:val="ConsPlusNormal"/>
            </w:pPr>
            <w:r>
              <w:t>8602067215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1253" w:type="dxa"/>
          </w:tcPr>
          <w:p w:rsidR="00294B98" w:rsidRDefault="00540531">
            <w:pPr>
              <w:pStyle w:val="ConsPlusNormal"/>
            </w:pPr>
            <w:r>
              <w:t>01.01.2013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1253" w:type="dxa"/>
          </w:tcPr>
          <w:p w:rsidR="00294B98" w:rsidRDefault="00540531">
            <w:pPr>
              <w:pStyle w:val="ConsPlusNormal"/>
            </w:pPr>
            <w:r>
              <w:t>779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Дополнительно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294B98" w:rsidTr="00540531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Дополнительно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 xml:space="preserve"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</w:t>
            </w:r>
            <w:r>
              <w:lastRenderedPageBreak/>
              <w:t>условия.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lastRenderedPageBreak/>
              <w:t xml:space="preserve">Заполняется при наличии норматива </w:t>
            </w:r>
            <w:r>
              <w:lastRenderedPageBreak/>
              <w:t>потребления коммунальной услуги на общедомовые нужды</w:t>
            </w:r>
          </w:p>
        </w:tc>
      </w:tr>
      <w:tr w:rsidR="00294B98" w:rsidTr="00540531">
        <w:tc>
          <w:tcPr>
            <w:tcW w:w="15186" w:type="dxa"/>
            <w:gridSpan w:val="7"/>
          </w:tcPr>
          <w:p w:rsidR="00294B98" w:rsidRDefault="00294B98">
            <w:pPr>
              <w:pStyle w:val="ConsPlusNormal"/>
            </w:pPr>
            <w: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94B98" w:rsidTr="00540531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540531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253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6335"/>
        <w:gridCol w:w="1701"/>
      </w:tblGrid>
      <w:tr w:rsidR="00294B98" w:rsidTr="00D3185A">
        <w:tc>
          <w:tcPr>
            <w:tcW w:w="7052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8036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 xml:space="preserve">Площадь общего имущества (заполняется в </w:t>
            </w:r>
            <w:r>
              <w:lastRenderedPageBreak/>
              <w:t>отношении помещений и земельных участков)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Площадь общего имущества (заполняется в </w:t>
            </w:r>
            <w:r>
              <w:lastRenderedPageBreak/>
              <w:t>отношении помещений и земельных участков)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 xml:space="preserve"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</w:t>
            </w:r>
            <w:r>
              <w:lastRenderedPageBreak/>
              <w:t>земельными участками.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lastRenderedPageBreak/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1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294B98" w:rsidTr="00D3185A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Реквизиты договора (номер и дата)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заключения договора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</w:tcPr>
          <w:p w:rsidR="00294B98" w:rsidRDefault="00294B98">
            <w:pPr>
              <w:pStyle w:val="ConsPlusNormal"/>
            </w:pP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договора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 xml:space="preserve">Реквизиты протокола общего собрания собственников </w:t>
            </w:r>
            <w:r>
              <w:lastRenderedPageBreak/>
              <w:t>помещений, на котором принято решение об использовании общедомового имущества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</w:t>
            </w:r>
            <w:r>
              <w:lastRenderedPageBreak/>
              <w:t>третьим лицам.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ind w:firstLine="540"/>
        <w:jc w:val="both"/>
      </w:pPr>
      <w:r>
        <w:t>--------------------------------</w:t>
      </w:r>
    </w:p>
    <w:p w:rsidR="00294B98" w:rsidRDefault="00294B98">
      <w:pPr>
        <w:pStyle w:val="ConsPlusNormal"/>
        <w:ind w:firstLine="540"/>
        <w:jc w:val="both"/>
      </w:pPr>
      <w:bookmarkStart w:id="5" w:name="P1631"/>
      <w:bookmarkEnd w:id="5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1691" w:history="1">
        <w:r>
          <w:rPr>
            <w:color w:val="0000FF"/>
          </w:rPr>
          <w:t>&lt;*&gt;</w:t>
        </w:r>
      </w:hyperlink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6335"/>
        <w:gridCol w:w="1701"/>
      </w:tblGrid>
      <w:tr w:rsidR="00294B98" w:rsidTr="00D3185A">
        <w:tc>
          <w:tcPr>
            <w:tcW w:w="7052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8036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владельца специального счета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ИНН владельца специального счета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ИНН владельца специального счета.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 xml:space="preserve">Размер взноса на капитальный ремонт в расчете на 1 кв. м в соответствии с решением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Размер взноса на капитальный ремонт в расчете на 1 кв. м в соответствии с решением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ind w:firstLine="540"/>
        <w:jc w:val="both"/>
      </w:pPr>
      <w:r>
        <w:t>--------------------------------</w:t>
      </w:r>
    </w:p>
    <w:p w:rsidR="00294B98" w:rsidRDefault="00294B98">
      <w:pPr>
        <w:pStyle w:val="ConsPlusNormal"/>
        <w:ind w:firstLine="540"/>
        <w:jc w:val="both"/>
      </w:pPr>
      <w:bookmarkStart w:id="6" w:name="P1691"/>
      <w:bookmarkEnd w:id="6"/>
      <w:r>
        <w:t xml:space="preserve">&lt;*&gt; Данные сведения раскрываются в случаях, предусмотренных </w:t>
      </w:r>
      <w:hyperlink r:id="rId23" w:history="1">
        <w:r>
          <w:rPr>
            <w:color w:val="0000FF"/>
          </w:rPr>
          <w:t>подпунктом "ж" пункта 3</w:t>
        </w:r>
      </w:hyperlink>
      <w:r>
        <w:t xml:space="preserve"> Стандарта.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1733" w:history="1">
        <w:r>
          <w:rPr>
            <w:color w:val="0000FF"/>
          </w:rPr>
          <w:t>&lt;*&gt;</w:t>
        </w:r>
      </w:hyperlink>
      <w:r>
        <w:t xml:space="preserve"> (заполняется по каждому собранию собственников помещений)</w:t>
      </w:r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6335"/>
        <w:gridCol w:w="1701"/>
      </w:tblGrid>
      <w:tr w:rsidR="00294B98" w:rsidTr="00D3185A">
        <w:tc>
          <w:tcPr>
            <w:tcW w:w="7052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8036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 w:val="restart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294B98" w:rsidRDefault="00294B98">
            <w:pPr>
              <w:pStyle w:val="ConsPlusNormal"/>
            </w:pPr>
            <w:r>
              <w:t xml:space="preserve">Реквизиты протокола общего собрания собственников помещений (дата, </w:t>
            </w:r>
            <w:r>
              <w:lastRenderedPageBreak/>
              <w:t>номер)</w:t>
            </w:r>
          </w:p>
        </w:tc>
        <w:tc>
          <w:tcPr>
            <w:tcW w:w="980" w:type="dxa"/>
            <w:vMerge w:val="restart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  <w:vMerge/>
          </w:tcPr>
          <w:p w:rsidR="00294B98" w:rsidRDefault="00294B98"/>
        </w:tc>
        <w:tc>
          <w:tcPr>
            <w:tcW w:w="2114" w:type="dxa"/>
            <w:vMerge/>
          </w:tcPr>
          <w:p w:rsidR="00294B98" w:rsidRDefault="00294B98"/>
        </w:tc>
        <w:tc>
          <w:tcPr>
            <w:tcW w:w="980" w:type="dxa"/>
            <w:vMerge/>
          </w:tcPr>
          <w:p w:rsidR="00294B98" w:rsidRDefault="00294B98"/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Номер протокола </w:t>
            </w:r>
            <w:r>
              <w:lastRenderedPageBreak/>
              <w:t>общего собрания собственников помещений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 xml:space="preserve">Указывается номер протокола общего собрания собственников </w:t>
            </w:r>
            <w:r>
              <w:lastRenderedPageBreak/>
              <w:t>помещений.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ind w:firstLine="540"/>
        <w:jc w:val="both"/>
      </w:pPr>
      <w:r>
        <w:t>--------------------------------</w:t>
      </w:r>
    </w:p>
    <w:p w:rsidR="00294B98" w:rsidRDefault="00294B98">
      <w:pPr>
        <w:pStyle w:val="ConsPlusNormal"/>
        <w:ind w:firstLine="540"/>
        <w:jc w:val="both"/>
      </w:pPr>
      <w:bookmarkStart w:id="7" w:name="P1733"/>
      <w:bookmarkEnd w:id="7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294B98" w:rsidRDefault="00294B98">
      <w:pPr>
        <w:pStyle w:val="ConsPlusNormal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94B98" w:rsidRDefault="00294B98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6335"/>
        <w:gridCol w:w="1701"/>
      </w:tblGrid>
      <w:tr w:rsidR="00294B98" w:rsidTr="00D3185A">
        <w:tc>
          <w:tcPr>
            <w:tcW w:w="7052" w:type="dxa"/>
            <w:gridSpan w:val="5"/>
          </w:tcPr>
          <w:p w:rsidR="00294B98" w:rsidRDefault="00294B9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8036" w:type="dxa"/>
            <w:gridSpan w:val="2"/>
          </w:tcPr>
          <w:p w:rsidR="00294B98" w:rsidRDefault="00294B9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</w:tcPr>
          <w:p w:rsidR="00294B98" w:rsidRDefault="006433DA">
            <w:pPr>
              <w:pStyle w:val="ConsPlusNormal"/>
            </w:pPr>
            <w:r>
              <w:t>2640014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1155" w:type="dxa"/>
          </w:tcPr>
          <w:p w:rsidR="00294B98" w:rsidRDefault="006433DA">
            <w:pPr>
              <w:pStyle w:val="ConsPlusNormal"/>
            </w:pPr>
            <w:r>
              <w:t>2200011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1155" w:type="dxa"/>
          </w:tcPr>
          <w:p w:rsidR="00294B98" w:rsidRDefault="006433DA">
            <w:pPr>
              <w:pStyle w:val="ConsPlusNormal"/>
            </w:pPr>
            <w:r>
              <w:t>440002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 xml:space="preserve">Указывается сумма начислений потребителям многоквартирного дома за услуги управления, входящая в сумму общего размера </w:t>
            </w:r>
            <w:r>
              <w:lastRenderedPageBreak/>
              <w:t>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1155" w:type="dxa"/>
          </w:tcPr>
          <w:p w:rsidR="00294B98" w:rsidRDefault="006433DA">
            <w:pPr>
              <w:pStyle w:val="ConsPlusNormal"/>
            </w:pPr>
            <w:r>
              <w:t>2784465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</w:tcPr>
          <w:p w:rsidR="00294B98" w:rsidRDefault="006433DA">
            <w:pPr>
              <w:pStyle w:val="ConsPlusNormal"/>
            </w:pPr>
            <w:r>
              <w:t>2784465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1155" w:type="dxa"/>
          </w:tcPr>
          <w:p w:rsidR="00294B98" w:rsidRDefault="006433DA">
            <w:pPr>
              <w:pStyle w:val="ConsPlusNormal"/>
            </w:pPr>
            <w:r>
              <w:t>772786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bookmarkStart w:id="8" w:name="P1890"/>
            <w:bookmarkEnd w:id="8"/>
            <w:r>
              <w:t>21.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 xml:space="preserve">Годовая фактическая стоимость работ </w:t>
            </w:r>
            <w:r>
              <w:lastRenderedPageBreak/>
              <w:t>(услуг)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Годовая фактическая стоимость работ </w:t>
            </w:r>
            <w:r>
              <w:lastRenderedPageBreak/>
              <w:t>(услуг)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lastRenderedPageBreak/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Общая информация по предоставленным коммунальным услугам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294B98" w:rsidRDefault="00382304">
            <w:pPr>
              <w:pStyle w:val="ConsPlusNormal"/>
            </w:pP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294B98" w:rsidRDefault="00382304">
            <w:pPr>
              <w:pStyle w:val="ConsPlusNormal"/>
            </w:pPr>
            <w:r>
              <w:t>кВт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155" w:type="dxa"/>
          </w:tcPr>
          <w:p w:rsidR="00294B98" w:rsidRDefault="00294B98">
            <w:pPr>
              <w:pStyle w:val="ConsPlusNormal"/>
            </w:pP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155" w:type="dxa"/>
          </w:tcPr>
          <w:p w:rsidR="00294B98" w:rsidRDefault="00382304">
            <w:pPr>
              <w:pStyle w:val="ConsPlusNormal"/>
            </w:pPr>
            <w:r>
              <w:t>828435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155" w:type="dxa"/>
          </w:tcPr>
          <w:p w:rsidR="00294B98" w:rsidRDefault="00382304">
            <w:pPr>
              <w:pStyle w:val="ConsPlusNormal"/>
            </w:pPr>
            <w:r>
              <w:t>864632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155" w:type="dxa"/>
          </w:tcPr>
          <w:p w:rsidR="00294B98" w:rsidRDefault="00382304">
            <w:pPr>
              <w:pStyle w:val="ConsPlusNormal"/>
            </w:pPr>
            <w:r>
              <w:t>122404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</w:tcPr>
          <w:p w:rsidR="00294B98" w:rsidRDefault="00382304">
            <w:pPr>
              <w:pStyle w:val="ConsPlusNormal"/>
            </w:pPr>
            <w:r>
              <w:t>796368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</w:tcPr>
          <w:p w:rsidR="00294B98" w:rsidRDefault="00382304">
            <w:pPr>
              <w:pStyle w:val="ConsPlusNormal"/>
            </w:pPr>
            <w:r>
              <w:t>709601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</w:tcPr>
          <w:p w:rsidR="00294B98" w:rsidRDefault="0053402F">
            <w:pPr>
              <w:pStyle w:val="ConsPlusNormal"/>
            </w:pPr>
            <w:r>
              <w:t>86707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</w:tcPr>
          <w:p w:rsidR="00294B98" w:rsidRDefault="0053402F">
            <w:pPr>
              <w:pStyle w:val="ConsPlusNormal"/>
            </w:pPr>
            <w:r>
              <w:t>0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294B98" w:rsidRDefault="00193327">
            <w:pPr>
              <w:pStyle w:val="ConsPlusNormal"/>
            </w:pPr>
            <w:r>
              <w:t>0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294B98" w:rsidRDefault="00193327">
            <w:pPr>
              <w:pStyle w:val="ConsPlusNormal"/>
            </w:pPr>
            <w:r>
              <w:t>-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294B98" w:rsidRDefault="00193327">
            <w:pPr>
              <w:pStyle w:val="ConsPlusNormal"/>
            </w:pPr>
            <w:r>
              <w:t>-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294B98" w:rsidRDefault="00193327">
            <w:pPr>
              <w:pStyle w:val="ConsPlusNormal"/>
            </w:pPr>
            <w:r>
              <w:t>-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15088" w:type="dxa"/>
            <w:gridSpan w:val="7"/>
          </w:tcPr>
          <w:p w:rsidR="00294B98" w:rsidRDefault="00294B98">
            <w:pPr>
              <w:pStyle w:val="ConsPlusNormal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1155" w:type="dxa"/>
          </w:tcPr>
          <w:p w:rsidR="00294B98" w:rsidRDefault="00972A5D">
            <w:pPr>
              <w:pStyle w:val="ConsPlusNormal"/>
            </w:pPr>
            <w:r>
              <w:t>76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1155" w:type="dxa"/>
          </w:tcPr>
          <w:p w:rsidR="00294B98" w:rsidRDefault="00972A5D">
            <w:pPr>
              <w:pStyle w:val="ConsPlusNormal"/>
            </w:pPr>
            <w:r>
              <w:t>2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  <w:tr w:rsidR="00294B98" w:rsidTr="00D3185A">
        <w:tc>
          <w:tcPr>
            <w:tcW w:w="494" w:type="dxa"/>
          </w:tcPr>
          <w:p w:rsidR="00294B98" w:rsidRDefault="00294B98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</w:tcPr>
          <w:p w:rsidR="00294B98" w:rsidRDefault="00294B98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980" w:type="dxa"/>
          </w:tcPr>
          <w:p w:rsidR="00294B98" w:rsidRDefault="00294B9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294B98" w:rsidRDefault="00294B98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155" w:type="dxa"/>
          </w:tcPr>
          <w:p w:rsidR="00294B98" w:rsidRDefault="00972A5D">
            <w:pPr>
              <w:pStyle w:val="ConsPlusNormal"/>
            </w:pPr>
            <w:r>
              <w:t>484403</w:t>
            </w:r>
          </w:p>
        </w:tc>
        <w:tc>
          <w:tcPr>
            <w:tcW w:w="6335" w:type="dxa"/>
          </w:tcPr>
          <w:p w:rsidR="00294B98" w:rsidRDefault="00294B98">
            <w:pPr>
              <w:pStyle w:val="ConsPlusNormal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701" w:type="dxa"/>
          </w:tcPr>
          <w:p w:rsidR="00294B98" w:rsidRDefault="00294B98">
            <w:pPr>
              <w:pStyle w:val="ConsPlusNormal"/>
            </w:pP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ind w:firstLine="540"/>
        <w:jc w:val="both"/>
      </w:pPr>
      <w:r>
        <w:t>--------------------------------</w:t>
      </w:r>
    </w:p>
    <w:p w:rsidR="00294B98" w:rsidRDefault="00294B98">
      <w:pPr>
        <w:pStyle w:val="ConsPlusNormal"/>
        <w:ind w:firstLine="540"/>
        <w:jc w:val="both"/>
      </w:pPr>
      <w:bookmarkStart w:id="9" w:name="P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center"/>
      </w:pPr>
      <w:r>
        <w:t>ПЕРЕЧЕНЬ ИСПОЛЬЗУЕМЫХ СОКРАЩЕНИЙ</w:t>
      </w:r>
    </w:p>
    <w:p w:rsidR="00294B98" w:rsidRDefault="00294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57"/>
        <w:gridCol w:w="7200"/>
      </w:tblGrid>
      <w:tr w:rsidR="00294B98">
        <w:tc>
          <w:tcPr>
            <w:tcW w:w="680" w:type="dxa"/>
          </w:tcPr>
          <w:p w:rsidR="00294B98" w:rsidRDefault="00294B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757" w:type="dxa"/>
          </w:tcPr>
          <w:p w:rsidR="00294B98" w:rsidRDefault="00294B98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ОГРН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ОГРНИП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ИНН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ФИАС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Федеральная информационная адресная система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%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Процент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6.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ед.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Количественный показатель в единицах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кв. м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Квадратный метр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8.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чел.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Человек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руб.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Рубль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Натуральный показатель</w:t>
            </w:r>
          </w:p>
        </w:tc>
      </w:tr>
      <w:tr w:rsidR="00294B98">
        <w:tc>
          <w:tcPr>
            <w:tcW w:w="680" w:type="dxa"/>
          </w:tcPr>
          <w:p w:rsidR="00294B98" w:rsidRDefault="00294B9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757" w:type="dxa"/>
          </w:tcPr>
          <w:p w:rsidR="00294B98" w:rsidRDefault="00294B98">
            <w:pPr>
              <w:pStyle w:val="ConsPlusNormal"/>
            </w:pPr>
            <w:r>
              <w:t>куб. м</w:t>
            </w:r>
          </w:p>
        </w:tc>
        <w:tc>
          <w:tcPr>
            <w:tcW w:w="7200" w:type="dxa"/>
          </w:tcPr>
          <w:p w:rsidR="00294B98" w:rsidRDefault="00294B98">
            <w:pPr>
              <w:pStyle w:val="ConsPlusNormal"/>
            </w:pPr>
            <w:r>
              <w:t>Кубический метр</w:t>
            </w:r>
          </w:p>
        </w:tc>
      </w:tr>
    </w:tbl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jc w:val="both"/>
      </w:pPr>
    </w:p>
    <w:p w:rsidR="00294B98" w:rsidRDefault="00294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D1B" w:rsidRDefault="005C6D1B">
      <w:bookmarkStart w:id="10" w:name="_GoBack"/>
      <w:bookmarkEnd w:id="10"/>
    </w:p>
    <w:sectPr w:rsidR="005C6D1B" w:rsidSect="00086322">
      <w:pgSz w:w="16840" w:h="11907" w:orient="landscape"/>
      <w:pgMar w:top="567" w:right="284" w:bottom="425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B98"/>
    <w:rsid w:val="00004F22"/>
    <w:rsid w:val="000149DB"/>
    <w:rsid w:val="000260D1"/>
    <w:rsid w:val="00034414"/>
    <w:rsid w:val="0008079C"/>
    <w:rsid w:val="00080E30"/>
    <w:rsid w:val="00082879"/>
    <w:rsid w:val="00086322"/>
    <w:rsid w:val="000909C5"/>
    <w:rsid w:val="000962DA"/>
    <w:rsid w:val="000A50B1"/>
    <w:rsid w:val="000B17D0"/>
    <w:rsid w:val="000C049D"/>
    <w:rsid w:val="000C30F9"/>
    <w:rsid w:val="000C55D0"/>
    <w:rsid w:val="000C6E57"/>
    <w:rsid w:val="000D569B"/>
    <w:rsid w:val="000D7B8A"/>
    <w:rsid w:val="000D7CFD"/>
    <w:rsid w:val="000F14E7"/>
    <w:rsid w:val="00107B13"/>
    <w:rsid w:val="00117F14"/>
    <w:rsid w:val="0012790F"/>
    <w:rsid w:val="001426D3"/>
    <w:rsid w:val="00146B31"/>
    <w:rsid w:val="00150FF9"/>
    <w:rsid w:val="0015420B"/>
    <w:rsid w:val="00160385"/>
    <w:rsid w:val="001702F3"/>
    <w:rsid w:val="00180388"/>
    <w:rsid w:val="00182A65"/>
    <w:rsid w:val="00193327"/>
    <w:rsid w:val="00195DA1"/>
    <w:rsid w:val="0019728B"/>
    <w:rsid w:val="001D5B85"/>
    <w:rsid w:val="001D61A6"/>
    <w:rsid w:val="001D6F0A"/>
    <w:rsid w:val="001F2509"/>
    <w:rsid w:val="002075E6"/>
    <w:rsid w:val="0021748B"/>
    <w:rsid w:val="00221E19"/>
    <w:rsid w:val="0023056F"/>
    <w:rsid w:val="00242225"/>
    <w:rsid w:val="00262411"/>
    <w:rsid w:val="00276445"/>
    <w:rsid w:val="00284F04"/>
    <w:rsid w:val="00291E4A"/>
    <w:rsid w:val="00293102"/>
    <w:rsid w:val="00293844"/>
    <w:rsid w:val="00294B98"/>
    <w:rsid w:val="00294CBE"/>
    <w:rsid w:val="00295FF4"/>
    <w:rsid w:val="002C51B7"/>
    <w:rsid w:val="002C61B9"/>
    <w:rsid w:val="002C657F"/>
    <w:rsid w:val="002D6CA2"/>
    <w:rsid w:val="00303F51"/>
    <w:rsid w:val="00305D1A"/>
    <w:rsid w:val="003138B3"/>
    <w:rsid w:val="0031561A"/>
    <w:rsid w:val="00342EAD"/>
    <w:rsid w:val="0034500F"/>
    <w:rsid w:val="003508EB"/>
    <w:rsid w:val="003537DE"/>
    <w:rsid w:val="00355E87"/>
    <w:rsid w:val="0036303D"/>
    <w:rsid w:val="0036736A"/>
    <w:rsid w:val="00377861"/>
    <w:rsid w:val="00382304"/>
    <w:rsid w:val="0039288A"/>
    <w:rsid w:val="003B5060"/>
    <w:rsid w:val="003C0FDB"/>
    <w:rsid w:val="003E0811"/>
    <w:rsid w:val="003E293A"/>
    <w:rsid w:val="003E5163"/>
    <w:rsid w:val="003F08C9"/>
    <w:rsid w:val="003F0AB5"/>
    <w:rsid w:val="003F50C4"/>
    <w:rsid w:val="003F7ED3"/>
    <w:rsid w:val="00403D6B"/>
    <w:rsid w:val="00411C98"/>
    <w:rsid w:val="004139B0"/>
    <w:rsid w:val="00423F95"/>
    <w:rsid w:val="00442BAD"/>
    <w:rsid w:val="00450FA9"/>
    <w:rsid w:val="00452590"/>
    <w:rsid w:val="004573F0"/>
    <w:rsid w:val="004879E3"/>
    <w:rsid w:val="00490AD5"/>
    <w:rsid w:val="004960E4"/>
    <w:rsid w:val="004A4EEA"/>
    <w:rsid w:val="004B6C2A"/>
    <w:rsid w:val="004D796A"/>
    <w:rsid w:val="004E1EAB"/>
    <w:rsid w:val="004F3117"/>
    <w:rsid w:val="004F3F78"/>
    <w:rsid w:val="004F658A"/>
    <w:rsid w:val="00500442"/>
    <w:rsid w:val="00500C17"/>
    <w:rsid w:val="00513F31"/>
    <w:rsid w:val="00514CED"/>
    <w:rsid w:val="005173AA"/>
    <w:rsid w:val="00525C83"/>
    <w:rsid w:val="00533F5B"/>
    <w:rsid w:val="0053402F"/>
    <w:rsid w:val="0053750D"/>
    <w:rsid w:val="00540531"/>
    <w:rsid w:val="00547CBB"/>
    <w:rsid w:val="00575362"/>
    <w:rsid w:val="00587144"/>
    <w:rsid w:val="005A4CD6"/>
    <w:rsid w:val="005A6C3F"/>
    <w:rsid w:val="005B0718"/>
    <w:rsid w:val="005B1E1D"/>
    <w:rsid w:val="005C3007"/>
    <w:rsid w:val="005C4C7B"/>
    <w:rsid w:val="005C6D1B"/>
    <w:rsid w:val="005D2639"/>
    <w:rsid w:val="005D2C34"/>
    <w:rsid w:val="005D3641"/>
    <w:rsid w:val="005D6B73"/>
    <w:rsid w:val="005D71B3"/>
    <w:rsid w:val="005F1E4F"/>
    <w:rsid w:val="005F6587"/>
    <w:rsid w:val="006031AD"/>
    <w:rsid w:val="0060402F"/>
    <w:rsid w:val="00604E5E"/>
    <w:rsid w:val="00615335"/>
    <w:rsid w:val="00622A74"/>
    <w:rsid w:val="006356B8"/>
    <w:rsid w:val="006367CC"/>
    <w:rsid w:val="006433DA"/>
    <w:rsid w:val="00645D94"/>
    <w:rsid w:val="0065197A"/>
    <w:rsid w:val="0065316E"/>
    <w:rsid w:val="00660CA3"/>
    <w:rsid w:val="006633BC"/>
    <w:rsid w:val="00663C35"/>
    <w:rsid w:val="006654CA"/>
    <w:rsid w:val="00666712"/>
    <w:rsid w:val="00667FA2"/>
    <w:rsid w:val="00674C9E"/>
    <w:rsid w:val="00687971"/>
    <w:rsid w:val="0069228A"/>
    <w:rsid w:val="00696EA8"/>
    <w:rsid w:val="006A7901"/>
    <w:rsid w:val="006B725A"/>
    <w:rsid w:val="006B75FF"/>
    <w:rsid w:val="006C0000"/>
    <w:rsid w:val="006C6D9B"/>
    <w:rsid w:val="006C7277"/>
    <w:rsid w:val="00700A4B"/>
    <w:rsid w:val="00715BC8"/>
    <w:rsid w:val="007242D6"/>
    <w:rsid w:val="007435CA"/>
    <w:rsid w:val="0074646E"/>
    <w:rsid w:val="00760313"/>
    <w:rsid w:val="007604A0"/>
    <w:rsid w:val="007608D9"/>
    <w:rsid w:val="007662FD"/>
    <w:rsid w:val="007727E3"/>
    <w:rsid w:val="00775FB9"/>
    <w:rsid w:val="0079157E"/>
    <w:rsid w:val="0079428E"/>
    <w:rsid w:val="007A319A"/>
    <w:rsid w:val="007A440B"/>
    <w:rsid w:val="007A78CC"/>
    <w:rsid w:val="007B342F"/>
    <w:rsid w:val="007E3D93"/>
    <w:rsid w:val="0080213C"/>
    <w:rsid w:val="008117DE"/>
    <w:rsid w:val="00812D48"/>
    <w:rsid w:val="00836014"/>
    <w:rsid w:val="00840D75"/>
    <w:rsid w:val="00842FF0"/>
    <w:rsid w:val="008433C2"/>
    <w:rsid w:val="00850716"/>
    <w:rsid w:val="00853A29"/>
    <w:rsid w:val="00872A85"/>
    <w:rsid w:val="008755D2"/>
    <w:rsid w:val="0087601F"/>
    <w:rsid w:val="00876DE9"/>
    <w:rsid w:val="008847A3"/>
    <w:rsid w:val="00885ED7"/>
    <w:rsid w:val="00890344"/>
    <w:rsid w:val="008965F8"/>
    <w:rsid w:val="008A132C"/>
    <w:rsid w:val="008C0079"/>
    <w:rsid w:val="008C1C34"/>
    <w:rsid w:val="008C3451"/>
    <w:rsid w:val="008C4FE8"/>
    <w:rsid w:val="008C5CAC"/>
    <w:rsid w:val="008D3C81"/>
    <w:rsid w:val="008D4A0A"/>
    <w:rsid w:val="008D503A"/>
    <w:rsid w:val="008D5679"/>
    <w:rsid w:val="008F2D2C"/>
    <w:rsid w:val="008F5EE0"/>
    <w:rsid w:val="00904B8F"/>
    <w:rsid w:val="009157D5"/>
    <w:rsid w:val="009243A0"/>
    <w:rsid w:val="00925CC1"/>
    <w:rsid w:val="009304DA"/>
    <w:rsid w:val="00933CE2"/>
    <w:rsid w:val="00950522"/>
    <w:rsid w:val="009609E2"/>
    <w:rsid w:val="00961BA1"/>
    <w:rsid w:val="00962A8B"/>
    <w:rsid w:val="00972A5D"/>
    <w:rsid w:val="0097462D"/>
    <w:rsid w:val="009761F6"/>
    <w:rsid w:val="0097792F"/>
    <w:rsid w:val="009915C9"/>
    <w:rsid w:val="009962E4"/>
    <w:rsid w:val="009979B4"/>
    <w:rsid w:val="009A3601"/>
    <w:rsid w:val="009A3B64"/>
    <w:rsid w:val="009A50CA"/>
    <w:rsid w:val="009B6B84"/>
    <w:rsid w:val="009C0A45"/>
    <w:rsid w:val="009E58CA"/>
    <w:rsid w:val="009F4D76"/>
    <w:rsid w:val="009F7E62"/>
    <w:rsid w:val="00A03FED"/>
    <w:rsid w:val="00A12215"/>
    <w:rsid w:val="00A23001"/>
    <w:rsid w:val="00A26794"/>
    <w:rsid w:val="00A27551"/>
    <w:rsid w:val="00A437BC"/>
    <w:rsid w:val="00A5377B"/>
    <w:rsid w:val="00A565F7"/>
    <w:rsid w:val="00A76339"/>
    <w:rsid w:val="00A766AE"/>
    <w:rsid w:val="00A803BD"/>
    <w:rsid w:val="00AC5407"/>
    <w:rsid w:val="00AC5EB8"/>
    <w:rsid w:val="00AD7C0C"/>
    <w:rsid w:val="00AE0227"/>
    <w:rsid w:val="00AF2A39"/>
    <w:rsid w:val="00AF50C3"/>
    <w:rsid w:val="00AF74BB"/>
    <w:rsid w:val="00B10A52"/>
    <w:rsid w:val="00B2691D"/>
    <w:rsid w:val="00B4222B"/>
    <w:rsid w:val="00B52BF9"/>
    <w:rsid w:val="00B73759"/>
    <w:rsid w:val="00B77C02"/>
    <w:rsid w:val="00B84C67"/>
    <w:rsid w:val="00B84F6A"/>
    <w:rsid w:val="00B957B3"/>
    <w:rsid w:val="00BA165C"/>
    <w:rsid w:val="00BB1562"/>
    <w:rsid w:val="00BC39EF"/>
    <w:rsid w:val="00BD303D"/>
    <w:rsid w:val="00BF421C"/>
    <w:rsid w:val="00C13F46"/>
    <w:rsid w:val="00C17BB7"/>
    <w:rsid w:val="00C2388D"/>
    <w:rsid w:val="00C25E59"/>
    <w:rsid w:val="00C26323"/>
    <w:rsid w:val="00C27F75"/>
    <w:rsid w:val="00C3187C"/>
    <w:rsid w:val="00C67544"/>
    <w:rsid w:val="00C72940"/>
    <w:rsid w:val="00C744B2"/>
    <w:rsid w:val="00C969C2"/>
    <w:rsid w:val="00CA2126"/>
    <w:rsid w:val="00CA4FF0"/>
    <w:rsid w:val="00CA7B85"/>
    <w:rsid w:val="00CC32A5"/>
    <w:rsid w:val="00CD4C01"/>
    <w:rsid w:val="00CE0150"/>
    <w:rsid w:val="00CE5A37"/>
    <w:rsid w:val="00CF2E9B"/>
    <w:rsid w:val="00D14F4E"/>
    <w:rsid w:val="00D16EA1"/>
    <w:rsid w:val="00D3185A"/>
    <w:rsid w:val="00D42FE8"/>
    <w:rsid w:val="00D53F09"/>
    <w:rsid w:val="00D608EC"/>
    <w:rsid w:val="00D63E6C"/>
    <w:rsid w:val="00D705CE"/>
    <w:rsid w:val="00D709A5"/>
    <w:rsid w:val="00D71E5A"/>
    <w:rsid w:val="00D80171"/>
    <w:rsid w:val="00D910B6"/>
    <w:rsid w:val="00D942C2"/>
    <w:rsid w:val="00DB072D"/>
    <w:rsid w:val="00DB7BD8"/>
    <w:rsid w:val="00DC405F"/>
    <w:rsid w:val="00DE2B68"/>
    <w:rsid w:val="00E023F6"/>
    <w:rsid w:val="00E10630"/>
    <w:rsid w:val="00E11649"/>
    <w:rsid w:val="00E200A2"/>
    <w:rsid w:val="00E36FC3"/>
    <w:rsid w:val="00E4487F"/>
    <w:rsid w:val="00E508C0"/>
    <w:rsid w:val="00E556B4"/>
    <w:rsid w:val="00E62B9C"/>
    <w:rsid w:val="00E71948"/>
    <w:rsid w:val="00E74725"/>
    <w:rsid w:val="00E75C6F"/>
    <w:rsid w:val="00E95D4B"/>
    <w:rsid w:val="00E96D7F"/>
    <w:rsid w:val="00EC5FB8"/>
    <w:rsid w:val="00ED5AD4"/>
    <w:rsid w:val="00ED68AB"/>
    <w:rsid w:val="00EE2245"/>
    <w:rsid w:val="00EE2800"/>
    <w:rsid w:val="00EE452C"/>
    <w:rsid w:val="00EE66D3"/>
    <w:rsid w:val="00EE7A40"/>
    <w:rsid w:val="00F02854"/>
    <w:rsid w:val="00F04940"/>
    <w:rsid w:val="00F10A87"/>
    <w:rsid w:val="00F32FFD"/>
    <w:rsid w:val="00F44196"/>
    <w:rsid w:val="00F5042D"/>
    <w:rsid w:val="00F57814"/>
    <w:rsid w:val="00F6567F"/>
    <w:rsid w:val="00F741A1"/>
    <w:rsid w:val="00F748BA"/>
    <w:rsid w:val="00F75017"/>
    <w:rsid w:val="00F762F1"/>
    <w:rsid w:val="00F80D9E"/>
    <w:rsid w:val="00FA4F0E"/>
    <w:rsid w:val="00FA5FF8"/>
    <w:rsid w:val="00FB75A9"/>
    <w:rsid w:val="00FC4B64"/>
    <w:rsid w:val="00FD23C9"/>
    <w:rsid w:val="00FD42A0"/>
    <w:rsid w:val="00FE5D84"/>
    <w:rsid w:val="00FE5EDA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4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4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4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4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js-messages-title-dropdown-name">
    <w:name w:val="js-messages-title-dropdown-name"/>
    <w:basedOn w:val="a0"/>
    <w:rsid w:val="00AF7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4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4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4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4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2BD6AC5FAA35A5E1612DFFD3372344EE6B0575D6AE954C86C7273137900638CADCE7Ck1G3J" TargetMode="External"/><Relationship Id="rId13" Type="http://schemas.openxmlformats.org/officeDocument/2006/relationships/hyperlink" Target="consultantplus://offline/ref=A4A2BD6AC5FAA35A5E1612DFFD3372344EE8BB515F61E954C86C7273137900638CADCE7F13k4GEJ" TargetMode="External"/><Relationship Id="rId18" Type="http://schemas.openxmlformats.org/officeDocument/2006/relationships/hyperlink" Target="consultantplus://offline/ref=A4A2BD6AC5FAA35A5E160CD1F93372344EE1BD565B62E954C86C7273137900638CADCE7C174810E1k8G9J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A2BD6AC5FAA35A5E1612DFFD3372344EE8BB515F61E954C86C7273137900638CADCE7F13k4GEJ" TargetMode="External"/><Relationship Id="rId7" Type="http://schemas.openxmlformats.org/officeDocument/2006/relationships/hyperlink" Target="consultantplus://offline/ref=A4A2BD6AC5FAA35A5E1612DFFD3372344EE6B0575D6AE954C86C7273137900638CADCEk7GCJ" TargetMode="External"/><Relationship Id="rId12" Type="http://schemas.openxmlformats.org/officeDocument/2006/relationships/hyperlink" Target="consultantplus://offline/ref=A4A2BD6AC5FAA35A5E160CD1F93372344EE1BD565B62E954C86C7273137900638CADCE7C174810E1k8G9J" TargetMode="External"/><Relationship Id="rId17" Type="http://schemas.openxmlformats.org/officeDocument/2006/relationships/hyperlink" Target="consultantplus://offline/ref=A4A2BD6AC5FAA35A5E1612DFFD3372344EE8BB515F61E954C86C7273137900638CADCE7F13k4GE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2BD6AC5FAA35A5E160CD1F93372344EE1BD565B62E954C86C7273137900638CADCE7C174810E1k8G9J" TargetMode="External"/><Relationship Id="rId20" Type="http://schemas.openxmlformats.org/officeDocument/2006/relationships/hyperlink" Target="consultantplus://offline/ref=A4A2BD6AC5FAA35A5E160CD1F93372344EE1BD565B62E954C86C7273137900638CADCE7C174810E1k8G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2BD6AC5FAA35A5E1612DFFD3372344EE6B0575D6AE954C86C7273137900638CADCE7Ak1G7J" TargetMode="External"/><Relationship Id="rId11" Type="http://schemas.openxmlformats.org/officeDocument/2006/relationships/hyperlink" Target="consultantplus://offline/ref=A4A2BD6AC5FAA35A5E1612DFFD3372344EE8BB515F61E954C86C7273137900638CADCE7F13k4GE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4A2BD6AC5FAA35A5E1612DFFD3372344EE6B0575B6BE954C86C7273137900638CADCE7C174810E3k8GDJ" TargetMode="External"/><Relationship Id="rId15" Type="http://schemas.openxmlformats.org/officeDocument/2006/relationships/hyperlink" Target="consultantplus://offline/ref=A4A2BD6AC5FAA35A5E1612DFFD3372344EE8BB515F61E954C86C7273137900638CADCE7F13k4GEJ" TargetMode="External"/><Relationship Id="rId23" Type="http://schemas.openxmlformats.org/officeDocument/2006/relationships/hyperlink" Target="consultantplus://offline/ref=A4A2BD6AC5FAA35A5E1612DFFD3372344EE6B0575D6AE954C86C7273137900638CADCE7Ak1G0J" TargetMode="External"/><Relationship Id="rId10" Type="http://schemas.openxmlformats.org/officeDocument/2006/relationships/hyperlink" Target="consultantplus://offline/ref=A4A2BD6AC5FAA35A5E1612DFFD3372344EE8BE525B65E954C86C727313k7G9J" TargetMode="External"/><Relationship Id="rId19" Type="http://schemas.openxmlformats.org/officeDocument/2006/relationships/hyperlink" Target="consultantplus://offline/ref=A4A2BD6AC5FAA35A5E1612DFFD3372344EE8BB515F61E954C86C7273137900638CADCE7F13k4G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A2BD6AC5FAA35A5E1612DFFD3372344EE7B0565E62E954C86C727313k7G9J" TargetMode="External"/><Relationship Id="rId14" Type="http://schemas.openxmlformats.org/officeDocument/2006/relationships/hyperlink" Target="consultantplus://offline/ref=A4A2BD6AC5FAA35A5E160CD1F93372344EE1BD565B62E954C86C7273137900638CADCE7C174810E1k8G9J" TargetMode="External"/><Relationship Id="rId22" Type="http://schemas.openxmlformats.org/officeDocument/2006/relationships/hyperlink" Target="consultantplus://offline/ref=A4A2BD6AC5FAA35A5E160CD1F93372344EE1BD565B62E954C86C7273137900638CADCE7C174810E1k8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79</Pages>
  <Words>19480</Words>
  <Characters>111039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ТСЖ</cp:lastModifiedBy>
  <cp:revision>14</cp:revision>
  <cp:lastPrinted>2016-01-19T04:19:00Z</cp:lastPrinted>
  <dcterms:created xsi:type="dcterms:W3CDTF">2016-01-15T08:44:00Z</dcterms:created>
  <dcterms:modified xsi:type="dcterms:W3CDTF">2017-04-11T10:14:00Z</dcterms:modified>
</cp:coreProperties>
</file>